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BCC" w14:textId="12A07FC7" w:rsidR="0089028E" w:rsidRPr="0089028E" w:rsidRDefault="0089028E" w:rsidP="0089028E">
      <w:pPr>
        <w:rPr>
          <w:rFonts w:ascii="Times New Roman" w:eastAsia="Times New Roman" w:hAnsi="Times New Roman" w:cs="Times New Roman"/>
          <w:lang w:eastAsia="en-GB"/>
        </w:rPr>
      </w:pPr>
    </w:p>
    <w:p w14:paraId="79B3455B" w14:textId="01F9B2E8" w:rsidR="7CEC8C09" w:rsidRDefault="7CEC8C09">
      <w:r>
        <w:rPr>
          <w:noProof/>
        </w:rPr>
        <w:drawing>
          <wp:inline distT="0" distB="0" distL="0" distR="0" wp14:anchorId="41C9659E" wp14:editId="4F344E08">
            <wp:extent cx="701749" cy="701749"/>
            <wp:effectExtent l="0" t="0" r="0" b="0"/>
            <wp:docPr id="543124978" name="Picture 1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49" cy="70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973AE" w14:textId="2D191AD4" w:rsidR="00195C5B" w:rsidRDefault="00195C5B">
      <w:commentRangeStart w:id="0"/>
      <w:commentRangeEnd w:id="0"/>
      <w:r>
        <w:rPr>
          <w:rStyle w:val="CommentReference"/>
        </w:rPr>
        <w:commentReference w:id="0"/>
      </w:r>
      <w:r w:rsidR="5D4B4F5D">
        <w:rPr>
          <w:noProof/>
        </w:rPr>
        <w:drawing>
          <wp:inline distT="0" distB="0" distL="0" distR="0" wp14:anchorId="757F3F34" wp14:editId="44F39D78">
            <wp:extent cx="5664426" cy="7033719"/>
            <wp:effectExtent l="0" t="0" r="0" b="0"/>
            <wp:docPr id="2034394354" name="Picture 2034394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26" cy="703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9FB4" w14:textId="77777777" w:rsidR="00987FB9" w:rsidRPr="00945F34" w:rsidRDefault="00987FB9">
      <w:pPr>
        <w:rPr>
          <w:rFonts w:ascii="Rubik Light" w:hAnsi="Rubik Light" w:cs="Rubik Light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6"/>
        <w:gridCol w:w="4714"/>
      </w:tblGrid>
      <w:tr w:rsidR="00A93977" w14:paraId="3D2E8D48" w14:textId="77777777" w:rsidTr="156F8E68">
        <w:tc>
          <w:tcPr>
            <w:tcW w:w="4296" w:type="dxa"/>
            <w:vAlign w:val="center"/>
          </w:tcPr>
          <w:p w14:paraId="51DCCD29" w14:textId="045380EA" w:rsidR="00987FB9" w:rsidRDefault="34E05BF3" w:rsidP="00987FB9">
            <w:pPr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  <w:r>
              <w:lastRenderedPageBreak/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7BAC88C0" wp14:editId="596D19B4">
                  <wp:extent cx="1333500" cy="1076325"/>
                  <wp:effectExtent l="0" t="0" r="0" b="9525"/>
                  <wp:docPr id="907126291" name="Picture 3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t="18854" r="10113" b="18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76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32FD14" w14:textId="6284B47B" w:rsidR="006B61B4" w:rsidRDefault="006B61B4" w:rsidP="00987FB9">
            <w:pPr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14" w:type="dxa"/>
          </w:tcPr>
          <w:p w14:paraId="36A9FE54" w14:textId="77777777" w:rsidR="006B61B4" w:rsidRPr="007D4E71" w:rsidRDefault="006B61B4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6910B9B4" w14:textId="77777777" w:rsidR="00987FB9" w:rsidRPr="007D4E71" w:rsidRDefault="00987FB9" w:rsidP="006B61B4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</w:p>
          <w:p w14:paraId="015410A1" w14:textId="5BA521DB" w:rsidR="006B61B4" w:rsidRPr="007D4E71" w:rsidRDefault="006B61B4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7D4E71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Welcome</w:t>
            </w:r>
            <w:r w:rsidRPr="007D4E71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 to</w:t>
            </w:r>
            <w:r w:rsidR="003C5638" w:rsidRPr="007D4E71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 Greenwich Fair, </w:t>
            </w:r>
            <w:r w:rsidR="002B7817" w:rsidRPr="007D4E71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a </w:t>
            </w:r>
            <w:r w:rsidR="003C5638" w:rsidRPr="007D4E71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fun </w:t>
            </w:r>
            <w:r w:rsidR="002B7817" w:rsidRPr="007D4E71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family-friendly event. </w:t>
            </w:r>
          </w:p>
          <w:p w14:paraId="22B95D8F" w14:textId="77777777" w:rsidR="00987939" w:rsidRPr="007D4E71" w:rsidRDefault="00987939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4723A2EF" w14:textId="77777777" w:rsidR="006B61B4" w:rsidRPr="007D4E71" w:rsidRDefault="006B61B4" w:rsidP="00BC7B76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93977" w14:paraId="591AB464" w14:textId="77777777" w:rsidTr="156F8E68">
        <w:tc>
          <w:tcPr>
            <w:tcW w:w="4296" w:type="dxa"/>
            <w:vAlign w:val="center"/>
          </w:tcPr>
          <w:p w14:paraId="760BB6EF" w14:textId="26C9D084" w:rsidR="005F409F" w:rsidRPr="001F370A" w:rsidRDefault="7852F4E4" w:rsidP="00DB68B5">
            <w:r>
              <w:rPr>
                <w:noProof/>
              </w:rPr>
              <w:drawing>
                <wp:inline distT="0" distB="0" distL="0" distR="0" wp14:anchorId="4E17F52A" wp14:editId="160B2769">
                  <wp:extent cx="2581275" cy="1333500"/>
                  <wp:effectExtent l="0" t="0" r="0" b="0"/>
                  <wp:docPr id="1301302890" name="Picture 1301302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4" w:type="dxa"/>
          </w:tcPr>
          <w:p w14:paraId="5C30D335" w14:textId="1CCFA04B" w:rsidR="008D0220" w:rsidRPr="007D4E71" w:rsidRDefault="008D0220" w:rsidP="46C36095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01F13911" w14:textId="4BA70151" w:rsidR="6D45656B" w:rsidRDefault="6D45656B" w:rsidP="16947BC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Events take place across </w:t>
            </w:r>
            <w:r w:rsidR="07052EFB"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different</w:t>
            </w:r>
            <w:r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 sites </w:t>
            </w:r>
            <w:r w:rsidR="06FBFD5C"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on Observatory Hill in Greenwich Park.</w:t>
            </w:r>
          </w:p>
          <w:p w14:paraId="3A75ED3B" w14:textId="3BB14BC9" w:rsidR="005F13E4" w:rsidRPr="007D4E71" w:rsidRDefault="005F13E4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  <w:lang w:eastAsia="ja-JP"/>
              </w:rPr>
            </w:pPr>
          </w:p>
        </w:tc>
      </w:tr>
      <w:tr w:rsidR="00A93977" w14:paraId="3DD95858" w14:textId="77777777" w:rsidTr="156F8E68">
        <w:tc>
          <w:tcPr>
            <w:tcW w:w="4296" w:type="dxa"/>
            <w:vAlign w:val="center"/>
          </w:tcPr>
          <w:p w14:paraId="11C68519" w14:textId="745C3A8B" w:rsidR="008D0220" w:rsidRDefault="00DB68B5" w:rsidP="00DB68B5">
            <w:pPr>
              <w:jc w:val="center"/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227E4130" wp14:editId="056096CB">
                  <wp:simplePos x="0" y="0"/>
                  <wp:positionH relativeFrom="column">
                    <wp:posOffset>859594</wp:posOffset>
                  </wp:positionH>
                  <wp:positionV relativeFrom="paragraph">
                    <wp:posOffset>116498</wp:posOffset>
                  </wp:positionV>
                  <wp:extent cx="914400" cy="914400"/>
                  <wp:effectExtent l="0" t="0" r="0" b="0"/>
                  <wp:wrapNone/>
                  <wp:docPr id="9" name="Graphic 9" descr="Daily calen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Daily calendar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8792F5" w14:textId="17355721" w:rsidR="006B61B4" w:rsidRDefault="006B61B4" w:rsidP="00DB68B5">
            <w:pPr>
              <w:jc w:val="center"/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</w:p>
          <w:p w14:paraId="0C17EAAE" w14:textId="77777777" w:rsidR="008D0220" w:rsidRDefault="008D0220" w:rsidP="00DB68B5">
            <w:pPr>
              <w:jc w:val="center"/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</w:p>
          <w:p w14:paraId="7823C2D8" w14:textId="77777777" w:rsidR="008D0220" w:rsidRDefault="008D0220" w:rsidP="00DB68B5">
            <w:pPr>
              <w:jc w:val="center"/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</w:p>
          <w:p w14:paraId="5F22932C" w14:textId="0EF6DBD2" w:rsidR="008D0220" w:rsidRDefault="008D0220" w:rsidP="00DB68B5">
            <w:pPr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14" w:type="dxa"/>
          </w:tcPr>
          <w:p w14:paraId="7F5B8AF2" w14:textId="089EFB64" w:rsidR="006B61B4" w:rsidRPr="007D4E71" w:rsidRDefault="006B61B4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2492F29F" w14:textId="77777777" w:rsidR="006B61B4" w:rsidRDefault="517B1BD7" w:rsidP="553D0483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  <w:r w:rsidRPr="46C36095"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Saturday 23rd &amp; Sunday 24th August</w:t>
            </w:r>
          </w:p>
          <w:p w14:paraId="27158FD3" w14:textId="77777777" w:rsidR="00CA783B" w:rsidRDefault="00CA783B" w:rsidP="553D0483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</w:p>
          <w:p w14:paraId="4C74F49F" w14:textId="2D50FD55" w:rsidR="00CA783B" w:rsidRPr="007D4E71" w:rsidRDefault="00CA783B" w:rsidP="553D0483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1pm-7pm</w:t>
            </w:r>
          </w:p>
        </w:tc>
      </w:tr>
      <w:tr w:rsidR="00A93977" w14:paraId="71A49753" w14:textId="77777777" w:rsidTr="156F8E68">
        <w:tc>
          <w:tcPr>
            <w:tcW w:w="4296" w:type="dxa"/>
            <w:vAlign w:val="center"/>
          </w:tcPr>
          <w:p w14:paraId="2683CD2A" w14:textId="393EA0FC" w:rsidR="002D3B12" w:rsidRDefault="068E76FF" w:rsidP="46C360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42B983" wp14:editId="63D405A9">
                  <wp:extent cx="1162050" cy="1219200"/>
                  <wp:effectExtent l="0" t="0" r="0" b="0"/>
                  <wp:docPr id="167500843" name="Picture 167500843" descr="Picture 783944546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F8B838" w14:textId="5CB1D67E" w:rsidR="005A4F16" w:rsidRDefault="005A4F16" w:rsidP="00DB68B5">
            <w:pPr>
              <w:jc w:val="center"/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14" w:type="dxa"/>
          </w:tcPr>
          <w:p w14:paraId="5805A1F9" w14:textId="7E4A0A6C" w:rsidR="002D3B12" w:rsidRPr="007D4E71" w:rsidRDefault="002D3B12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6868FAD4" w14:textId="6648FE87" w:rsidR="00107383" w:rsidRPr="007D4E71" w:rsidRDefault="0064570E" w:rsidP="006B61B4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7D4E71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Our theme for this year is </w:t>
            </w:r>
          </w:p>
          <w:p w14:paraId="50C0059F" w14:textId="44BDDFB3" w:rsidR="002D3B12" w:rsidRPr="007D4E71" w:rsidRDefault="17487578" w:rsidP="46C36095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  <w:r w:rsidRPr="16947BC9"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“</w:t>
            </w:r>
            <w:r w:rsidR="3310FA9E" w:rsidRPr="16947BC9"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Above and Beyon</w:t>
            </w:r>
            <w:r w:rsidR="52CEAE03" w:rsidRPr="16947BC9"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d</w:t>
            </w:r>
            <w:r w:rsidR="7FC5A9F0" w:rsidRPr="16947BC9"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”</w:t>
            </w:r>
          </w:p>
        </w:tc>
      </w:tr>
    </w:tbl>
    <w:p w14:paraId="1211CE0F" w14:textId="07BA6E7B" w:rsidR="00765B91" w:rsidRPr="00D728F2" w:rsidRDefault="00765B91" w:rsidP="00D728F2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62BB5BF9" w14:textId="0CC6EC1A" w:rsidR="16947BC9" w:rsidRDefault="16947BC9" w:rsidP="16947BC9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2B8E8DC8" w14:textId="6C1A9CC6" w:rsidR="156F8E68" w:rsidRDefault="156F8E68" w:rsidP="156F8E68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7F1BE983" w14:textId="59728CA2" w:rsidR="156F8E68" w:rsidRDefault="156F8E68" w:rsidP="156F8E68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5C7FDBAB" w14:textId="699453C4" w:rsidR="156F8E68" w:rsidRDefault="156F8E68" w:rsidP="156F8E68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003B5E63" w14:textId="14AA513C" w:rsidR="156F8E68" w:rsidRDefault="156F8E68" w:rsidP="156F8E68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7065221F" w14:textId="5FE1F265" w:rsidR="156F8E68" w:rsidRDefault="156F8E68" w:rsidP="156F8E68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79CEA92F" w14:textId="2CA64EB3" w:rsidR="16947BC9" w:rsidRDefault="16947BC9" w:rsidP="16947BC9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5E4ED319" w14:textId="77777777" w:rsidR="00CA783B" w:rsidRDefault="00CA783B" w:rsidP="16947BC9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1288E5DD" w14:textId="77777777" w:rsidR="00CA783B" w:rsidRDefault="00CA783B" w:rsidP="16947BC9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44A63EE1" w14:textId="77777777" w:rsidR="00CA783B" w:rsidRDefault="00CA783B" w:rsidP="16947BC9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4750CC6A" w14:textId="77777777" w:rsidR="00CA783B" w:rsidRDefault="00CA783B" w:rsidP="16947BC9">
      <w:pPr>
        <w:pStyle w:val="Body"/>
        <w:rPr>
          <w:rFonts w:cs="Rubik Light"/>
          <w:b/>
          <w:bCs/>
          <w:color w:val="EC4E86"/>
          <w:sz w:val="36"/>
          <w:szCs w:val="36"/>
        </w:rPr>
      </w:pPr>
    </w:p>
    <w:p w14:paraId="526F4679" w14:textId="3DC596A8" w:rsidR="46C36095" w:rsidRDefault="46C36095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131"/>
        <w:gridCol w:w="5367"/>
      </w:tblGrid>
      <w:tr w:rsidR="00D728F2" w14:paraId="029B3CDD" w14:textId="77777777" w:rsidTr="5D4743AA">
        <w:tc>
          <w:tcPr>
            <w:tcW w:w="9498" w:type="dxa"/>
            <w:gridSpan w:val="2"/>
          </w:tcPr>
          <w:p w14:paraId="70944155" w14:textId="4FFD4122" w:rsidR="00D728F2" w:rsidRDefault="4D87F88B" w:rsidP="46C36095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</w:rPr>
            </w:pPr>
            <w:commentRangeStart w:id="1"/>
            <w:r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lastRenderedPageBreak/>
              <w:t xml:space="preserve">Greenwich Fair </w:t>
            </w:r>
            <w:r w:rsidR="4E81F0CC"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t xml:space="preserve">Shows </w:t>
            </w:r>
            <w:r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t>2025</w:t>
            </w:r>
            <w:commentRangeEnd w:id="1"/>
            <w:r w:rsidR="553D0483">
              <w:rPr>
                <w:rStyle w:val="CommentReference"/>
              </w:rPr>
              <w:commentReference w:id="1"/>
            </w:r>
          </w:p>
        </w:tc>
      </w:tr>
      <w:tr w:rsidR="00765B91" w14:paraId="77511126" w14:textId="77777777" w:rsidTr="00CA783B">
        <w:trPr>
          <w:trHeight w:val="6234"/>
        </w:trPr>
        <w:tc>
          <w:tcPr>
            <w:tcW w:w="4112" w:type="dxa"/>
          </w:tcPr>
          <w:p w14:paraId="501ADFED" w14:textId="77777777" w:rsidR="00765B91" w:rsidRDefault="00765B91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</w:p>
          <w:p w14:paraId="057F3E58" w14:textId="1C2855B8" w:rsidR="553D0483" w:rsidRDefault="00CA783B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92" behindDoc="1" locked="0" layoutInCell="1" allowOverlap="1" wp14:anchorId="3F5B63D7" wp14:editId="2AEDE3C9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357505</wp:posOffset>
                  </wp:positionV>
                  <wp:extent cx="2466975" cy="1647825"/>
                  <wp:effectExtent l="0" t="0" r="9525" b="9525"/>
                  <wp:wrapTight wrapText="bothSides">
                    <wp:wrapPolygon edited="0">
                      <wp:start x="0" y="0"/>
                      <wp:lineTo x="0" y="21475"/>
                      <wp:lineTo x="21517" y="21475"/>
                      <wp:lineTo x="21517" y="0"/>
                      <wp:lineTo x="0" y="0"/>
                    </wp:wrapPolygon>
                  </wp:wrapTight>
                  <wp:docPr id="970784817" name="Picture 970784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774464" w14:textId="77777777" w:rsidR="00765B91" w:rsidRDefault="00765B91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</w:p>
        </w:tc>
        <w:tc>
          <w:tcPr>
            <w:tcW w:w="5386" w:type="dxa"/>
          </w:tcPr>
          <w:p w14:paraId="426E40D8" w14:textId="4FC51526" w:rsidR="00765B91" w:rsidRPr="00DF4879" w:rsidRDefault="4D87F88B" w:rsidP="553D0483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</w:rPr>
            </w:pPr>
            <w:proofErr w:type="spellStart"/>
            <w:r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t>Eshu</w:t>
            </w:r>
            <w:proofErr w:type="spellEnd"/>
            <w:r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t xml:space="preserve"> At </w:t>
            </w:r>
            <w:proofErr w:type="gramStart"/>
            <w:r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t>The</w:t>
            </w:r>
            <w:proofErr w:type="gramEnd"/>
            <w:r w:rsidRPr="46C36095">
              <w:rPr>
                <w:rFonts w:cs="Rubik Light"/>
                <w:b/>
                <w:bCs/>
                <w:color w:val="ED4E88"/>
                <w:sz w:val="36"/>
                <w:szCs w:val="36"/>
              </w:rPr>
              <w:t xml:space="preserve"> Crossroads</w:t>
            </w:r>
          </w:p>
          <w:p w14:paraId="1ABA668D" w14:textId="7E7706E6" w:rsidR="00765B91" w:rsidRDefault="00765B91" w:rsidP="00C779E9">
            <w:pPr>
              <w:pStyle w:val="Body"/>
              <w:rPr>
                <w:rFonts w:cs="Rubik Light"/>
                <w:sz w:val="32"/>
                <w:szCs w:val="32"/>
              </w:rPr>
            </w:pPr>
          </w:p>
          <w:p w14:paraId="186F75BC" w14:textId="250EA267" w:rsidR="6DF5695F" w:rsidRDefault="5ABE8513" w:rsidP="46C36095">
            <w:pPr>
              <w:pStyle w:val="Body"/>
              <w:rPr>
                <w:rFonts w:cs="Rubik Light"/>
                <w:sz w:val="30"/>
                <w:szCs w:val="30"/>
              </w:rPr>
            </w:pPr>
            <w:r w:rsidRPr="16947BC9">
              <w:rPr>
                <w:rFonts w:cs="Rubik Light"/>
                <w:sz w:val="30"/>
                <w:szCs w:val="30"/>
              </w:rPr>
              <w:t>A tale of choice, trickery and joy, with puppetry, dance and music.</w:t>
            </w:r>
          </w:p>
          <w:p w14:paraId="548B77E3" w14:textId="2D8DADB1" w:rsidR="46C36095" w:rsidRDefault="46C36095" w:rsidP="46C36095">
            <w:pPr>
              <w:pStyle w:val="Body"/>
              <w:rPr>
                <w:rFonts w:cs="Rubik Light"/>
                <w:sz w:val="30"/>
                <w:szCs w:val="30"/>
              </w:rPr>
            </w:pPr>
          </w:p>
          <w:p w14:paraId="33D04DD1" w14:textId="0728656D" w:rsidR="00765B91" w:rsidRDefault="663DAA38" w:rsidP="00C779E9">
            <w:pPr>
              <w:pStyle w:val="Body"/>
              <w:rPr>
                <w:rFonts w:cs="Rubik Light"/>
                <w:sz w:val="30"/>
                <w:szCs w:val="30"/>
              </w:rPr>
            </w:pPr>
            <w:r w:rsidRPr="46C36095">
              <w:rPr>
                <w:rFonts w:cs="Rubik Light"/>
                <w:sz w:val="30"/>
                <w:szCs w:val="30"/>
              </w:rPr>
              <w:t>Free- just show up.</w:t>
            </w:r>
          </w:p>
          <w:p w14:paraId="32CA5327" w14:textId="783BD696" w:rsidR="46C36095" w:rsidRDefault="46C36095" w:rsidP="46C36095">
            <w:pPr>
              <w:pStyle w:val="Body"/>
              <w:rPr>
                <w:rFonts w:cs="Rubik Light"/>
                <w:sz w:val="30"/>
                <w:szCs w:val="30"/>
              </w:rPr>
            </w:pPr>
          </w:p>
          <w:p w14:paraId="24D7B077" w14:textId="14488745" w:rsidR="576561D3" w:rsidRDefault="576561D3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46C36095">
              <w:rPr>
                <w:rFonts w:cs="Rubik Light"/>
                <w:b/>
                <w:bCs/>
                <w:sz w:val="32"/>
                <w:szCs w:val="32"/>
              </w:rPr>
              <w:t>Date:</w:t>
            </w:r>
            <w:r w:rsidR="5AE1B2F3"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1AD4657A" w:rsidRPr="46C36095">
              <w:rPr>
                <w:rFonts w:cs="Rubik Light"/>
                <w:color w:val="000000" w:themeColor="text1"/>
                <w:sz w:val="32"/>
                <w:szCs w:val="32"/>
              </w:rPr>
              <w:t>Saturday 23rd &amp; Sunday 24th August</w:t>
            </w:r>
          </w:p>
          <w:p w14:paraId="59460D16" w14:textId="395E02E3" w:rsidR="00765B91" w:rsidRPr="00886544" w:rsidRDefault="3310FA9E" w:rsidP="00C779E9">
            <w:pPr>
              <w:pStyle w:val="Body"/>
              <w:rPr>
                <w:rFonts w:cs="Rubik Light"/>
                <w:sz w:val="30"/>
                <w:szCs w:val="30"/>
              </w:rPr>
            </w:pPr>
            <w:r w:rsidRPr="16947BC9">
              <w:rPr>
                <w:rFonts w:cs="Rubik Light"/>
                <w:b/>
                <w:bCs/>
                <w:sz w:val="32"/>
                <w:szCs w:val="32"/>
              </w:rPr>
              <w:t>Time:</w:t>
            </w:r>
            <w:r w:rsidRPr="16947BC9">
              <w:rPr>
                <w:rFonts w:cs="Rubik Light"/>
                <w:sz w:val="32"/>
                <w:szCs w:val="32"/>
              </w:rPr>
              <w:t xml:space="preserve"> </w:t>
            </w:r>
            <w:r w:rsidR="447D9EC3" w:rsidRPr="16947BC9">
              <w:rPr>
                <w:rFonts w:cs="Rubik Light"/>
                <w:sz w:val="32"/>
                <w:szCs w:val="32"/>
              </w:rPr>
              <w:t>2</w:t>
            </w:r>
            <w:r w:rsidR="23729547" w:rsidRPr="16947BC9">
              <w:rPr>
                <w:rFonts w:cs="Rubik Light"/>
                <w:sz w:val="30"/>
                <w:szCs w:val="30"/>
              </w:rPr>
              <w:t>:</w:t>
            </w:r>
            <w:r w:rsidRPr="16947BC9">
              <w:rPr>
                <w:rFonts w:cs="Rubik Light"/>
                <w:sz w:val="30"/>
                <w:szCs w:val="30"/>
              </w:rPr>
              <w:t>10pm and</w:t>
            </w:r>
            <w:r w:rsidR="3D3B9614" w:rsidRPr="16947BC9">
              <w:rPr>
                <w:rFonts w:cs="Rubik Light"/>
                <w:sz w:val="30"/>
                <w:szCs w:val="30"/>
              </w:rPr>
              <w:t xml:space="preserve"> </w:t>
            </w:r>
            <w:r w:rsidR="4C01EE8A" w:rsidRPr="16947BC9">
              <w:rPr>
                <w:rFonts w:cs="Rubik Light"/>
                <w:sz w:val="30"/>
                <w:szCs w:val="30"/>
              </w:rPr>
              <w:t>5</w:t>
            </w:r>
            <w:r w:rsidR="32B919F4" w:rsidRPr="16947BC9">
              <w:rPr>
                <w:rFonts w:cs="Rubik Light"/>
                <w:sz w:val="30"/>
                <w:szCs w:val="30"/>
              </w:rPr>
              <w:t>:</w:t>
            </w:r>
            <w:commentRangeStart w:id="2"/>
            <w:r w:rsidRPr="16947BC9">
              <w:rPr>
                <w:rFonts w:cs="Rubik Light"/>
                <w:sz w:val="30"/>
                <w:szCs w:val="30"/>
              </w:rPr>
              <w:t>45pm</w:t>
            </w:r>
            <w:commentRangeEnd w:id="2"/>
            <w:r w:rsidR="553D0483">
              <w:rPr>
                <w:rStyle w:val="CommentReference"/>
              </w:rPr>
              <w:commentReference w:id="2"/>
            </w:r>
            <w:r w:rsidR="52CEAE03" w:rsidRPr="16947BC9">
              <w:rPr>
                <w:rFonts w:cs="Rubik Light"/>
                <w:sz w:val="30"/>
                <w:szCs w:val="30"/>
              </w:rPr>
              <w:t xml:space="preserve"> </w:t>
            </w:r>
            <w:r w:rsidR="2FAB14F8" w:rsidRPr="16947BC9">
              <w:rPr>
                <w:rFonts w:cs="Rubik Light"/>
                <w:sz w:val="30"/>
                <w:szCs w:val="30"/>
              </w:rPr>
              <w:t>(30mins)</w:t>
            </w:r>
          </w:p>
          <w:p w14:paraId="6F70EDBD" w14:textId="77777777" w:rsidR="00765B91" w:rsidRPr="00886544" w:rsidRDefault="00765B91" w:rsidP="00C779E9">
            <w:pPr>
              <w:pStyle w:val="Body"/>
              <w:rPr>
                <w:rFonts w:cs="Rubik Light"/>
                <w:sz w:val="30"/>
                <w:szCs w:val="30"/>
              </w:rPr>
            </w:pPr>
          </w:p>
          <w:p w14:paraId="3268EB56" w14:textId="7090228B" w:rsidR="3310FA9E" w:rsidRDefault="3310FA9E" w:rsidP="16947BC9">
            <w:pPr>
              <w:pStyle w:val="Body"/>
              <w:rPr>
                <w:rFonts w:cs="Rubik Light"/>
                <w:sz w:val="32"/>
                <w:szCs w:val="32"/>
              </w:rPr>
            </w:pPr>
            <w:r w:rsidRPr="16947BC9">
              <w:rPr>
                <w:rFonts w:cs="Rubik Light"/>
                <w:b/>
                <w:bCs/>
                <w:sz w:val="32"/>
                <w:szCs w:val="32"/>
              </w:rPr>
              <w:t xml:space="preserve">Location: </w:t>
            </w:r>
            <w:r w:rsidR="3DC674A1" w:rsidRPr="16947BC9">
              <w:rPr>
                <w:rFonts w:cs="Rubik Light"/>
                <w:sz w:val="32"/>
                <w:szCs w:val="32"/>
              </w:rPr>
              <w:t>General Wolfe Piazza</w:t>
            </w:r>
          </w:p>
          <w:p w14:paraId="22BC76EF" w14:textId="750D4E73" w:rsidR="553D0483" w:rsidRDefault="553D0483" w:rsidP="46C36095">
            <w:pPr>
              <w:pStyle w:val="Body"/>
              <w:rPr>
                <w:rFonts w:cs="Rubik Light"/>
                <w:sz w:val="30"/>
                <w:szCs w:val="30"/>
              </w:rPr>
            </w:pPr>
          </w:p>
          <w:p w14:paraId="647B4B57" w14:textId="5170B8B4" w:rsidR="553D0483" w:rsidRDefault="0A6F4F0B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410EFEC8" w14:textId="23A0499B" w:rsidR="00765B91" w:rsidRPr="005F13E4" w:rsidRDefault="3310FA9E" w:rsidP="00C779E9">
            <w:pPr>
              <w:pStyle w:val="Body"/>
              <w:rPr>
                <w:rFonts w:cs="Rubik Light"/>
                <w:sz w:val="32"/>
                <w:szCs w:val="32"/>
              </w:rPr>
            </w:pPr>
            <w:hyperlink r:id="rId22">
              <w:r w:rsidRPr="156F8E68">
                <w:rPr>
                  <w:rStyle w:val="Hyperlink"/>
                  <w:rFonts w:cs="Rubik Light"/>
                  <w:sz w:val="32"/>
                  <w:szCs w:val="32"/>
                </w:rPr>
                <w:t>https://festival.org/gdif/whats-on/eshu-at-the-crossroads/</w:t>
              </w:r>
            </w:hyperlink>
            <w:r w:rsidRPr="156F8E68">
              <w:rPr>
                <w:rFonts w:cs="Rubik Light"/>
                <w:sz w:val="32"/>
                <w:szCs w:val="32"/>
              </w:rPr>
              <w:t xml:space="preserve"> </w:t>
            </w:r>
          </w:p>
        </w:tc>
      </w:tr>
      <w:tr w:rsidR="0050756A" w14:paraId="6AC3D510" w14:textId="77777777" w:rsidTr="5D4743AA">
        <w:tc>
          <w:tcPr>
            <w:tcW w:w="4112" w:type="dxa"/>
          </w:tcPr>
          <w:p w14:paraId="08AAD137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65589248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59781F7F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43293C6B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30E3B683" w14:textId="2FE93CE3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05439A8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243C6835" w14:textId="580FC034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cs="Rubik Light"/>
                <w:b/>
                <w:bCs/>
                <w:noProof/>
                <w:color w:val="000000" w:themeColor="text1"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199068D1" wp14:editId="16016101">
                  <wp:extent cx="2466975" cy="1642259"/>
                  <wp:effectExtent l="0" t="0" r="0" b="0"/>
                  <wp:docPr id="296413530" name="Picture 296413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42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3DD4F4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386" w:type="dxa"/>
          </w:tcPr>
          <w:p w14:paraId="780819FB" w14:textId="4172CC38" w:rsidR="0050756A" w:rsidRDefault="553D0483" w:rsidP="553D0483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</w:rPr>
            </w:pPr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</w:rPr>
              <w:t>Go Grandad, Go!</w:t>
            </w:r>
          </w:p>
          <w:p w14:paraId="25FE3B96" w14:textId="4A17F58A" w:rsidR="0050756A" w:rsidRDefault="0050756A" w:rsidP="553D0483">
            <w:pPr>
              <w:pStyle w:val="Body"/>
              <w:rPr>
                <w:rFonts w:cs="Rubik Light"/>
                <w:b/>
                <w:bCs/>
                <w:color w:val="000000" w:themeColor="text1"/>
                <w:sz w:val="36"/>
                <w:szCs w:val="36"/>
              </w:rPr>
            </w:pPr>
          </w:p>
          <w:p w14:paraId="1B6003C3" w14:textId="2158EAB6" w:rsidR="1C352084" w:rsidRDefault="545E33EC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16947BC9">
              <w:rPr>
                <w:rFonts w:cs="Rubik Light"/>
                <w:color w:val="000000" w:themeColor="text1"/>
                <w:sz w:val="32"/>
                <w:szCs w:val="32"/>
              </w:rPr>
              <w:t>A heart-warming Caribbean</w:t>
            </w:r>
            <w:r w:rsidR="411CE3A6" w:rsidRPr="16947BC9">
              <w:rPr>
                <w:rFonts w:cs="Rubik Light"/>
                <w:color w:val="000000" w:themeColor="text1"/>
                <w:sz w:val="32"/>
                <w:szCs w:val="32"/>
              </w:rPr>
              <w:t xml:space="preserve"> </w:t>
            </w:r>
            <w:r w:rsidRPr="16947BC9">
              <w:rPr>
                <w:rFonts w:cs="Rubik Light"/>
                <w:color w:val="000000" w:themeColor="text1"/>
                <w:sz w:val="32"/>
                <w:szCs w:val="32"/>
              </w:rPr>
              <w:t>story told through Hip-Hop and audience participation.</w:t>
            </w:r>
          </w:p>
          <w:p w14:paraId="188541C7" w14:textId="77777777" w:rsidR="0050756A" w:rsidRDefault="0050756A" w:rsidP="0050756A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1CF8DE6B" w14:textId="62E95D89" w:rsidR="1C352084" w:rsidRDefault="1C352084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Date:</w:t>
            </w:r>
            <w:r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 </w:t>
            </w:r>
            <w:r w:rsidR="10F9B20C" w:rsidRPr="46C36095">
              <w:rPr>
                <w:rFonts w:cs="Rubik Light"/>
                <w:color w:val="000000" w:themeColor="text1"/>
                <w:sz w:val="32"/>
                <w:szCs w:val="32"/>
              </w:rPr>
              <w:t>Saturday</w:t>
            </w:r>
            <w:r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 23</w:t>
            </w:r>
            <w:r w:rsidR="7A897AAC"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rd </w:t>
            </w:r>
            <w:r w:rsidR="5142ECAA"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&amp; </w:t>
            </w:r>
            <w:r w:rsidR="75BE81B8" w:rsidRPr="46C36095">
              <w:rPr>
                <w:rFonts w:cs="Rubik Light"/>
                <w:color w:val="000000" w:themeColor="text1"/>
                <w:sz w:val="32"/>
                <w:szCs w:val="32"/>
              </w:rPr>
              <w:t>Sun</w:t>
            </w:r>
            <w:r w:rsidR="6C2CB76E" w:rsidRPr="46C36095">
              <w:rPr>
                <w:rFonts w:cs="Rubik Light"/>
                <w:color w:val="000000" w:themeColor="text1"/>
                <w:sz w:val="32"/>
                <w:szCs w:val="32"/>
              </w:rPr>
              <w:t>day</w:t>
            </w:r>
            <w:r w:rsidR="75BE81B8"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 </w:t>
            </w:r>
            <w:r w:rsidRPr="46C36095">
              <w:rPr>
                <w:rFonts w:cs="Rubik Light"/>
                <w:color w:val="000000" w:themeColor="text1"/>
                <w:sz w:val="32"/>
                <w:szCs w:val="32"/>
              </w:rPr>
              <w:t>24th August</w:t>
            </w:r>
          </w:p>
          <w:p w14:paraId="72C692AF" w14:textId="2B56B380" w:rsidR="553D0483" w:rsidRDefault="4D87F88B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75936AF1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Time: </w:t>
            </w:r>
            <w:r w:rsidR="6D037F7A" w:rsidRPr="75936AF1">
              <w:rPr>
                <w:rFonts w:ascii="Arial" w:eastAsia="Arial" w:hAnsi="Arial" w:cs="Arial"/>
                <w:color w:val="000000" w:themeColor="text1"/>
                <w:sz w:val="31"/>
                <w:szCs w:val="31"/>
              </w:rPr>
              <w:t>2pm and 5pm</w:t>
            </w:r>
            <w:r w:rsidR="3BD4F235" w:rsidRPr="75936AF1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3BD4F235" w:rsidRPr="75936AF1">
              <w:rPr>
                <w:rFonts w:cs="Rubik Light"/>
                <w:color w:val="000000" w:themeColor="text1"/>
                <w:sz w:val="32"/>
                <w:szCs w:val="32"/>
              </w:rPr>
              <w:t>(</w:t>
            </w:r>
            <w:r w:rsidRPr="75936AF1">
              <w:rPr>
                <w:rFonts w:cs="Rubik Light"/>
                <w:color w:val="000000" w:themeColor="text1"/>
                <w:sz w:val="32"/>
                <w:szCs w:val="32"/>
              </w:rPr>
              <w:t xml:space="preserve">25 </w:t>
            </w:r>
            <w:r w:rsidR="02616CC2" w:rsidRPr="75936AF1">
              <w:rPr>
                <w:rFonts w:cs="Rubik Light"/>
                <w:color w:val="000000" w:themeColor="text1"/>
                <w:sz w:val="32"/>
                <w:szCs w:val="32"/>
              </w:rPr>
              <w:t>mins)</w:t>
            </w:r>
          </w:p>
          <w:p w14:paraId="6D110D8B" w14:textId="77777777" w:rsidR="0050756A" w:rsidRDefault="0050756A" w:rsidP="0050756A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28FA6ECE" w14:textId="259DE1D0" w:rsidR="553D0483" w:rsidRDefault="3310FA9E" w:rsidP="16947BC9">
            <w:pPr>
              <w:pStyle w:val="Body"/>
              <w:rPr>
                <w:rFonts w:cs="Rubik Light"/>
                <w:sz w:val="32"/>
                <w:szCs w:val="32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Location:</w:t>
            </w:r>
            <w:r w:rsidRPr="16947BC9">
              <w:rPr>
                <w:rFonts w:cs="Rubik Light"/>
                <w:color w:val="000000" w:themeColor="text1"/>
                <w:sz w:val="32"/>
                <w:szCs w:val="32"/>
              </w:rPr>
              <w:t xml:space="preserve"> </w:t>
            </w:r>
            <w:r w:rsidR="17A26D59" w:rsidRPr="16947BC9">
              <w:rPr>
                <w:rFonts w:cs="Rubik Light"/>
                <w:sz w:val="32"/>
                <w:szCs w:val="32"/>
              </w:rPr>
              <w:t>General Wolfe Piazza</w:t>
            </w:r>
          </w:p>
          <w:p w14:paraId="23713294" w14:textId="2ABEB37C" w:rsidR="00E27272" w:rsidRDefault="00E27272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67144DAD" w14:textId="306983E1" w:rsidR="00E27272" w:rsidRDefault="32D58B5B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78EE1453" w14:textId="0BE91B7F" w:rsidR="553D0483" w:rsidRDefault="553D0483" w:rsidP="553D0483">
            <w:pPr>
              <w:pStyle w:val="Body"/>
              <w:rPr>
                <w:rFonts w:cs="Rubik Light"/>
                <w:sz w:val="32"/>
                <w:szCs w:val="32"/>
              </w:rPr>
            </w:pPr>
            <w:hyperlink r:id="rId24">
              <w:r w:rsidRPr="553D0483">
                <w:rPr>
                  <w:rStyle w:val="Hyperlink"/>
                  <w:rFonts w:cs="Rubik Light"/>
                  <w:sz w:val="32"/>
                  <w:szCs w:val="32"/>
                </w:rPr>
                <w:t>https://festival.org/gdif/whats-on/go-grandad-go/</w:t>
              </w:r>
            </w:hyperlink>
            <w:r w:rsidRPr="553D0483">
              <w:rPr>
                <w:rFonts w:cs="Rubik Light"/>
                <w:sz w:val="32"/>
                <w:szCs w:val="32"/>
              </w:rPr>
              <w:t xml:space="preserve"> </w:t>
            </w:r>
          </w:p>
          <w:p w14:paraId="06279F8A" w14:textId="77777777" w:rsidR="00CA783B" w:rsidRDefault="00CA783B" w:rsidP="553D0483">
            <w:pPr>
              <w:pStyle w:val="Body"/>
              <w:rPr>
                <w:rStyle w:val="Hyperlink"/>
                <w:color w:val="000000"/>
              </w:rPr>
            </w:pPr>
          </w:p>
          <w:p w14:paraId="22D872F2" w14:textId="77777777" w:rsidR="00CA783B" w:rsidRDefault="00CA783B" w:rsidP="553D0483">
            <w:pPr>
              <w:pStyle w:val="Body"/>
              <w:rPr>
                <w:rStyle w:val="Hyperlink"/>
                <w:rFonts w:cs="Rubik Light"/>
                <w:sz w:val="32"/>
                <w:szCs w:val="32"/>
              </w:rPr>
            </w:pPr>
          </w:p>
          <w:p w14:paraId="031F81D1" w14:textId="10F4CD8D" w:rsidR="00E27272" w:rsidRPr="00D728F2" w:rsidRDefault="00E27272" w:rsidP="00C779E9">
            <w:pPr>
              <w:pStyle w:val="Body"/>
              <w:rPr>
                <w:rFonts w:cs="Rubik Light"/>
                <w:color w:val="0563C1" w:themeColor="hyperlink"/>
                <w:sz w:val="32"/>
                <w:szCs w:val="32"/>
                <w:u w:val="single"/>
              </w:rPr>
            </w:pPr>
          </w:p>
        </w:tc>
      </w:tr>
      <w:tr w:rsidR="0050756A" w14:paraId="65A43E63" w14:textId="77777777" w:rsidTr="5D4743AA">
        <w:tc>
          <w:tcPr>
            <w:tcW w:w="4112" w:type="dxa"/>
          </w:tcPr>
          <w:p w14:paraId="66D4391F" w14:textId="77777777" w:rsidR="0050756A" w:rsidRDefault="0050756A" w:rsidP="00C779E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7BDBD107" w14:textId="1125A0B6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AB0FFFF" w14:textId="77777777" w:rsidR="0050756A" w:rsidRDefault="0050756A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19F6B6ED" w14:textId="036D75DF" w:rsidR="16947BC9" w:rsidRDefault="16947BC9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05E64D24" w14:textId="1763B034" w:rsidR="16947BC9" w:rsidRDefault="16947BC9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33939BD0" w14:textId="5B3DCE97" w:rsidR="16947BC9" w:rsidRDefault="16947BC9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6A2A23F3" w14:textId="7A832FC1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735B4BDA" wp14:editId="4DB78F4D">
                  <wp:extent cx="2466975" cy="1647825"/>
                  <wp:effectExtent l="0" t="0" r="0" b="0"/>
                  <wp:docPr id="1895729663" name="Picture 1895729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27E1F366" w14:textId="35075511" w:rsidR="0050756A" w:rsidRPr="00D22A75" w:rsidRDefault="553D0483" w:rsidP="553D0483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</w:pPr>
            <w:r w:rsidRPr="553D0483"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  <w:t xml:space="preserve">The Elephant </w:t>
            </w:r>
            <w:proofErr w:type="gramStart"/>
            <w:r w:rsidRPr="553D0483"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  <w:t>And</w:t>
            </w:r>
            <w:proofErr w:type="gramEnd"/>
            <w:r w:rsidRPr="553D0483"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  <w:t xml:space="preserve"> </w:t>
            </w:r>
            <w:proofErr w:type="gramStart"/>
            <w:r w:rsidRPr="553D0483"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  <w:t>The</w:t>
            </w:r>
            <w:proofErr w:type="gramEnd"/>
            <w:r w:rsidRPr="553D0483"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  <w:t xml:space="preserve"> Drummer</w:t>
            </w:r>
          </w:p>
          <w:p w14:paraId="72BCBADD" w14:textId="588D9888" w:rsidR="0050756A" w:rsidRPr="00D22A75" w:rsidRDefault="0050756A" w:rsidP="0050756A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</w:pPr>
          </w:p>
          <w:p w14:paraId="5BE003EA" w14:textId="5817A357" w:rsidR="0050756A" w:rsidRPr="0075454E" w:rsidRDefault="7DFC02DD" w:rsidP="46C36095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  <w:r w:rsidRPr="46C36095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Join Elnaz the Elephant and </w:t>
            </w:r>
            <w:proofErr w:type="spellStart"/>
            <w:r w:rsidRPr="46C36095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Dholli</w:t>
            </w:r>
            <w:proofErr w:type="spellEnd"/>
            <w:r w:rsidRPr="46C36095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 the Drummer for a fun adventure in Greenwich Park, with amazing puppets and live music.</w:t>
            </w:r>
          </w:p>
          <w:p w14:paraId="089D9259" w14:textId="4DDB8802" w:rsidR="46C36095" w:rsidRDefault="46C36095" w:rsidP="46C36095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</w:p>
          <w:p w14:paraId="38484460" w14:textId="45DF1257" w:rsidR="7DFC02DD" w:rsidRDefault="7DFC02DD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  <w:lang w:eastAsia="ja-JP"/>
              </w:rPr>
              <w:t>Date:</w:t>
            </w:r>
            <w:r w:rsidR="102E817C"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  <w:lang w:eastAsia="ja-JP"/>
              </w:rPr>
              <w:t xml:space="preserve"> </w:t>
            </w:r>
            <w:r w:rsidR="102E817C" w:rsidRPr="46C36095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3C030631" w14:textId="77CD6B44" w:rsidR="0050756A" w:rsidRPr="0075454E" w:rsidRDefault="3310FA9E" w:rsidP="0050756A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2"/>
                <w:szCs w:val="32"/>
                <w:lang w:eastAsia="ja-JP"/>
              </w:rPr>
              <w:t>Time:</w:t>
            </w:r>
            <w:r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 xml:space="preserve"> </w:t>
            </w:r>
            <w:r w:rsidR="32D6D312"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>1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:30</w:t>
            </w:r>
            <w:r w:rsidR="33511B00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pm, </w:t>
            </w:r>
            <w:r w:rsidR="3AF3957F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3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:45</w:t>
            </w:r>
            <w:r w:rsidR="222F193E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pm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, and </w:t>
            </w:r>
            <w:r w:rsidR="13471CD9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5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:25</w:t>
            </w:r>
            <w:r w:rsidR="2A77603C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pm</w:t>
            </w:r>
            <w:r w:rsidR="238D0179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 (30mins)</w:t>
            </w:r>
          </w:p>
          <w:p w14:paraId="5B116C00" w14:textId="77777777" w:rsidR="0050756A" w:rsidRPr="0075454E" w:rsidRDefault="0050756A" w:rsidP="0050756A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</w:p>
          <w:p w14:paraId="1C1000FB" w14:textId="271DC837" w:rsidR="4D87F88B" w:rsidRDefault="3310FA9E" w:rsidP="16947BC9">
            <w:pPr>
              <w:pStyle w:val="Body"/>
              <w:rPr>
                <w:rFonts w:cs="Rubik Light"/>
                <w:sz w:val="32"/>
                <w:szCs w:val="32"/>
                <w:lang w:eastAsia="ja-JP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>Location: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 </w:t>
            </w:r>
            <w:r w:rsidR="3ACD372D" w:rsidRPr="16947BC9">
              <w:rPr>
                <w:rFonts w:cs="Rubik Light"/>
                <w:sz w:val="32"/>
                <w:szCs w:val="32"/>
              </w:rPr>
              <w:t>General Wolfe Piazza</w:t>
            </w:r>
          </w:p>
          <w:p w14:paraId="7F70448C" w14:textId="1ABEC7D0" w:rsidR="46C36095" w:rsidRDefault="46C36095" w:rsidP="46C36095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</w:p>
          <w:p w14:paraId="1F7CBD86" w14:textId="3A4F708E" w:rsidR="4404E33C" w:rsidRDefault="4404E33C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0FCD4BA6" w14:textId="0864ED7B" w:rsidR="0050756A" w:rsidRPr="0050756A" w:rsidRDefault="553D0483" w:rsidP="553D0483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  <w:hyperlink r:id="rId26">
              <w:r w:rsidRPr="553D0483">
                <w:rPr>
                  <w:rStyle w:val="Hyperlink"/>
                  <w:rFonts w:cs="Rubik Light"/>
                  <w:b/>
                  <w:bCs/>
                  <w:sz w:val="30"/>
                  <w:szCs w:val="30"/>
                  <w:lang w:eastAsia="ja-JP"/>
                </w:rPr>
                <w:t>https://festival.org/gdif/whats-on/the-elephant-and-the-drummer/</w:t>
              </w:r>
            </w:hyperlink>
            <w:r w:rsidRPr="553D0483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 xml:space="preserve"> </w:t>
            </w:r>
          </w:p>
          <w:p w14:paraId="6DB220E1" w14:textId="370F1218" w:rsidR="0050756A" w:rsidRPr="0050756A" w:rsidRDefault="0050756A" w:rsidP="553D0483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</w:p>
        </w:tc>
      </w:tr>
      <w:tr w:rsidR="0050756A" w14:paraId="1B7BA152" w14:textId="77777777" w:rsidTr="5D4743AA">
        <w:tc>
          <w:tcPr>
            <w:tcW w:w="4112" w:type="dxa"/>
          </w:tcPr>
          <w:p w14:paraId="04D33D5F" w14:textId="50451A29" w:rsidR="0050756A" w:rsidRDefault="00BE3E4B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736116" behindDoc="1" locked="0" layoutInCell="1" allowOverlap="1" wp14:anchorId="1394AB1F" wp14:editId="335FD882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250190</wp:posOffset>
                  </wp:positionV>
                  <wp:extent cx="1847850" cy="2466975"/>
                  <wp:effectExtent l="0" t="0" r="0" b="9525"/>
                  <wp:wrapTight wrapText="bothSides">
                    <wp:wrapPolygon edited="0">
                      <wp:start x="0" y="0"/>
                      <wp:lineTo x="0" y="21517"/>
                      <wp:lineTo x="21377" y="21517"/>
                      <wp:lineTo x="21377" y="0"/>
                      <wp:lineTo x="0" y="0"/>
                    </wp:wrapPolygon>
                  </wp:wrapTight>
                  <wp:docPr id="1730856330" name="Picture 1730856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F8EB5A" w14:textId="3A2739E4" w:rsidR="0050756A" w:rsidRDefault="0050756A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1F1865C0" w14:textId="60380281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1DF9ABFA" w14:textId="1A9E919E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4A9F6B8F" w14:textId="2D6D7F60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5358371D" w14:textId="7765046C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386" w:type="dxa"/>
          </w:tcPr>
          <w:p w14:paraId="3E08A286" w14:textId="2B202F77" w:rsidR="0050756A" w:rsidRDefault="553D0483" w:rsidP="553D0483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</w:pPr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</w:rPr>
              <w:t>It's Classic Connee</w:t>
            </w:r>
          </w:p>
          <w:p w14:paraId="6B00EECA" w14:textId="605A2F6F" w:rsidR="0050756A" w:rsidRDefault="0050756A" w:rsidP="553D0483">
            <w:pPr>
              <w:pStyle w:val="Body"/>
              <w:rPr>
                <w:rFonts w:cs="Rubik Light"/>
                <w:b/>
                <w:bCs/>
                <w:color w:val="000000" w:themeColor="text1"/>
                <w:sz w:val="36"/>
                <w:szCs w:val="36"/>
              </w:rPr>
            </w:pPr>
          </w:p>
          <w:p w14:paraId="0513450B" w14:textId="67696105" w:rsidR="4463A929" w:rsidRDefault="4463A929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46C36095">
              <w:rPr>
                <w:rFonts w:cs="Rubik Light"/>
                <w:color w:val="000000" w:themeColor="text1"/>
                <w:sz w:val="32"/>
                <w:szCs w:val="32"/>
              </w:rPr>
              <w:t>A big, fun, lip-sync show celebrating Connee Boswell.</w:t>
            </w:r>
          </w:p>
          <w:p w14:paraId="01B52D4A" w14:textId="4D61CDB9" w:rsidR="46C36095" w:rsidRDefault="46C36095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2662D687" w14:textId="0F2B197B" w:rsidR="0050756A" w:rsidRDefault="4463A929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Date: </w:t>
            </w:r>
            <w:r w:rsidR="6A4CAD67" w:rsidRPr="46C36095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38CCB7D5" w14:textId="7D75ABC4" w:rsidR="0050756A" w:rsidRDefault="3310FA9E" w:rsidP="0050756A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156F8E68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Time: </w:t>
            </w:r>
            <w:r w:rsidR="7991A4FB" w:rsidRPr="156F8E68">
              <w:rPr>
                <w:rFonts w:cs="Rubik Light"/>
                <w:color w:val="000000" w:themeColor="text1"/>
                <w:sz w:val="32"/>
                <w:szCs w:val="32"/>
              </w:rPr>
              <w:t>1</w:t>
            </w:r>
            <w:r w:rsidRPr="156F8E68">
              <w:rPr>
                <w:rFonts w:cs="Rubik Light"/>
                <w:color w:val="000000" w:themeColor="text1"/>
                <w:sz w:val="32"/>
                <w:szCs w:val="32"/>
              </w:rPr>
              <w:t>:35</w:t>
            </w:r>
            <w:r w:rsidR="4CB8A7B2" w:rsidRPr="156F8E68">
              <w:rPr>
                <w:rFonts w:cs="Rubik Light"/>
                <w:color w:val="000000" w:themeColor="text1"/>
                <w:sz w:val="32"/>
                <w:szCs w:val="32"/>
              </w:rPr>
              <w:t>pm</w:t>
            </w:r>
            <w:r w:rsidRPr="156F8E68">
              <w:rPr>
                <w:rFonts w:cs="Rubik Light"/>
                <w:color w:val="000000" w:themeColor="text1"/>
                <w:sz w:val="32"/>
                <w:szCs w:val="32"/>
              </w:rPr>
              <w:t xml:space="preserve"> and </w:t>
            </w:r>
            <w:r w:rsidR="63E62682" w:rsidRPr="156F8E68">
              <w:rPr>
                <w:rFonts w:cs="Rubik Light"/>
                <w:color w:val="000000" w:themeColor="text1"/>
                <w:sz w:val="32"/>
                <w:szCs w:val="32"/>
              </w:rPr>
              <w:t>3</w:t>
            </w:r>
            <w:r w:rsidRPr="156F8E68">
              <w:rPr>
                <w:rFonts w:cs="Rubik Light"/>
                <w:color w:val="000000" w:themeColor="text1"/>
                <w:sz w:val="32"/>
                <w:szCs w:val="32"/>
              </w:rPr>
              <w:t>:40</w:t>
            </w:r>
            <w:r w:rsidR="407ED762" w:rsidRPr="156F8E68">
              <w:rPr>
                <w:rFonts w:cs="Rubik Light"/>
                <w:color w:val="000000" w:themeColor="text1"/>
                <w:sz w:val="32"/>
                <w:szCs w:val="32"/>
              </w:rPr>
              <w:t>pm</w:t>
            </w:r>
            <w:r w:rsidR="619CD61B" w:rsidRPr="156F8E68">
              <w:rPr>
                <w:rFonts w:cs="Rubik Light"/>
                <w:color w:val="000000" w:themeColor="text1"/>
                <w:sz w:val="32"/>
                <w:szCs w:val="32"/>
              </w:rPr>
              <w:t xml:space="preserve"> (30mins)</w:t>
            </w:r>
          </w:p>
          <w:p w14:paraId="20B54876" w14:textId="77777777" w:rsidR="0050756A" w:rsidRDefault="0050756A" w:rsidP="0050756A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65A9A7CA" w14:textId="439D1ADD" w:rsidR="0050756A" w:rsidRDefault="3310FA9E" w:rsidP="16947BC9">
            <w:pPr>
              <w:pStyle w:val="Body"/>
              <w:rPr>
                <w:rFonts w:cs="Rubik Light"/>
                <w:sz w:val="32"/>
                <w:szCs w:val="32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Location: </w:t>
            </w:r>
            <w:r w:rsidR="5D92BA9A" w:rsidRPr="16947BC9">
              <w:rPr>
                <w:rFonts w:cs="Rubik Light"/>
                <w:sz w:val="32"/>
                <w:szCs w:val="32"/>
              </w:rPr>
              <w:t>General Wolfe Piazza</w:t>
            </w:r>
          </w:p>
          <w:p w14:paraId="6A41C019" w14:textId="3C6B4193" w:rsidR="00E27272" w:rsidRDefault="00E27272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4FC485B4" w14:textId="27765B73" w:rsidR="00E27272" w:rsidRDefault="0B400CDC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36A07105" w14:textId="3E6D4C7F" w:rsidR="553D0483" w:rsidRDefault="553D0483" w:rsidP="553D0483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hyperlink r:id="rId28">
              <w:r w:rsidRPr="553D0483">
                <w:rPr>
                  <w:rStyle w:val="Hyperlink"/>
                  <w:rFonts w:cs="Rubik Light"/>
                  <w:sz w:val="32"/>
                  <w:szCs w:val="32"/>
                </w:rPr>
                <w:t>https://festival.org/gdif/whats-on/its-classic-connee/</w:t>
              </w:r>
            </w:hyperlink>
            <w:r w:rsidRPr="553D0483">
              <w:rPr>
                <w:rFonts w:cs="Rubik Light"/>
                <w:sz w:val="32"/>
                <w:szCs w:val="32"/>
              </w:rPr>
              <w:t xml:space="preserve"> </w:t>
            </w:r>
          </w:p>
          <w:p w14:paraId="3686A7D2" w14:textId="77777777" w:rsidR="0050756A" w:rsidRDefault="0050756A" w:rsidP="46C36095">
            <w:pPr>
              <w:pStyle w:val="Body"/>
              <w:rPr>
                <w:rFonts w:cs="Rubik Light"/>
                <w:sz w:val="32"/>
                <w:szCs w:val="32"/>
                <w:lang w:eastAsia="ja-JP"/>
              </w:rPr>
            </w:pPr>
          </w:p>
          <w:p w14:paraId="4C508CC2" w14:textId="77777777" w:rsidR="00BE3E4B" w:rsidRDefault="00BE3E4B" w:rsidP="46C36095">
            <w:pPr>
              <w:pStyle w:val="Body"/>
              <w:rPr>
                <w:rFonts w:cs="Rubik Light"/>
                <w:sz w:val="32"/>
                <w:szCs w:val="32"/>
                <w:lang w:eastAsia="ja-JP"/>
              </w:rPr>
            </w:pPr>
          </w:p>
          <w:p w14:paraId="08C79F2C" w14:textId="77777777" w:rsidR="00BE3E4B" w:rsidRDefault="00BE3E4B" w:rsidP="46C36095">
            <w:pPr>
              <w:pStyle w:val="Body"/>
              <w:rPr>
                <w:rFonts w:cs="Rubik Light"/>
                <w:sz w:val="32"/>
                <w:szCs w:val="32"/>
                <w:lang w:eastAsia="ja-JP"/>
              </w:rPr>
            </w:pPr>
          </w:p>
          <w:p w14:paraId="7A4746FF" w14:textId="26126A33" w:rsidR="00BE3E4B" w:rsidRPr="00D22A75" w:rsidRDefault="00BE3E4B" w:rsidP="46C36095">
            <w:pPr>
              <w:pStyle w:val="Body"/>
              <w:rPr>
                <w:rFonts w:cs="Rubik Light"/>
                <w:sz w:val="32"/>
                <w:szCs w:val="32"/>
                <w:lang w:eastAsia="ja-JP"/>
              </w:rPr>
            </w:pPr>
          </w:p>
        </w:tc>
      </w:tr>
      <w:tr w:rsidR="0050756A" w14:paraId="5168CBB9" w14:textId="77777777" w:rsidTr="5D4743AA">
        <w:tc>
          <w:tcPr>
            <w:tcW w:w="4112" w:type="dxa"/>
          </w:tcPr>
          <w:p w14:paraId="273BA705" w14:textId="4B52E076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66AD9658" w14:textId="351E80BA" w:rsidR="0050756A" w:rsidRDefault="0050756A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C886053" w14:textId="722F3E16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58B4689" w14:textId="5FE91CE8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176388E" w14:textId="5DF0E890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F836082" w14:textId="40786A4E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C4CE62B" w14:textId="36428C72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7F2A6E4" w14:textId="342226AF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8A6C191" w14:textId="27417843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cs="Rubik Light"/>
                <w:noProof/>
                <w:color w:val="000000" w:themeColor="text1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0BA7E63E" wp14:editId="23C46EEC">
                  <wp:extent cx="2466975" cy="1764174"/>
                  <wp:effectExtent l="0" t="0" r="0" b="0"/>
                  <wp:docPr id="1689820529" name="Picture 1689820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764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AD9103E" w14:textId="00B9594B" w:rsidR="0050756A" w:rsidRDefault="553D0483" w:rsidP="553D0483">
            <w:pPr>
              <w:pStyle w:val="Body"/>
              <w:rPr>
                <w:rFonts w:cs="Rubik Light"/>
                <w:b/>
                <w:bCs/>
                <w:color w:val="ED4E88"/>
                <w:sz w:val="32"/>
                <w:szCs w:val="32"/>
              </w:rPr>
            </w:pPr>
            <w:r w:rsidRPr="553D0483">
              <w:rPr>
                <w:rFonts w:cs="Rubik Light"/>
                <w:b/>
                <w:bCs/>
                <w:color w:val="ED4E88"/>
                <w:sz w:val="36"/>
                <w:szCs w:val="36"/>
              </w:rPr>
              <w:t>Lady Garden</w:t>
            </w:r>
          </w:p>
          <w:p w14:paraId="70F47DD3" w14:textId="0487C1F9" w:rsidR="0050756A" w:rsidRDefault="0050756A" w:rsidP="553D0483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</w:rPr>
            </w:pPr>
          </w:p>
          <w:p w14:paraId="66049A7B" w14:textId="33CD3D65" w:rsidR="553D0483" w:rsidRDefault="3310FA9E" w:rsidP="16947BC9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r w:rsidRPr="16947BC9">
              <w:rPr>
                <w:rFonts w:cs="Rubik Light"/>
                <w:color w:val="000000" w:themeColor="text1"/>
                <w:sz w:val="30"/>
                <w:szCs w:val="30"/>
              </w:rPr>
              <w:t>Explore the fun, world of flowers in this mix of performance, dance and comedy</w:t>
            </w:r>
            <w:r w:rsidR="1EDD793D" w:rsidRPr="16947BC9">
              <w:rPr>
                <w:rFonts w:cs="Rubik Light"/>
                <w:color w:val="000000" w:themeColor="text1"/>
                <w:sz w:val="30"/>
                <w:szCs w:val="30"/>
              </w:rPr>
              <w:t>.</w:t>
            </w:r>
          </w:p>
          <w:p w14:paraId="3E855A3C" w14:textId="021314B8" w:rsidR="46C36095" w:rsidRDefault="46C36095" w:rsidP="46C36095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09B7D51B" w14:textId="36FCD9C6" w:rsidR="0050756A" w:rsidRPr="00F83A98" w:rsidRDefault="5EFD630F" w:rsidP="46C36095">
            <w:pPr>
              <w:pStyle w:val="Body"/>
              <w:rPr>
                <w:rFonts w:cs="Rubik Light"/>
                <w:b/>
                <w:bCs/>
                <w:color w:val="000000" w:themeColor="text1"/>
                <w:sz w:val="32"/>
                <w:szCs w:val="32"/>
                <w:vertAlign w:val="superscript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Date: </w:t>
            </w:r>
            <w:r w:rsidR="112A22A0"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Saturday </w:t>
            </w:r>
            <w:r w:rsidRPr="46C36095">
              <w:rPr>
                <w:rFonts w:cs="Rubik Light"/>
                <w:color w:val="000000" w:themeColor="text1"/>
                <w:sz w:val="32"/>
                <w:szCs w:val="32"/>
              </w:rPr>
              <w:t xml:space="preserve">23rd </w:t>
            </w:r>
            <w:r w:rsidR="7861A927" w:rsidRPr="46C36095">
              <w:rPr>
                <w:rFonts w:cs="Rubik Light"/>
                <w:color w:val="000000" w:themeColor="text1"/>
                <w:sz w:val="32"/>
                <w:szCs w:val="32"/>
              </w:rPr>
              <w:t>August</w:t>
            </w:r>
          </w:p>
          <w:p w14:paraId="6C32136E" w14:textId="1552E317" w:rsidR="3310FA9E" w:rsidRDefault="3310FA9E" w:rsidP="16947BC9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Time:</w:t>
            </w:r>
            <w:r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DD818B0" w:rsidRPr="16947BC9">
              <w:rPr>
                <w:rFonts w:cs="Rubik Light"/>
                <w:color w:val="000000" w:themeColor="text1"/>
                <w:sz w:val="30"/>
                <w:szCs w:val="30"/>
              </w:rPr>
              <w:t>2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</w:rPr>
              <w:t>:05</w:t>
            </w:r>
            <w:r w:rsidR="58C60C32" w:rsidRPr="16947BC9">
              <w:rPr>
                <w:rFonts w:cs="Rubik Light"/>
                <w:color w:val="000000" w:themeColor="text1"/>
                <w:sz w:val="30"/>
                <w:szCs w:val="30"/>
              </w:rPr>
              <w:t>pm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</w:rPr>
              <w:t xml:space="preserve"> and </w:t>
            </w:r>
            <w:r w:rsidR="4B49C76D" w:rsidRPr="16947BC9">
              <w:rPr>
                <w:rFonts w:cs="Rubik Light"/>
                <w:color w:val="000000" w:themeColor="text1"/>
                <w:sz w:val="30"/>
                <w:szCs w:val="30"/>
              </w:rPr>
              <w:t>4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</w:rPr>
              <w:t>:20</w:t>
            </w:r>
            <w:r w:rsidR="0E719266" w:rsidRPr="16947BC9">
              <w:rPr>
                <w:rFonts w:cs="Rubik Light"/>
                <w:color w:val="000000" w:themeColor="text1"/>
                <w:sz w:val="30"/>
                <w:szCs w:val="30"/>
              </w:rPr>
              <w:t>pm (30mins)</w:t>
            </w:r>
            <w:r>
              <w:br/>
            </w:r>
            <w:r>
              <w:br/>
            </w:r>
            <w:r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>Location: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</w:rPr>
              <w:t xml:space="preserve"> </w:t>
            </w:r>
            <w:r w:rsidR="117B8D14" w:rsidRPr="16947BC9">
              <w:rPr>
                <w:rFonts w:cs="Rubik Light"/>
                <w:color w:val="000000" w:themeColor="text1"/>
                <w:sz w:val="30"/>
                <w:szCs w:val="30"/>
              </w:rPr>
              <w:t>Hedgerow</w:t>
            </w:r>
          </w:p>
          <w:p w14:paraId="1DCA4CEE" w14:textId="58D332B5" w:rsidR="0050756A" w:rsidRDefault="0050756A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3368C7CF" w14:textId="65DCAD5B" w:rsidR="0050756A" w:rsidRDefault="67965543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41E67226" w14:textId="61CD630F" w:rsidR="553D0483" w:rsidRDefault="553D0483" w:rsidP="553D0483">
            <w:pPr>
              <w:pStyle w:val="Body"/>
              <w:rPr>
                <w:rStyle w:val="Hyperlink"/>
                <w:rFonts w:cs="Rubik Light"/>
                <w:sz w:val="32"/>
                <w:szCs w:val="32"/>
              </w:rPr>
            </w:pPr>
            <w:hyperlink r:id="rId30">
              <w:r w:rsidRPr="553D0483">
                <w:rPr>
                  <w:rStyle w:val="Hyperlink"/>
                  <w:rFonts w:cs="Rubik Light"/>
                  <w:sz w:val="32"/>
                  <w:szCs w:val="32"/>
                </w:rPr>
                <w:t>https://festival.org/gdif/whats-on/lady-garden/</w:t>
              </w:r>
            </w:hyperlink>
            <w:r w:rsidRPr="553D0483">
              <w:rPr>
                <w:rFonts w:cs="Rubik Light"/>
                <w:sz w:val="32"/>
                <w:szCs w:val="32"/>
              </w:rPr>
              <w:t xml:space="preserve"> </w:t>
            </w:r>
          </w:p>
          <w:p w14:paraId="105CC11A" w14:textId="07671D92" w:rsidR="00E27272" w:rsidRDefault="00E27272" w:rsidP="0050756A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  <w:lang w:eastAsia="ja-JP"/>
              </w:rPr>
            </w:pPr>
          </w:p>
        </w:tc>
      </w:tr>
      <w:tr w:rsidR="0050756A" w:rsidRPr="00B7038E" w14:paraId="014E4EFC" w14:textId="77777777" w:rsidTr="5D4743AA">
        <w:tc>
          <w:tcPr>
            <w:tcW w:w="4112" w:type="dxa"/>
          </w:tcPr>
          <w:p w14:paraId="7C0BDE7B" w14:textId="77777777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6E63024D" w14:textId="35C2BD82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5834D52A" w14:textId="11519796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7DE29381" w14:textId="70CD486D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4602C916" wp14:editId="7484BFF1">
                  <wp:extent cx="2466975" cy="1647825"/>
                  <wp:effectExtent l="0" t="0" r="0" b="0"/>
                  <wp:docPr id="272211422" name="Picture 272211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41C79A" w14:textId="1FCB703D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0E935602" w14:textId="77777777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45575654" w14:textId="77777777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4297B8EB" w14:textId="77777777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3751CE07" w14:textId="5AA6AE2F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5859C526" w14:textId="77777777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386" w:type="dxa"/>
          </w:tcPr>
          <w:p w14:paraId="6613E998" w14:textId="08D5511D" w:rsidR="0050756A" w:rsidRDefault="553D0483" w:rsidP="553D0483">
            <w:pPr>
              <w:pStyle w:val="Body"/>
              <w:rPr>
                <w:rFonts w:cs="Rubik Light"/>
                <w:b/>
                <w:bCs/>
                <w:color w:val="ED4E88"/>
                <w:sz w:val="32"/>
                <w:szCs w:val="32"/>
              </w:rPr>
            </w:pPr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  <w:lang w:eastAsia="ja-JP"/>
              </w:rPr>
              <w:t>Tony &amp; Ray Find Their Feet</w:t>
            </w:r>
          </w:p>
          <w:p w14:paraId="4D0573FC" w14:textId="72EEB712" w:rsidR="0050756A" w:rsidRDefault="0050756A" w:rsidP="0050756A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  <w:lang w:eastAsia="ja-JP"/>
              </w:rPr>
            </w:pPr>
          </w:p>
          <w:p w14:paraId="4FBA85D0" w14:textId="2ABA16B9" w:rsidR="1FAE5A4C" w:rsidRDefault="762801E6" w:rsidP="46C36095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Tony and Ray’s fun show</w:t>
            </w:r>
            <w:r w:rsidR="2A869D48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 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celebrates friendship, silly jokes, dance and bringing joy to audiences of all ages.</w:t>
            </w:r>
          </w:p>
          <w:p w14:paraId="10D3C1EC" w14:textId="06C9871E" w:rsidR="46C36095" w:rsidRDefault="46C36095" w:rsidP="46C36095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</w:p>
          <w:p w14:paraId="0BF995C2" w14:textId="0AFAEF35" w:rsidR="0050756A" w:rsidRDefault="14D1F573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  <w:lang w:eastAsia="ja-JP"/>
              </w:rPr>
              <w:t xml:space="preserve">Date: </w:t>
            </w:r>
            <w:r w:rsidR="22658540" w:rsidRPr="46C36095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03B237E0" w14:textId="436A84A0" w:rsidR="0050756A" w:rsidRPr="00D22A75" w:rsidRDefault="4D87F88B" w:rsidP="46C36095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  <w:lang w:eastAsia="ja-JP"/>
              </w:rPr>
              <w:t>Time:</w:t>
            </w:r>
            <w:r w:rsidRPr="46C36095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 xml:space="preserve"> </w:t>
            </w:r>
            <w:r w:rsidR="739030F4"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2</w:t>
            </w:r>
            <w:r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:50</w:t>
            </w:r>
            <w:r w:rsidR="6BFCD468"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pm</w:t>
            </w:r>
            <w:r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 xml:space="preserve"> and </w:t>
            </w:r>
            <w:r w:rsidR="4C92EB63"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5</w:t>
            </w:r>
            <w:r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:25</w:t>
            </w:r>
            <w:r w:rsidR="01204B70" w:rsidRPr="00BE3E4B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pm (15mins)</w:t>
            </w:r>
          </w:p>
          <w:p w14:paraId="09F3CE06" w14:textId="68E8CDBD" w:rsidR="553D0483" w:rsidRDefault="553D0483" w:rsidP="553D0483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</w:p>
          <w:p w14:paraId="59CDA02F" w14:textId="3C5E12C1" w:rsidR="0050756A" w:rsidRPr="00D22A75" w:rsidRDefault="3310FA9E" w:rsidP="553D0483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 xml:space="preserve">Location: </w:t>
            </w:r>
            <w:r w:rsidR="779C9B38" w:rsidRPr="16947BC9"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  <w:t>The Avenue</w:t>
            </w:r>
          </w:p>
          <w:p w14:paraId="701F9EC4" w14:textId="454AE5DD" w:rsidR="00E27272" w:rsidRDefault="00E27272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</w:p>
          <w:p w14:paraId="697D30A1" w14:textId="63BC2C77" w:rsidR="00E27272" w:rsidRDefault="336756E1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209B52C9" w14:textId="74CDC260" w:rsidR="0050756A" w:rsidRPr="00F83A98" w:rsidRDefault="553D0483" w:rsidP="16947BC9">
            <w:pPr>
              <w:pStyle w:val="Body"/>
              <w:rPr>
                <w:rFonts w:cs="Rubik Light"/>
                <w:color w:val="ED4E88"/>
                <w:sz w:val="30"/>
                <w:szCs w:val="30"/>
                <w:lang w:eastAsia="ja-JP"/>
              </w:rPr>
            </w:pPr>
            <w:hyperlink r:id="rId32">
              <w:r w:rsidRPr="16947BC9">
                <w:rPr>
                  <w:rStyle w:val="Hyperlink"/>
                  <w:rFonts w:cs="Rubik Light"/>
                  <w:sz w:val="30"/>
                  <w:szCs w:val="30"/>
                  <w:lang w:eastAsia="ja-JP"/>
                </w:rPr>
                <w:t>https://festival.org/gdif/whats-on/tony-ray-find-their-feet/</w:t>
              </w:r>
            </w:hyperlink>
            <w:r w:rsidRPr="16947BC9">
              <w:rPr>
                <w:rFonts w:cs="Rubik Light"/>
                <w:sz w:val="30"/>
                <w:szCs w:val="30"/>
                <w:lang w:eastAsia="ja-JP"/>
              </w:rPr>
              <w:t xml:space="preserve"> </w:t>
            </w:r>
          </w:p>
          <w:p w14:paraId="191A8521" w14:textId="1BE770A4" w:rsidR="0050756A" w:rsidRPr="00F83A98" w:rsidRDefault="0050756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0AA8C2B2" w14:textId="77777777" w:rsidR="0050756A" w:rsidRDefault="0050756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029FBCAC" w14:textId="77777777" w:rsidR="002A0F2A" w:rsidRDefault="002A0F2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6CA65F14" w14:textId="77777777" w:rsidR="002A0F2A" w:rsidRDefault="002A0F2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4FEB910A" w14:textId="77777777" w:rsidR="002A0F2A" w:rsidRDefault="002A0F2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67BE5673" w14:textId="77777777" w:rsidR="002A0F2A" w:rsidRDefault="002A0F2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11C07352" w14:textId="77777777" w:rsidR="002A0F2A" w:rsidRDefault="002A0F2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  <w:p w14:paraId="1E822190" w14:textId="533050DD" w:rsidR="002A0F2A" w:rsidRPr="00F83A98" w:rsidRDefault="002A0F2A" w:rsidP="16947BC9">
            <w:pPr>
              <w:pStyle w:val="Body"/>
              <w:rPr>
                <w:rFonts w:cs="Rubik Light"/>
                <w:sz w:val="30"/>
                <w:szCs w:val="30"/>
                <w:lang w:eastAsia="ja-JP"/>
              </w:rPr>
            </w:pPr>
          </w:p>
        </w:tc>
      </w:tr>
      <w:tr w:rsidR="0050756A" w:rsidRPr="00B7038E" w14:paraId="6149D4C0" w14:textId="77777777" w:rsidTr="5D4743AA">
        <w:tc>
          <w:tcPr>
            <w:tcW w:w="4112" w:type="dxa"/>
          </w:tcPr>
          <w:p w14:paraId="3438B978" w14:textId="67212499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7F2FF29A" w14:textId="6AF810A7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6D7B0A9F" w14:textId="579B68A6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245363FC" w14:textId="2D49DCAC" w:rsidR="0050756A" w:rsidRDefault="0050756A" w:rsidP="005075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2E2F7584" w14:textId="32837D7C" w:rsidR="0050756A" w:rsidRDefault="0050756A" w:rsidP="5D4743A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  <w:p w14:paraId="457FCCA1" w14:textId="7971C2E7" w:rsidR="0050756A" w:rsidRDefault="00BE3E4B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737140" behindDoc="1" locked="0" layoutInCell="1" allowOverlap="1" wp14:anchorId="2E35A2C4" wp14:editId="706934C2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102870</wp:posOffset>
                  </wp:positionV>
                  <wp:extent cx="1847850" cy="2466975"/>
                  <wp:effectExtent l="0" t="0" r="0" b="9525"/>
                  <wp:wrapTight wrapText="bothSides">
                    <wp:wrapPolygon edited="0">
                      <wp:start x="0" y="0"/>
                      <wp:lineTo x="0" y="21517"/>
                      <wp:lineTo x="21377" y="21517"/>
                      <wp:lineTo x="21377" y="0"/>
                      <wp:lineTo x="0" y="0"/>
                    </wp:wrapPolygon>
                  </wp:wrapTight>
                  <wp:docPr id="1633239888" name="Picture 1633239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3239888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63F5D0C" w14:textId="1CD32FFE" w:rsidR="0050756A" w:rsidRDefault="0050756A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  <w:lang w:eastAsia="ja-JP"/>
              </w:rPr>
            </w:pPr>
          </w:p>
        </w:tc>
        <w:tc>
          <w:tcPr>
            <w:tcW w:w="5386" w:type="dxa"/>
          </w:tcPr>
          <w:p w14:paraId="7335B8F3" w14:textId="45CE40B6" w:rsidR="00464CD8" w:rsidRPr="00AD421E" w:rsidRDefault="553D0483" w:rsidP="553D0483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</w:rPr>
            </w:pPr>
            <w:proofErr w:type="gramStart"/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</w:rPr>
              <w:t>Weight(</w:t>
            </w:r>
            <w:proofErr w:type="gramEnd"/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</w:rPr>
              <w:t>Less)</w:t>
            </w:r>
          </w:p>
          <w:p w14:paraId="6FF2422F" w14:textId="6DCA0C9C" w:rsidR="00464CD8" w:rsidRPr="00AD421E" w:rsidRDefault="00464CD8" w:rsidP="00464CD8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</w:rPr>
            </w:pPr>
          </w:p>
          <w:p w14:paraId="38DC4BAC" w14:textId="37AC13EA" w:rsidR="00464CD8" w:rsidRPr="00BE3E4B" w:rsidRDefault="4C251EEE" w:rsidP="00464CD8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  <w:r w:rsidRPr="00BE3E4B">
              <w:rPr>
                <w:rFonts w:cs="Rubik Light"/>
                <w:color w:val="auto"/>
                <w:sz w:val="30"/>
                <w:szCs w:val="30"/>
              </w:rPr>
              <w:t xml:space="preserve">A blend of acrobatics, movement and </w:t>
            </w:r>
            <w:proofErr w:type="spellStart"/>
            <w:r w:rsidRPr="00BE3E4B">
              <w:rPr>
                <w:rFonts w:cs="Rubik Light"/>
                <w:color w:val="auto"/>
                <w:sz w:val="30"/>
                <w:szCs w:val="30"/>
              </w:rPr>
              <w:t>humour</w:t>
            </w:r>
            <w:proofErr w:type="spellEnd"/>
            <w:r w:rsidR="5ADCB748" w:rsidRPr="00BE3E4B">
              <w:rPr>
                <w:rFonts w:cs="Rubik Light"/>
                <w:color w:val="auto"/>
                <w:sz w:val="30"/>
                <w:szCs w:val="30"/>
              </w:rPr>
              <w:t>.</w:t>
            </w:r>
          </w:p>
          <w:p w14:paraId="56308001" w14:textId="28AEEE35" w:rsidR="46C36095" w:rsidRDefault="46C36095" w:rsidP="46C36095">
            <w:pPr>
              <w:pStyle w:val="Body"/>
              <w:rPr>
                <w:rFonts w:cs="Rubik Light"/>
                <w:b/>
                <w:bCs/>
                <w:color w:val="auto"/>
                <w:sz w:val="30"/>
                <w:szCs w:val="30"/>
              </w:rPr>
            </w:pPr>
          </w:p>
          <w:p w14:paraId="764FCCE3" w14:textId="5B4B4D47" w:rsidR="00464CD8" w:rsidRPr="00DF4879" w:rsidRDefault="2FF9C8E4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46C36095">
              <w:rPr>
                <w:rFonts w:cs="Rubik Light"/>
                <w:b/>
                <w:bCs/>
                <w:color w:val="auto"/>
                <w:sz w:val="32"/>
                <w:szCs w:val="32"/>
              </w:rPr>
              <w:t xml:space="preserve">Date: </w:t>
            </w:r>
            <w:r w:rsidR="4B762DEB" w:rsidRPr="46C36095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6E7424A3" w14:textId="74696CFB" w:rsidR="00464CD8" w:rsidRPr="00DF4879" w:rsidRDefault="4D87F88B" w:rsidP="46C36095">
            <w:pPr>
              <w:pStyle w:val="Body"/>
              <w:rPr>
                <w:rFonts w:cs="Rubik Light"/>
                <w:b/>
                <w:bCs/>
                <w:sz w:val="30"/>
                <w:szCs w:val="30"/>
              </w:rPr>
            </w:pPr>
            <w:r w:rsidRPr="46C36095">
              <w:rPr>
                <w:rFonts w:cs="Rubik Light"/>
                <w:b/>
                <w:bCs/>
                <w:sz w:val="32"/>
                <w:szCs w:val="32"/>
              </w:rPr>
              <w:t>Time:</w:t>
            </w:r>
            <w:r w:rsidRPr="46C36095">
              <w:rPr>
                <w:rFonts w:cs="Rubik Light"/>
                <w:b/>
                <w:bCs/>
                <w:sz w:val="30"/>
                <w:szCs w:val="30"/>
              </w:rPr>
              <w:t xml:space="preserve"> </w:t>
            </w:r>
            <w:r w:rsidR="4C4C920A" w:rsidRPr="46C36095">
              <w:rPr>
                <w:rFonts w:cs="Rubik Light"/>
                <w:sz w:val="30"/>
                <w:szCs w:val="30"/>
              </w:rPr>
              <w:t>1pm</w:t>
            </w:r>
            <w:r w:rsidRPr="46C36095">
              <w:rPr>
                <w:rFonts w:cs="Rubik Light"/>
                <w:sz w:val="30"/>
                <w:szCs w:val="30"/>
              </w:rPr>
              <w:t xml:space="preserve"> and </w:t>
            </w:r>
            <w:r w:rsidR="5902414B" w:rsidRPr="46C36095">
              <w:rPr>
                <w:rFonts w:cs="Rubik Light"/>
                <w:sz w:val="30"/>
                <w:szCs w:val="30"/>
              </w:rPr>
              <w:t>4</w:t>
            </w:r>
            <w:r w:rsidRPr="46C36095">
              <w:rPr>
                <w:rFonts w:cs="Rubik Light"/>
                <w:sz w:val="30"/>
                <w:szCs w:val="30"/>
              </w:rPr>
              <w:t>:15</w:t>
            </w:r>
            <w:r w:rsidR="4AD178C4" w:rsidRPr="46C36095">
              <w:rPr>
                <w:rFonts w:cs="Rubik Light"/>
                <w:sz w:val="30"/>
                <w:szCs w:val="30"/>
              </w:rPr>
              <w:t>pm</w:t>
            </w:r>
            <w:r w:rsidR="7E446622" w:rsidRPr="46C36095">
              <w:rPr>
                <w:rFonts w:cs="Rubik Light"/>
                <w:sz w:val="30"/>
                <w:szCs w:val="30"/>
              </w:rPr>
              <w:t xml:space="preserve"> (30mins)</w:t>
            </w:r>
          </w:p>
          <w:p w14:paraId="78AE6AEF" w14:textId="77777777" w:rsidR="00464CD8" w:rsidRPr="00DF4879" w:rsidRDefault="00464CD8" w:rsidP="00464CD8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</w:p>
          <w:p w14:paraId="616F657E" w14:textId="25767A76" w:rsidR="3310FA9E" w:rsidRDefault="3310FA9E" w:rsidP="16947BC9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  <w:r w:rsidRPr="16947BC9">
              <w:rPr>
                <w:rFonts w:cs="Rubik Light"/>
                <w:b/>
                <w:bCs/>
                <w:color w:val="auto"/>
                <w:sz w:val="30"/>
                <w:szCs w:val="30"/>
              </w:rPr>
              <w:t xml:space="preserve">Location: </w:t>
            </w:r>
            <w:r w:rsidR="02B6CFBE" w:rsidRPr="16947BC9">
              <w:rPr>
                <w:rFonts w:cs="Rubik Light"/>
                <w:color w:val="auto"/>
                <w:sz w:val="30"/>
                <w:szCs w:val="30"/>
              </w:rPr>
              <w:t>General Wolfe Piazza</w:t>
            </w:r>
          </w:p>
          <w:p w14:paraId="64AF4E02" w14:textId="125C8FF1" w:rsidR="00E27272" w:rsidRDefault="00E27272" w:rsidP="46C36095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</w:p>
          <w:p w14:paraId="4CFE0647" w14:textId="28329CC3" w:rsidR="00E27272" w:rsidRDefault="2DE37D0E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094E651E" w14:textId="25546521" w:rsidR="0050756A" w:rsidRPr="001979CA" w:rsidRDefault="4D87F88B" w:rsidP="46C36095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hyperlink r:id="rId34">
              <w:r w:rsidRPr="46C36095">
                <w:rPr>
                  <w:rStyle w:val="Hyperlink"/>
                  <w:rFonts w:cs="Rubik Light"/>
                  <w:sz w:val="30"/>
                  <w:szCs w:val="30"/>
                </w:rPr>
                <w:t>https://festival.org/gdif/whats-on/weight-less/</w:t>
              </w:r>
            </w:hyperlink>
            <w:r w:rsidRPr="46C36095">
              <w:rPr>
                <w:rFonts w:cs="Rubik Light"/>
                <w:sz w:val="30"/>
                <w:szCs w:val="30"/>
              </w:rPr>
              <w:t xml:space="preserve"> </w:t>
            </w:r>
          </w:p>
          <w:p w14:paraId="18827EDE" w14:textId="3C981660" w:rsidR="0050756A" w:rsidRPr="001979CA" w:rsidRDefault="0050756A" w:rsidP="46C36095">
            <w:pPr>
              <w:pStyle w:val="Body"/>
              <w:rPr>
                <w:rFonts w:cs="Rubik Light"/>
                <w:sz w:val="30"/>
                <w:szCs w:val="30"/>
              </w:rPr>
            </w:pPr>
          </w:p>
        </w:tc>
      </w:tr>
      <w:tr w:rsidR="00464CD8" w:rsidRPr="00B7038E" w14:paraId="6C86CBD6" w14:textId="77777777" w:rsidTr="5D4743AA">
        <w:tc>
          <w:tcPr>
            <w:tcW w:w="4112" w:type="dxa"/>
          </w:tcPr>
          <w:p w14:paraId="666CE4D0" w14:textId="3D1E5051" w:rsidR="00464CD8" w:rsidRDefault="00464CD8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  <w:lang w:eastAsia="ja-JP"/>
              </w:rPr>
            </w:pPr>
          </w:p>
          <w:p w14:paraId="3C81988B" w14:textId="02905B27" w:rsidR="00464CD8" w:rsidRDefault="00464CD8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  <w:lang w:eastAsia="ja-JP"/>
              </w:rPr>
            </w:pPr>
          </w:p>
          <w:p w14:paraId="43428C31" w14:textId="13D9B07C" w:rsidR="00464CD8" w:rsidRDefault="00464CD8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  <w:lang w:eastAsia="ja-JP"/>
              </w:rPr>
            </w:pPr>
          </w:p>
          <w:p w14:paraId="5059A7CC" w14:textId="51150ADE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  <w:lang w:eastAsia="ja-JP"/>
              </w:rPr>
            </w:pPr>
          </w:p>
          <w:p w14:paraId="7CA18AC9" w14:textId="3C50D808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  <w:lang w:eastAsia="ja-JP"/>
              </w:rPr>
            </w:pPr>
          </w:p>
          <w:p w14:paraId="6873BC3D" w14:textId="741A4600" w:rsidR="00464CD8" w:rsidRDefault="00464CD8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6E3D77AA" wp14:editId="35E9DE2C">
                  <wp:extent cx="2466975" cy="1647825"/>
                  <wp:effectExtent l="0" t="0" r="0" b="0"/>
                  <wp:docPr id="2116919334" name="Picture 2116919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73C856C0" w14:textId="77EE1E8D" w:rsidR="00464CD8" w:rsidRPr="00DF4879" w:rsidRDefault="553D0483" w:rsidP="553D0483">
            <w:pPr>
              <w:pStyle w:val="Body"/>
              <w:rPr>
                <w:rFonts w:cs="Rubik Light"/>
                <w:b/>
                <w:bCs/>
                <w:sz w:val="30"/>
                <w:szCs w:val="30"/>
              </w:rPr>
            </w:pPr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</w:rPr>
              <w:t>TRUTH!</w:t>
            </w:r>
          </w:p>
          <w:p w14:paraId="38235BCC" w14:textId="146EA3A5" w:rsidR="00464CD8" w:rsidRPr="00DF4879" w:rsidRDefault="00464CD8" w:rsidP="553D0483">
            <w:pPr>
              <w:pStyle w:val="Body"/>
              <w:rPr>
                <w:rFonts w:cs="Rubik Light"/>
                <w:b/>
                <w:bCs/>
                <w:sz w:val="30"/>
                <w:szCs w:val="30"/>
              </w:rPr>
            </w:pPr>
          </w:p>
          <w:p w14:paraId="171E4A35" w14:textId="000A5A37" w:rsidR="00464CD8" w:rsidRPr="00DF4879" w:rsidRDefault="3310FA9E" w:rsidP="16947BC9">
            <w:pPr>
              <w:pStyle w:val="Body"/>
              <w:rPr>
                <w:rFonts w:cs="Rubik Light"/>
                <w:sz w:val="30"/>
                <w:szCs w:val="30"/>
              </w:rPr>
            </w:pPr>
            <w:r w:rsidRPr="16947BC9">
              <w:rPr>
                <w:rFonts w:cs="Rubik Light"/>
                <w:sz w:val="30"/>
                <w:szCs w:val="30"/>
              </w:rPr>
              <w:t xml:space="preserve">A playful call to action and quiet rebellion </w:t>
            </w:r>
            <w:r w:rsidR="6E6C15AE" w:rsidRPr="16947BC9">
              <w:rPr>
                <w:rFonts w:cs="Rubik Light"/>
                <w:sz w:val="30"/>
                <w:szCs w:val="30"/>
              </w:rPr>
              <w:t xml:space="preserve">with </w:t>
            </w:r>
            <w:r w:rsidRPr="16947BC9">
              <w:rPr>
                <w:rFonts w:cs="Rubik Light"/>
                <w:sz w:val="30"/>
                <w:szCs w:val="30"/>
              </w:rPr>
              <w:t>games, theatre, dance and participation</w:t>
            </w:r>
            <w:r w:rsidR="05C81D0D" w:rsidRPr="16947BC9">
              <w:rPr>
                <w:rFonts w:cs="Rubik Light"/>
                <w:sz w:val="30"/>
                <w:szCs w:val="30"/>
              </w:rPr>
              <w:t>.</w:t>
            </w:r>
          </w:p>
          <w:p w14:paraId="5F74EAD2" w14:textId="4F3D6DB1" w:rsidR="46C36095" w:rsidRDefault="46C36095" w:rsidP="46C36095">
            <w:pPr>
              <w:pStyle w:val="Body"/>
              <w:rPr>
                <w:rFonts w:cs="Rubik Light"/>
                <w:b/>
                <w:bCs/>
                <w:sz w:val="30"/>
                <w:szCs w:val="30"/>
              </w:rPr>
            </w:pPr>
          </w:p>
          <w:p w14:paraId="1C599A85" w14:textId="09E30038" w:rsidR="00464CD8" w:rsidRPr="00DF4879" w:rsidRDefault="48B6AFAE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16947BC9">
              <w:rPr>
                <w:rFonts w:cs="Rubik Light"/>
                <w:b/>
                <w:bCs/>
                <w:sz w:val="32"/>
                <w:szCs w:val="32"/>
              </w:rPr>
              <w:t xml:space="preserve">Date: </w:t>
            </w:r>
            <w:r w:rsidR="77790055" w:rsidRPr="16947BC9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Sunday 24th August</w:t>
            </w:r>
          </w:p>
          <w:p w14:paraId="39BBB933" w14:textId="7D0B6EF1" w:rsidR="00464CD8" w:rsidRPr="00DF4879" w:rsidRDefault="4D87F88B" w:rsidP="00464CD8">
            <w:pPr>
              <w:pStyle w:val="Body"/>
              <w:rPr>
                <w:rFonts w:cs="Rubik Light"/>
                <w:sz w:val="30"/>
                <w:szCs w:val="30"/>
              </w:rPr>
            </w:pPr>
            <w:r w:rsidRPr="46C36095">
              <w:rPr>
                <w:rFonts w:cs="Rubik Light"/>
                <w:b/>
                <w:bCs/>
                <w:sz w:val="32"/>
                <w:szCs w:val="32"/>
              </w:rPr>
              <w:t>Time:</w:t>
            </w:r>
            <w:r w:rsidRPr="46C36095">
              <w:rPr>
                <w:rFonts w:cs="Rubik Light"/>
                <w:b/>
                <w:bCs/>
                <w:sz w:val="30"/>
                <w:szCs w:val="30"/>
              </w:rPr>
              <w:t xml:space="preserve"> </w:t>
            </w:r>
            <w:r w:rsidRPr="46C36095">
              <w:rPr>
                <w:rFonts w:cs="Rubik Light"/>
                <w:sz w:val="30"/>
                <w:szCs w:val="30"/>
              </w:rPr>
              <w:t>4:05</w:t>
            </w:r>
            <w:r w:rsidR="208C405A" w:rsidRPr="46C36095">
              <w:rPr>
                <w:rFonts w:cs="Rubik Light"/>
                <w:sz w:val="30"/>
                <w:szCs w:val="30"/>
              </w:rPr>
              <w:t>pm</w:t>
            </w:r>
            <w:r w:rsidRPr="46C36095">
              <w:rPr>
                <w:rFonts w:cs="Rubik Light"/>
                <w:sz w:val="30"/>
                <w:szCs w:val="30"/>
              </w:rPr>
              <w:t xml:space="preserve"> and </w:t>
            </w:r>
            <w:r w:rsidR="2577E98A" w:rsidRPr="46C36095">
              <w:rPr>
                <w:rFonts w:cs="Rubik Light"/>
                <w:sz w:val="30"/>
                <w:szCs w:val="30"/>
              </w:rPr>
              <w:t>4</w:t>
            </w:r>
            <w:r w:rsidRPr="46C36095">
              <w:rPr>
                <w:rFonts w:cs="Rubik Light"/>
                <w:sz w:val="30"/>
                <w:szCs w:val="30"/>
              </w:rPr>
              <w:t>:20</w:t>
            </w:r>
            <w:r w:rsidR="25DB75F4" w:rsidRPr="46C36095">
              <w:rPr>
                <w:rFonts w:cs="Rubik Light"/>
                <w:sz w:val="30"/>
                <w:szCs w:val="30"/>
              </w:rPr>
              <w:t>pm</w:t>
            </w:r>
            <w:r w:rsidR="03505734" w:rsidRPr="46C36095">
              <w:rPr>
                <w:rFonts w:cs="Rubik Light"/>
                <w:sz w:val="30"/>
                <w:szCs w:val="30"/>
              </w:rPr>
              <w:t xml:space="preserve"> (45mins)</w:t>
            </w:r>
          </w:p>
          <w:p w14:paraId="71BCA594" w14:textId="77777777" w:rsidR="00464CD8" w:rsidRPr="00DF4879" w:rsidRDefault="00464CD8" w:rsidP="00464CD8">
            <w:pPr>
              <w:pStyle w:val="Body"/>
              <w:rPr>
                <w:rFonts w:cs="Rubik Light"/>
                <w:sz w:val="30"/>
                <w:szCs w:val="30"/>
              </w:rPr>
            </w:pPr>
          </w:p>
          <w:p w14:paraId="77ADCB5E" w14:textId="7C7B7B24" w:rsidR="3310FA9E" w:rsidRDefault="3310FA9E" w:rsidP="16947BC9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  <w:r w:rsidRPr="16947BC9">
              <w:rPr>
                <w:rFonts w:cs="Rubik Light"/>
                <w:b/>
                <w:bCs/>
                <w:sz w:val="30"/>
                <w:szCs w:val="30"/>
              </w:rPr>
              <w:t xml:space="preserve">Location: </w:t>
            </w:r>
            <w:r w:rsidR="563EEDCA" w:rsidRPr="16947BC9">
              <w:rPr>
                <w:rFonts w:cs="Rubik Light"/>
                <w:sz w:val="30"/>
                <w:szCs w:val="30"/>
              </w:rPr>
              <w:t>Hedgerow</w:t>
            </w:r>
          </w:p>
          <w:p w14:paraId="352F2E55" w14:textId="035E94D4" w:rsidR="00464CD8" w:rsidRPr="00DF4879" w:rsidRDefault="00464CD8" w:rsidP="46C36095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</w:p>
          <w:p w14:paraId="6D29069D" w14:textId="54A84CEC" w:rsidR="00464CD8" w:rsidRPr="00DF4879" w:rsidRDefault="55DC45D7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687DDABB" w14:textId="44E6721E" w:rsidR="00464CD8" w:rsidRDefault="553D0483" w:rsidP="553D0483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</w:pPr>
            <w:hyperlink r:id="rId36">
              <w:r w:rsidRPr="553D0483">
                <w:rPr>
                  <w:rStyle w:val="Hyperlink"/>
                  <w:rFonts w:cs="Rubik Light"/>
                  <w:b/>
                  <w:bCs/>
                  <w:sz w:val="30"/>
                  <w:szCs w:val="30"/>
                  <w:lang w:eastAsia="ja-JP"/>
                </w:rPr>
                <w:t>https://festival.org/gdif/whats-on/truth/</w:t>
              </w:r>
            </w:hyperlink>
            <w:r w:rsidRPr="553D0483">
              <w:rPr>
                <w:rFonts w:cs="Rubik Light"/>
                <w:b/>
                <w:bCs/>
                <w:color w:val="000000" w:themeColor="text1"/>
                <w:sz w:val="30"/>
                <w:szCs w:val="30"/>
                <w:lang w:eastAsia="ja-JP"/>
              </w:rPr>
              <w:t xml:space="preserve"> </w:t>
            </w:r>
          </w:p>
          <w:p w14:paraId="375A5CA8" w14:textId="413682D4" w:rsidR="00464CD8" w:rsidRDefault="00464CD8" w:rsidP="553D0483">
            <w:pPr>
              <w:pStyle w:val="Body"/>
              <w:rPr>
                <w:rStyle w:val="Hyperlink"/>
              </w:rPr>
            </w:pPr>
          </w:p>
          <w:p w14:paraId="7D18BB15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56DC4BB6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3A38BD38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3320C9C3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03E01232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55AEC31F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546AFE7C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688C0D97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6CFA7FB3" w14:textId="77777777" w:rsidR="002A0F2A" w:rsidRDefault="002A0F2A" w:rsidP="553D0483">
            <w:pPr>
              <w:pStyle w:val="Body"/>
              <w:rPr>
                <w:rStyle w:val="Hyperlink"/>
              </w:rPr>
            </w:pPr>
          </w:p>
          <w:p w14:paraId="043E7E7A" w14:textId="77777777" w:rsidR="00464CD8" w:rsidRPr="00723C88" w:rsidRDefault="00464CD8" w:rsidP="00464CD8">
            <w:pPr>
              <w:pStyle w:val="Body"/>
              <w:rPr>
                <w:rFonts w:cs="Rubik Light"/>
                <w:color w:val="ED4E88"/>
                <w:sz w:val="30"/>
                <w:szCs w:val="30"/>
              </w:rPr>
            </w:pPr>
          </w:p>
        </w:tc>
      </w:tr>
      <w:tr w:rsidR="00464CD8" w:rsidRPr="00AB4414" w14:paraId="7D83A4B1" w14:textId="77777777" w:rsidTr="5D4743AA">
        <w:tc>
          <w:tcPr>
            <w:tcW w:w="4112" w:type="dxa"/>
          </w:tcPr>
          <w:p w14:paraId="66359F5E" w14:textId="77777777" w:rsidR="00464CD8" w:rsidRDefault="00464CD8" w:rsidP="00464C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</w:p>
          <w:p w14:paraId="322FB53D" w14:textId="4E39A37E" w:rsidR="00464CD8" w:rsidRDefault="6386D9FC" w:rsidP="44C508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Rubik Light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3AECA8A" wp14:editId="4250AD9C">
                  <wp:extent cx="1971675" cy="2466975"/>
                  <wp:effectExtent l="0" t="0" r="0" b="0"/>
                  <wp:docPr id="2107877309" name="Picture 6313276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1327692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8A1B3" w14:textId="214A7D40" w:rsidR="00464CD8" w:rsidRDefault="00464CD8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5C70473D" w14:textId="77777777" w:rsidR="00464CD8" w:rsidRDefault="00464CD8" w:rsidP="00464C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</w:p>
          <w:p w14:paraId="5A69C8B3" w14:textId="3C272241" w:rsidR="00464CD8" w:rsidRDefault="00464CD8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27455731" w14:textId="3231DB81" w:rsidR="00464CD8" w:rsidRDefault="00464CD8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424A8A0" w14:textId="485007EE" w:rsidR="00464CD8" w:rsidRDefault="00464CD8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</w:p>
          <w:p w14:paraId="1CA99B29" w14:textId="6DB4A431" w:rsidR="00464CD8" w:rsidRDefault="00464CD8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386" w:type="dxa"/>
          </w:tcPr>
          <w:p w14:paraId="164A5163" w14:textId="26DA72C8" w:rsidR="00464CD8" w:rsidRPr="00F83A98" w:rsidRDefault="4D87F88B" w:rsidP="44C50817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  <w:r w:rsidRPr="44C50817">
              <w:rPr>
                <w:rFonts w:cs="Rubik Light"/>
                <w:b/>
                <w:bCs/>
                <w:color w:val="ED4E88"/>
                <w:sz w:val="36"/>
                <w:szCs w:val="36"/>
              </w:rPr>
              <w:t>You Too Can Tutu</w:t>
            </w:r>
          </w:p>
          <w:p w14:paraId="7A758FF5" w14:textId="4E792336" w:rsidR="00464CD8" w:rsidRPr="00F83A98" w:rsidRDefault="00464CD8" w:rsidP="44C50817">
            <w:pPr>
              <w:pStyle w:val="Body"/>
              <w:rPr>
                <w:rFonts w:cs="Rubik Light"/>
                <w:b/>
                <w:bCs/>
                <w:color w:val="ED4E88"/>
                <w:sz w:val="36"/>
                <w:szCs w:val="36"/>
              </w:rPr>
            </w:pPr>
          </w:p>
          <w:p w14:paraId="2A3155D6" w14:textId="6489FBE0" w:rsidR="553D0483" w:rsidRDefault="3310FA9E" w:rsidP="5D4743AA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commentRangeStart w:id="3"/>
            <w:commentRangeStart w:id="4"/>
            <w:r w:rsidRPr="5D4743AA">
              <w:rPr>
                <w:rFonts w:cs="Rubik Light"/>
                <w:color w:val="000000" w:themeColor="text1"/>
                <w:sz w:val="30"/>
                <w:szCs w:val="30"/>
              </w:rPr>
              <w:t xml:space="preserve">A </w:t>
            </w:r>
            <w:r w:rsidR="41250DE4" w:rsidRPr="5D4743AA">
              <w:rPr>
                <w:rFonts w:cs="Rubik Light"/>
                <w:color w:val="000000" w:themeColor="text1"/>
                <w:sz w:val="30"/>
                <w:szCs w:val="30"/>
              </w:rPr>
              <w:t xml:space="preserve">mix </w:t>
            </w:r>
            <w:r w:rsidRPr="5D4743AA">
              <w:rPr>
                <w:rFonts w:cs="Rubik Light"/>
                <w:color w:val="000000" w:themeColor="text1"/>
                <w:sz w:val="30"/>
                <w:szCs w:val="30"/>
              </w:rPr>
              <w:t>up of classical ballet and juggling tricks.</w:t>
            </w:r>
            <w:commentRangeEnd w:id="3"/>
            <w:r>
              <w:rPr>
                <w:rStyle w:val="CommentReference"/>
              </w:rPr>
              <w:commentReference w:id="3"/>
            </w:r>
            <w:commentRangeEnd w:id="4"/>
            <w:r>
              <w:rPr>
                <w:rStyle w:val="CommentReference"/>
              </w:rPr>
              <w:commentReference w:id="4"/>
            </w:r>
          </w:p>
          <w:p w14:paraId="01644665" w14:textId="3621B011" w:rsidR="46C36095" w:rsidRDefault="46C36095" w:rsidP="44C50817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4AABE8C9" w14:textId="3F109EA9" w:rsidR="00464CD8" w:rsidRDefault="25246EB5" w:rsidP="44C50817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44C50817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Date: </w:t>
            </w:r>
            <w:r w:rsidR="1867BAC9" w:rsidRPr="44C50817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400E4DBF" w14:textId="6BFFB867" w:rsidR="00464CD8" w:rsidRDefault="4D87F88B" w:rsidP="44C50817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r w:rsidRPr="44C50817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Time:</w:t>
            </w:r>
            <w:r w:rsidRPr="44C50817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44C50817">
              <w:rPr>
                <w:rFonts w:cs="Rubik Light"/>
                <w:color w:val="000000" w:themeColor="text1"/>
                <w:sz w:val="30"/>
                <w:szCs w:val="30"/>
              </w:rPr>
              <w:t>1</w:t>
            </w:r>
            <w:r w:rsidR="21B46362" w:rsidRPr="44C50817">
              <w:rPr>
                <w:rFonts w:cs="Rubik Light"/>
                <w:color w:val="000000" w:themeColor="text1"/>
                <w:sz w:val="30"/>
                <w:szCs w:val="30"/>
              </w:rPr>
              <w:t xml:space="preserve">pm </w:t>
            </w:r>
            <w:r w:rsidRPr="44C50817">
              <w:rPr>
                <w:rFonts w:cs="Rubik Light"/>
                <w:color w:val="000000" w:themeColor="text1"/>
                <w:sz w:val="30"/>
                <w:szCs w:val="30"/>
              </w:rPr>
              <w:t xml:space="preserve">and </w:t>
            </w:r>
            <w:r w:rsidR="0F4E77B9" w:rsidRPr="44C50817">
              <w:rPr>
                <w:rFonts w:cs="Rubik Light"/>
                <w:color w:val="000000" w:themeColor="text1"/>
                <w:sz w:val="30"/>
                <w:szCs w:val="30"/>
              </w:rPr>
              <w:t>3</w:t>
            </w:r>
            <w:r w:rsidRPr="44C50817">
              <w:rPr>
                <w:rFonts w:cs="Rubik Light"/>
                <w:color w:val="000000" w:themeColor="text1"/>
                <w:sz w:val="30"/>
                <w:szCs w:val="30"/>
              </w:rPr>
              <w:t>:10</w:t>
            </w:r>
            <w:r w:rsidR="5B0C2314" w:rsidRPr="44C50817">
              <w:rPr>
                <w:rFonts w:cs="Rubik Light"/>
                <w:color w:val="000000" w:themeColor="text1"/>
                <w:sz w:val="30"/>
                <w:szCs w:val="30"/>
              </w:rPr>
              <w:t>pm</w:t>
            </w:r>
            <w:r w:rsidR="111059FC" w:rsidRPr="44C50817">
              <w:rPr>
                <w:rFonts w:cs="Rubik Light"/>
                <w:color w:val="000000" w:themeColor="text1"/>
                <w:sz w:val="30"/>
                <w:szCs w:val="30"/>
              </w:rPr>
              <w:t xml:space="preserve"> (20mins)</w:t>
            </w:r>
          </w:p>
          <w:p w14:paraId="7FC97359" w14:textId="77777777" w:rsidR="00464CD8" w:rsidRDefault="00464CD8" w:rsidP="44C50817">
            <w:pPr>
              <w:pStyle w:val="Body"/>
              <w:rPr>
                <w:rFonts w:cs="Rubik Light"/>
                <w:b/>
                <w:bCs/>
                <w:color w:val="ED4E88"/>
                <w:sz w:val="30"/>
                <w:szCs w:val="30"/>
              </w:rPr>
            </w:pPr>
          </w:p>
          <w:p w14:paraId="1A51EDED" w14:textId="0C56A6D6" w:rsidR="553D0483" w:rsidRDefault="553D0483" w:rsidP="44C50817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  <w:r w:rsidRPr="44C50817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 xml:space="preserve">Location: </w:t>
            </w:r>
            <w:r w:rsidR="3E97B0DE" w:rsidRPr="44C50817">
              <w:rPr>
                <w:rFonts w:cs="Rubik Light"/>
                <w:sz w:val="30"/>
                <w:szCs w:val="30"/>
              </w:rPr>
              <w:t>Hedgerow</w:t>
            </w:r>
          </w:p>
          <w:p w14:paraId="27C94510" w14:textId="1FF89497" w:rsidR="553D0483" w:rsidRDefault="553D0483" w:rsidP="44C50817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35BA42D9" w14:textId="74D10E3D" w:rsidR="00464CD8" w:rsidRDefault="137D88A4" w:rsidP="44C508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4C5081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3C7858F6" w14:textId="0156901B" w:rsidR="00464CD8" w:rsidRDefault="553D0483" w:rsidP="44C50817">
            <w:pPr>
              <w:pStyle w:val="Body"/>
              <w:rPr>
                <w:rFonts w:cs="Rubik Light"/>
                <w:color w:val="ED4E88"/>
                <w:sz w:val="30"/>
                <w:szCs w:val="30"/>
                <w:lang w:eastAsia="ja-JP"/>
              </w:rPr>
            </w:pPr>
            <w:hyperlink r:id="rId38">
              <w:r w:rsidRPr="44C50817">
                <w:rPr>
                  <w:rStyle w:val="Hyperlink"/>
                  <w:rFonts w:cs="Rubik Light"/>
                  <w:sz w:val="30"/>
                  <w:szCs w:val="30"/>
                </w:rPr>
                <w:t>https://festival.org/gdif/whats-on/you-too-can-tutu/</w:t>
              </w:r>
            </w:hyperlink>
            <w:r w:rsidRPr="44C50817">
              <w:rPr>
                <w:rFonts w:cs="Rubik Light"/>
                <w:sz w:val="30"/>
                <w:szCs w:val="30"/>
              </w:rPr>
              <w:t xml:space="preserve"> </w:t>
            </w:r>
          </w:p>
          <w:p w14:paraId="5BE1B904" w14:textId="77777777" w:rsidR="00464CD8" w:rsidRPr="0075454E" w:rsidRDefault="00464CD8" w:rsidP="44C50817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  <w:lang w:eastAsia="ja-JP"/>
              </w:rPr>
            </w:pPr>
          </w:p>
        </w:tc>
      </w:tr>
      <w:tr w:rsidR="00464CD8" w:rsidRPr="00AB4414" w14:paraId="0F04590F" w14:textId="77777777" w:rsidTr="5D4743AA">
        <w:tc>
          <w:tcPr>
            <w:tcW w:w="4112" w:type="dxa"/>
          </w:tcPr>
          <w:p w14:paraId="3481137C" w14:textId="5E62F700" w:rsidR="00464CD8" w:rsidRDefault="00464CD8" w:rsidP="553D04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</w:rPr>
            </w:pPr>
          </w:p>
          <w:p w14:paraId="57E136AC" w14:textId="79254154" w:rsidR="00464CD8" w:rsidRDefault="51A56184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cs="Rubik Light"/>
                <w:b/>
                <w:bCs/>
                <w:noProof/>
                <w:color w:val="000000" w:themeColor="text1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57A50F82" wp14:editId="7E06D7AB">
                  <wp:extent cx="2466975" cy="1391259"/>
                  <wp:effectExtent l="0" t="0" r="0" b="0"/>
                  <wp:docPr id="1595902087" name="Picture 1302454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2454678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391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85A9F" w14:textId="77777777" w:rsidR="00464CD8" w:rsidRDefault="00464CD8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</w:rPr>
            </w:pPr>
          </w:p>
          <w:p w14:paraId="16E2842B" w14:textId="671E88B3" w:rsidR="46C36095" w:rsidRDefault="46C36095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noProof/>
                <w:sz w:val="32"/>
                <w:szCs w:val="32"/>
              </w:rPr>
            </w:pPr>
          </w:p>
          <w:p w14:paraId="2D2CE0E6" w14:textId="35CC002B" w:rsidR="46C36095" w:rsidRDefault="46C36095" w:rsidP="16947BC9">
            <w:pPr>
              <w:pStyle w:val="Body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  <w:p w14:paraId="3E521D20" w14:textId="739720D3" w:rsidR="00464CD8" w:rsidRDefault="00464CD8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386" w:type="dxa"/>
          </w:tcPr>
          <w:p w14:paraId="597DCC00" w14:textId="27722CB0" w:rsidR="00464CD8" w:rsidRPr="0075454E" w:rsidRDefault="553D0483" w:rsidP="553D0483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  <w:proofErr w:type="spellStart"/>
            <w:r w:rsidRPr="553D0483">
              <w:rPr>
                <w:rFonts w:cs="Rubik Light"/>
                <w:b/>
                <w:bCs/>
                <w:color w:val="EC4E86"/>
                <w:sz w:val="36"/>
                <w:szCs w:val="36"/>
              </w:rPr>
              <w:t>Arrels</w:t>
            </w:r>
            <w:proofErr w:type="spellEnd"/>
          </w:p>
          <w:p w14:paraId="66CB5325" w14:textId="1E8F6A86" w:rsidR="00464CD8" w:rsidRPr="0075454E" w:rsidRDefault="00464CD8" w:rsidP="00464CD8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</w:rPr>
            </w:pPr>
          </w:p>
          <w:p w14:paraId="7CE9FC57" w14:textId="6CF2F02B" w:rsidR="00464CD8" w:rsidRPr="00BE3E4B" w:rsidRDefault="3310FA9E" w:rsidP="46C36095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r w:rsidRPr="00BE3E4B">
              <w:rPr>
                <w:rFonts w:cs="Rubik Light"/>
                <w:color w:val="000000" w:themeColor="text1"/>
                <w:sz w:val="30"/>
                <w:szCs w:val="30"/>
              </w:rPr>
              <w:t xml:space="preserve">20 large interactive </w:t>
            </w:r>
            <w:r w:rsidR="4EA8A185" w:rsidRPr="00BE3E4B">
              <w:rPr>
                <w:rFonts w:cs="Rubik Light"/>
                <w:color w:val="000000" w:themeColor="text1"/>
                <w:sz w:val="30"/>
                <w:szCs w:val="30"/>
              </w:rPr>
              <w:t>games from different places around the world</w:t>
            </w:r>
            <w:r w:rsidRPr="00BE3E4B">
              <w:rPr>
                <w:rFonts w:cs="Rubik Light"/>
                <w:color w:val="000000" w:themeColor="text1"/>
                <w:sz w:val="30"/>
                <w:szCs w:val="30"/>
              </w:rPr>
              <w:t xml:space="preserve"> </w:t>
            </w:r>
          </w:p>
          <w:p w14:paraId="3AC5FD4F" w14:textId="1D67C77E" w:rsidR="46C36095" w:rsidRDefault="46C36095" w:rsidP="46C36095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3D3345BB" w14:textId="67D55B5C" w:rsidR="264F9A93" w:rsidRDefault="264F9A93" w:rsidP="46C36095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46C36095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Date:</w:t>
            </w:r>
            <w:r w:rsidRPr="46C36095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1665CABE" w:rsidRPr="46C36095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37829236" w14:textId="61D1A6DD" w:rsidR="00464CD8" w:rsidRPr="00861989" w:rsidRDefault="3310FA9E" w:rsidP="16947BC9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Time:</w:t>
            </w:r>
            <w:r w:rsidRPr="16947BC9">
              <w:rPr>
                <w:rFonts w:cs="Rubik Light"/>
                <w:color w:val="000000" w:themeColor="text1"/>
                <w:sz w:val="32"/>
                <w:szCs w:val="32"/>
              </w:rPr>
              <w:t xml:space="preserve"> </w:t>
            </w:r>
            <w:r w:rsidR="00EC6B7B" w:rsidRPr="16947BC9">
              <w:rPr>
                <w:rFonts w:cs="Rubik Light"/>
                <w:color w:val="000000" w:themeColor="text1"/>
                <w:sz w:val="32"/>
                <w:szCs w:val="32"/>
              </w:rPr>
              <w:t>all day</w:t>
            </w:r>
          </w:p>
          <w:p w14:paraId="272FFE28" w14:textId="77777777" w:rsidR="00464CD8" w:rsidRPr="00861989" w:rsidRDefault="00464CD8" w:rsidP="00464CD8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</w:p>
          <w:p w14:paraId="77360484" w14:textId="3F2219AE" w:rsidR="00464CD8" w:rsidRPr="00861989" w:rsidRDefault="3310FA9E" w:rsidP="553D0483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r w:rsidRPr="16947BC9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>Location:</w:t>
            </w:r>
            <w:r w:rsidRPr="16947BC9">
              <w:rPr>
                <w:rFonts w:cs="Rubik Light"/>
                <w:color w:val="000000" w:themeColor="text1"/>
                <w:sz w:val="30"/>
                <w:szCs w:val="30"/>
              </w:rPr>
              <w:t xml:space="preserve"> </w:t>
            </w:r>
            <w:r w:rsidR="64AC5A49" w:rsidRPr="16947BC9">
              <w:rPr>
                <w:rFonts w:cs="Rubik Light"/>
                <w:color w:val="000000" w:themeColor="text1"/>
                <w:sz w:val="30"/>
                <w:szCs w:val="30"/>
              </w:rPr>
              <w:t>General Wolfe Piazza</w:t>
            </w:r>
          </w:p>
          <w:p w14:paraId="35EE3400" w14:textId="3A83AA73" w:rsidR="00E27272" w:rsidRDefault="00E27272" w:rsidP="46C36095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</w:p>
          <w:p w14:paraId="3E5D7676" w14:textId="054C2988" w:rsidR="00E27272" w:rsidRDefault="66B06DF9" w:rsidP="46C3609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46C3609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02D4088B" w14:textId="07C6A66D" w:rsidR="553D0483" w:rsidRDefault="553D0483" w:rsidP="553D0483">
            <w:pPr>
              <w:pStyle w:val="Body"/>
              <w:rPr>
                <w:rFonts w:cs="Rubik Light"/>
                <w:color w:val="ED4E88"/>
                <w:sz w:val="30"/>
                <w:szCs w:val="30"/>
              </w:rPr>
            </w:pPr>
            <w:hyperlink r:id="rId40">
              <w:r w:rsidRPr="553D0483">
                <w:rPr>
                  <w:rStyle w:val="Hyperlink"/>
                  <w:rFonts w:cs="Rubik Light"/>
                  <w:sz w:val="30"/>
                  <w:szCs w:val="30"/>
                </w:rPr>
                <w:t>https://festival.org/gdif/whats-on/arrels/</w:t>
              </w:r>
            </w:hyperlink>
            <w:r w:rsidRPr="553D0483">
              <w:rPr>
                <w:rFonts w:cs="Rubik Light"/>
                <w:sz w:val="30"/>
                <w:szCs w:val="30"/>
              </w:rPr>
              <w:t xml:space="preserve"> </w:t>
            </w:r>
          </w:p>
          <w:p w14:paraId="21C07915" w14:textId="77777777" w:rsidR="00464CD8" w:rsidRDefault="00464CD8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2FC69692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2496C981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3C5F0123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6A1DD44E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206DE0B4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1320172A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  <w:p w14:paraId="62270C00" w14:textId="77777777" w:rsidR="002A0F2A" w:rsidRDefault="002A0F2A" w:rsidP="00464CD8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</w:p>
        </w:tc>
      </w:tr>
      <w:tr w:rsidR="35D1F0E4" w14:paraId="3D54D54D" w14:textId="77777777" w:rsidTr="5D4743AA">
        <w:trPr>
          <w:trHeight w:val="300"/>
        </w:trPr>
        <w:tc>
          <w:tcPr>
            <w:tcW w:w="4112" w:type="dxa"/>
          </w:tcPr>
          <w:p w14:paraId="3B329F4F" w14:textId="6DBA9B9B" w:rsidR="35D1F0E4" w:rsidRDefault="35D1F0E4" w:rsidP="3016F506">
            <w:r>
              <w:lastRenderedPageBreak/>
              <w:br/>
            </w:r>
          </w:p>
          <w:p w14:paraId="324255F1" w14:textId="6DEAEECF" w:rsidR="35D1F0E4" w:rsidRDefault="35D1F0E4" w:rsidP="3016F506"/>
          <w:p w14:paraId="177995AC" w14:textId="6A8C8395" w:rsidR="35D1F0E4" w:rsidRDefault="35D1F0E4" w:rsidP="3016F506"/>
          <w:p w14:paraId="44C1B4BA" w14:textId="67C12AA1" w:rsidR="35D1F0E4" w:rsidRDefault="35D1F0E4" w:rsidP="3016F506"/>
          <w:p w14:paraId="1005E3EE" w14:textId="6757632E" w:rsidR="35D1F0E4" w:rsidRDefault="35D1F0E4" w:rsidP="3016F506"/>
          <w:p w14:paraId="1C9BDEF8" w14:textId="4D8C1CAD" w:rsidR="35D1F0E4" w:rsidRDefault="35D1F0E4" w:rsidP="3016F506"/>
          <w:p w14:paraId="11F2FE1A" w14:textId="0F941510" w:rsidR="35D1F0E4" w:rsidRDefault="3D9F63B6" w:rsidP="3016F506">
            <w:r>
              <w:rPr>
                <w:noProof/>
              </w:rPr>
              <w:drawing>
                <wp:inline distT="0" distB="0" distL="0" distR="0" wp14:anchorId="5822C2CB" wp14:editId="06577299">
                  <wp:extent cx="2466975" cy="1590675"/>
                  <wp:effectExtent l="9525" t="9525" r="9525" b="9525"/>
                  <wp:docPr id="1626379989" name="Picture 1626379989" descr="Picture 1107763856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15906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70C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34CCFD36" w14:textId="2A0C83FC" w:rsidR="547F3EBE" w:rsidRDefault="547F3EBE" w:rsidP="35D1F0E4">
            <w:pPr>
              <w:pStyle w:val="Body"/>
              <w:rPr>
                <w:rFonts w:cs="Rubik Light"/>
                <w:color w:val="ED4E88"/>
                <w:sz w:val="32"/>
                <w:szCs w:val="32"/>
              </w:rPr>
            </w:pPr>
            <w:r w:rsidRPr="35D1F0E4">
              <w:rPr>
                <w:rFonts w:cs="Rubik Light"/>
                <w:b/>
                <w:bCs/>
                <w:color w:val="EC4E86"/>
                <w:sz w:val="36"/>
                <w:szCs w:val="36"/>
              </w:rPr>
              <w:t>Epiphytes</w:t>
            </w:r>
          </w:p>
          <w:p w14:paraId="2367EF8A" w14:textId="2D650888" w:rsidR="35D1F0E4" w:rsidRDefault="35D1F0E4" w:rsidP="35D1F0E4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62AF22B9" w14:textId="2CF320D0" w:rsidR="4C6CD956" w:rsidRDefault="4C6CD956" w:rsidP="35D1F0E4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r w:rsidRPr="35D1F0E4">
              <w:rPr>
                <w:rFonts w:cs="Rubik Light"/>
                <w:color w:val="000000" w:themeColor="text1"/>
                <w:sz w:val="30"/>
                <w:szCs w:val="30"/>
              </w:rPr>
              <w:t>Four high-wire performers evoke the imagery of trees growing</w:t>
            </w:r>
          </w:p>
          <w:p w14:paraId="318B02BA" w14:textId="3621B011" w:rsidR="35D1F0E4" w:rsidRDefault="35D1F0E4" w:rsidP="35D1F0E4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10125340" w14:textId="3F109EA9" w:rsidR="4C6CD956" w:rsidRDefault="4C6CD956" w:rsidP="35D1F0E4">
            <w:pPr>
              <w:pStyle w:val="Body"/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</w:pPr>
            <w:r w:rsidRPr="35D1F0E4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 xml:space="preserve">Date: </w:t>
            </w:r>
            <w:r w:rsidRPr="35D1F0E4">
              <w:rPr>
                <w:rFonts w:cs="Rubik Light"/>
                <w:color w:val="000000" w:themeColor="text1"/>
                <w:sz w:val="32"/>
                <w:szCs w:val="32"/>
                <w:lang w:eastAsia="ja-JP"/>
              </w:rPr>
              <w:t>Saturday 23rd &amp; Sunday 24th August</w:t>
            </w:r>
          </w:p>
          <w:p w14:paraId="1567D223" w14:textId="558578CF" w:rsidR="4C6CD956" w:rsidRDefault="4C6CD956" w:rsidP="35D1F0E4">
            <w:pPr>
              <w:pStyle w:val="Body"/>
              <w:rPr>
                <w:rFonts w:cs="Rubik Light"/>
                <w:color w:val="000000" w:themeColor="text1"/>
                <w:sz w:val="30"/>
                <w:szCs w:val="30"/>
              </w:rPr>
            </w:pPr>
            <w:r w:rsidRPr="3016F506">
              <w:rPr>
                <w:rFonts w:cs="Rubik Light"/>
                <w:b/>
                <w:bCs/>
                <w:color w:val="000000" w:themeColor="text1"/>
                <w:sz w:val="32"/>
                <w:szCs w:val="32"/>
              </w:rPr>
              <w:t>Time:</w:t>
            </w:r>
            <w:r w:rsidRPr="3016F506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66AFBF9F" w:rsidRPr="3016F506">
              <w:rPr>
                <w:rFonts w:cs="Rubik Light"/>
                <w:color w:val="000000" w:themeColor="text1"/>
                <w:sz w:val="30"/>
                <w:szCs w:val="30"/>
              </w:rPr>
              <w:t>1pm to 6pm</w:t>
            </w:r>
            <w:r w:rsidRPr="3016F506">
              <w:rPr>
                <w:rFonts w:cs="Rubik Light"/>
                <w:color w:val="000000" w:themeColor="text1"/>
                <w:sz w:val="30"/>
                <w:szCs w:val="30"/>
              </w:rPr>
              <w:t xml:space="preserve"> (45mins)</w:t>
            </w:r>
          </w:p>
          <w:p w14:paraId="4661094E" w14:textId="77777777" w:rsidR="35D1F0E4" w:rsidRDefault="35D1F0E4" w:rsidP="35D1F0E4">
            <w:pPr>
              <w:pStyle w:val="Body"/>
              <w:rPr>
                <w:rFonts w:cs="Rubik Light"/>
                <w:b/>
                <w:bCs/>
                <w:color w:val="ED4E88"/>
                <w:sz w:val="30"/>
                <w:szCs w:val="30"/>
              </w:rPr>
            </w:pPr>
          </w:p>
          <w:p w14:paraId="27E72EE3" w14:textId="61DA92DD" w:rsidR="4C6CD956" w:rsidRDefault="4C6CD956" w:rsidP="35D1F0E4">
            <w:pPr>
              <w:pStyle w:val="Body"/>
              <w:rPr>
                <w:rFonts w:cs="Rubik Light"/>
                <w:color w:val="auto"/>
                <w:sz w:val="30"/>
                <w:szCs w:val="30"/>
              </w:rPr>
            </w:pPr>
            <w:r w:rsidRPr="35D1F0E4"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  <w:t xml:space="preserve">Location: </w:t>
            </w:r>
            <w:r w:rsidR="6E259AC6" w:rsidRPr="002A0F2A">
              <w:rPr>
                <w:rFonts w:cs="Rubik Light"/>
                <w:color w:val="000000" w:themeColor="text1"/>
                <w:sz w:val="30"/>
                <w:szCs w:val="30"/>
              </w:rPr>
              <w:t>Lawn Lookout, Observatory Hill</w:t>
            </w:r>
          </w:p>
          <w:p w14:paraId="365AB5D8" w14:textId="1FF89497" w:rsidR="35D1F0E4" w:rsidRDefault="35D1F0E4" w:rsidP="35D1F0E4">
            <w:pPr>
              <w:pStyle w:val="Body"/>
              <w:rPr>
                <w:rFonts w:cs="Rubik Light"/>
                <w:b/>
                <w:bCs/>
                <w:color w:val="000000" w:themeColor="text1"/>
                <w:sz w:val="30"/>
                <w:szCs w:val="30"/>
              </w:rPr>
            </w:pPr>
          </w:p>
          <w:p w14:paraId="1195ED10" w14:textId="74D10E3D" w:rsidR="4C6CD956" w:rsidRDefault="4C6CD956" w:rsidP="35D1F0E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35D1F0E4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For full access information:</w:t>
            </w:r>
          </w:p>
          <w:p w14:paraId="61FAB5C3" w14:textId="65A0918F" w:rsidR="039BC655" w:rsidRDefault="039BC655" w:rsidP="35D1F0E4">
            <w:pPr>
              <w:pStyle w:val="Body"/>
              <w:rPr>
                <w:rFonts w:cs="Rubik Light"/>
                <w:sz w:val="30"/>
                <w:szCs w:val="30"/>
              </w:rPr>
            </w:pPr>
            <w:hyperlink r:id="rId42">
              <w:r w:rsidRPr="35D1F0E4">
                <w:rPr>
                  <w:rStyle w:val="Hyperlink"/>
                  <w:rFonts w:cs="Rubik Light"/>
                  <w:sz w:val="30"/>
                  <w:szCs w:val="30"/>
                </w:rPr>
                <w:t>https://festival.org/gdif/whats-on/epiphytes/</w:t>
              </w:r>
            </w:hyperlink>
            <w:r w:rsidRPr="35D1F0E4">
              <w:rPr>
                <w:rFonts w:cs="Rubik Light"/>
                <w:sz w:val="30"/>
                <w:szCs w:val="30"/>
              </w:rPr>
              <w:t xml:space="preserve"> </w:t>
            </w:r>
          </w:p>
          <w:p w14:paraId="6308A16E" w14:textId="46708940" w:rsidR="35D1F0E4" w:rsidRDefault="35D1F0E4" w:rsidP="35D1F0E4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</w:rPr>
            </w:pPr>
          </w:p>
          <w:p w14:paraId="75BDD2A2" w14:textId="02195E12" w:rsidR="35D1F0E4" w:rsidRDefault="35D1F0E4" w:rsidP="35D1F0E4">
            <w:pPr>
              <w:pStyle w:val="Body"/>
              <w:rPr>
                <w:rFonts w:cs="Rubik Light"/>
                <w:b/>
                <w:bCs/>
                <w:color w:val="EC4E86"/>
                <w:sz w:val="36"/>
                <w:szCs w:val="36"/>
              </w:rPr>
            </w:pPr>
          </w:p>
        </w:tc>
      </w:tr>
    </w:tbl>
    <w:p w14:paraId="766C6611" w14:textId="77777777" w:rsidR="00765B91" w:rsidRPr="006479EA" w:rsidRDefault="00765B91" w:rsidP="00765B91">
      <w:pPr>
        <w:rPr>
          <w:rFonts w:ascii="Rubik Light" w:hAnsi="Rubik Light" w:cs="Rubik Light"/>
          <w:color w:val="000000" w:themeColor="text1"/>
          <w:sz w:val="28"/>
          <w:szCs w:val="28"/>
        </w:rPr>
      </w:pPr>
    </w:p>
    <w:p w14:paraId="6B8413D0" w14:textId="1E962F52" w:rsidR="46C36095" w:rsidRDefault="46C36095" w:rsidP="46C36095">
      <w:pPr>
        <w:rPr>
          <w:rFonts w:ascii="Rubik Light" w:hAnsi="Rubik Light" w:cs="Rubik Light"/>
          <w:b/>
          <w:bCs/>
          <w:color w:val="ED4E88"/>
          <w:sz w:val="36"/>
          <w:szCs w:val="36"/>
        </w:rPr>
      </w:pPr>
    </w:p>
    <w:p w14:paraId="2A41C5C4" w14:textId="2862FA1F" w:rsidR="46C36095" w:rsidRDefault="46C36095" w:rsidP="46C36095">
      <w:pPr>
        <w:rPr>
          <w:rFonts w:ascii="Rubik Light" w:hAnsi="Rubik Light" w:cs="Rubik Light"/>
          <w:b/>
          <w:bCs/>
          <w:color w:val="ED4E88"/>
          <w:sz w:val="36"/>
          <w:szCs w:val="36"/>
        </w:rPr>
      </w:pPr>
    </w:p>
    <w:p w14:paraId="38AE47AD" w14:textId="77777777" w:rsidR="00765B91" w:rsidRPr="00DB68B5" w:rsidRDefault="00765B91" w:rsidP="00765B91">
      <w:pPr>
        <w:rPr>
          <w:rFonts w:ascii="Rubik Light" w:hAnsi="Rubik Light" w:cs="Rubik Light"/>
          <w:b/>
          <w:bCs/>
          <w:color w:val="000000" w:themeColor="text1"/>
          <w:sz w:val="28"/>
          <w:szCs w:val="28"/>
        </w:rPr>
      </w:pPr>
      <w:r w:rsidRPr="006B61B4">
        <w:rPr>
          <w:rFonts w:ascii="Rubik Light" w:hAnsi="Rubik Light" w:cs="Rubik Light" w:hint="cs"/>
          <w:b/>
          <w:bCs/>
          <w:color w:val="ED4E88"/>
          <w:sz w:val="36"/>
          <w:szCs w:val="36"/>
        </w:rPr>
        <w:t>Access</w:t>
      </w:r>
    </w:p>
    <w:p w14:paraId="51C7D5B2" w14:textId="6A76694E" w:rsidR="46C36095" w:rsidRDefault="46C36095" w:rsidP="46C36095">
      <w:pPr>
        <w:rPr>
          <w:rFonts w:ascii="Rubik Light" w:hAnsi="Rubik Light" w:cs="Rubik Light"/>
          <w:b/>
          <w:bCs/>
          <w:color w:val="ED4E88"/>
          <w:sz w:val="36"/>
          <w:szCs w:val="36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112"/>
        <w:gridCol w:w="5386"/>
      </w:tblGrid>
      <w:tr w:rsidR="00765B91" w14:paraId="3966FE7B" w14:textId="77777777" w:rsidTr="16947BC9">
        <w:tc>
          <w:tcPr>
            <w:tcW w:w="4112" w:type="dxa"/>
          </w:tcPr>
          <w:p w14:paraId="5CBF8BAB" w14:textId="77777777" w:rsidR="00765B91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80" behindDoc="0" locked="0" layoutInCell="1" allowOverlap="1" wp14:anchorId="52E436AF" wp14:editId="1812CA4B">
                  <wp:simplePos x="0" y="0"/>
                  <wp:positionH relativeFrom="column">
                    <wp:posOffset>543706</wp:posOffset>
                  </wp:positionH>
                  <wp:positionV relativeFrom="paragraph">
                    <wp:posOffset>105507</wp:posOffset>
                  </wp:positionV>
                  <wp:extent cx="950494" cy="950494"/>
                  <wp:effectExtent l="0" t="0" r="2540" b="2540"/>
                  <wp:wrapNone/>
                  <wp:docPr id="15" name="Picture 15" descr="Web Accessibility and the Americans With Disabilities Ac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eb Accessibility and the Americans With Disabilities Act ...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494" cy="95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3B5E191B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23F5EF8F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GDIF welcomes all and </w:t>
            </w: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aims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 to be </w:t>
            </w: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accessible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 to everyone.</w:t>
            </w:r>
          </w:p>
          <w:p w14:paraId="2CF4171E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73DC3A87" w14:textId="77777777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  <w:p w14:paraId="62BE4B98" w14:textId="77777777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</w:tc>
      </w:tr>
      <w:tr w:rsidR="00765B91" w14:paraId="462B5558" w14:textId="77777777" w:rsidTr="16947BC9">
        <w:tc>
          <w:tcPr>
            <w:tcW w:w="4112" w:type="dxa"/>
          </w:tcPr>
          <w:p w14:paraId="3F3D7C9D" w14:textId="77777777" w:rsidR="00765B91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33044" behindDoc="0" locked="0" layoutInCell="1" allowOverlap="1" wp14:anchorId="23E7563F" wp14:editId="7CE46EC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82321</wp:posOffset>
                  </wp:positionV>
                  <wp:extent cx="2162175" cy="2081124"/>
                  <wp:effectExtent l="0" t="0" r="0" b="0"/>
                  <wp:wrapNone/>
                  <wp:docPr id="1707720877" name="Picture 1707720877" descr="赤いシャツを着ている男性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3" descr="赤いシャツを着ている男性&#10;&#10;低い精度で自動的に生成された説明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00" cy="208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E27B43" w14:textId="04FCF4E6" w:rsidR="00765B91" w:rsidRDefault="37247507" w:rsidP="00C779E9">
            <w:pPr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</w:pPr>
            <w:r w:rsidRPr="16947BC9"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  <w:t xml:space="preserve">   </w:t>
            </w:r>
          </w:p>
        </w:tc>
        <w:tc>
          <w:tcPr>
            <w:tcW w:w="5386" w:type="dxa"/>
          </w:tcPr>
          <w:p w14:paraId="6F9F8637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55ECD3C1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798482FA" w14:textId="77777777" w:rsidR="00765B91" w:rsidRPr="00E27272" w:rsidRDefault="00765B91" w:rsidP="00C779E9">
            <w:pPr>
              <w:rPr>
                <w:rFonts w:ascii="Arial" w:eastAsiaTheme="minorEastAsia" w:hAnsi="Arial" w:cs="Arial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Our friendly staff and </w:t>
            </w:r>
            <w:r w:rsidRPr="00E27272">
              <w:rPr>
                <w:rFonts w:ascii="Arial" w:eastAsiaTheme="minorEastAsia" w:hAnsi="Arial" w:cs="Arial"/>
                <w:sz w:val="32"/>
                <w:szCs w:val="32"/>
              </w:rPr>
              <w:t>volunteers are there to help.</w:t>
            </w:r>
          </w:p>
          <w:p w14:paraId="6BA1B84A" w14:textId="77777777" w:rsidR="00765B91" w:rsidRPr="00E27272" w:rsidRDefault="00765B91" w:rsidP="00C779E9">
            <w:pPr>
              <w:rPr>
                <w:rFonts w:ascii="Arial" w:eastAsiaTheme="minorEastAsia" w:hAnsi="Arial" w:cs="Arial"/>
                <w:sz w:val="32"/>
                <w:szCs w:val="32"/>
              </w:rPr>
            </w:pPr>
            <w:r w:rsidRPr="00E27272">
              <w:rPr>
                <w:rFonts w:ascii="Arial" w:eastAsiaTheme="minorEastAsia" w:hAnsi="Arial" w:cs="Arial"/>
                <w:sz w:val="32"/>
                <w:szCs w:val="32"/>
              </w:rPr>
              <w:t>They will be wearing pink t-shirts.</w:t>
            </w:r>
          </w:p>
          <w:p w14:paraId="3627D84F" w14:textId="77777777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  <w:p w14:paraId="31A2180E" w14:textId="77777777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  <w:p w14:paraId="173D7552" w14:textId="263E228F" w:rsidR="16947BC9" w:rsidRDefault="16947BC9" w:rsidP="16947BC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  <w:p w14:paraId="79E11509" w14:textId="289A022A" w:rsidR="16947BC9" w:rsidRDefault="16947BC9" w:rsidP="16947BC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  <w:p w14:paraId="780DD82E" w14:textId="0F0B670C" w:rsidR="00765B91" w:rsidRPr="00E27272" w:rsidRDefault="00765B91" w:rsidP="16947BC9">
            <w:pPr>
              <w:rPr>
                <w:rFonts w:ascii="Rubik Light" w:hAnsi="Rubik Light" w:cs="Rubik Light"/>
                <w:b/>
                <w:bCs/>
                <w:color w:val="ED4E88"/>
                <w:sz w:val="32"/>
                <w:szCs w:val="32"/>
              </w:rPr>
            </w:pPr>
          </w:p>
        </w:tc>
      </w:tr>
      <w:tr w:rsidR="00765B91" w14:paraId="428853DB" w14:textId="77777777" w:rsidTr="16947BC9">
        <w:tc>
          <w:tcPr>
            <w:tcW w:w="4112" w:type="dxa"/>
          </w:tcPr>
          <w:p w14:paraId="39BACC98" w14:textId="0CB9CBDA" w:rsidR="00765B91" w:rsidRDefault="0FAB3BBC" w:rsidP="00C779E9">
            <w:r>
              <w:lastRenderedPageBreak/>
              <w:t xml:space="preserve">            </w:t>
            </w:r>
          </w:p>
          <w:p w14:paraId="60D380A2" w14:textId="180DF1A4" w:rsidR="00765B91" w:rsidRDefault="00765B91" w:rsidP="00C779E9"/>
          <w:p w14:paraId="0775FBE5" w14:textId="5A9850A1" w:rsidR="00765B91" w:rsidRDefault="0FAB3BBC" w:rsidP="00C779E9">
            <w:r>
              <w:t xml:space="preserve">         </w:t>
            </w:r>
            <w:r>
              <w:rPr>
                <w:noProof/>
              </w:rPr>
              <w:drawing>
                <wp:inline distT="0" distB="0" distL="0" distR="0" wp14:anchorId="461BF182" wp14:editId="5FEA0C8D">
                  <wp:extent cx="1638300" cy="1609421"/>
                  <wp:effectExtent l="0" t="0" r="0" b="0"/>
                  <wp:docPr id="1727263367" name="Picture 4" descr="A black and white pictogram of a person sit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0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39B21AD3" w14:textId="2DE0CCD0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All shows and sites are </w:t>
            </w: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relaxed</w:t>
            </w:r>
            <w:r w:rsidR="00990CF3" w:rsidRPr="00E27272"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14:paraId="3039BD84" w14:textId="77777777" w:rsidR="00990CF3" w:rsidRPr="00E27272" w:rsidRDefault="00990CF3" w:rsidP="00C779E9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</w:p>
          <w:p w14:paraId="7DF075E1" w14:textId="77777777" w:rsidR="00990CF3" w:rsidRPr="00E27272" w:rsidRDefault="00990CF3" w:rsidP="00990CF3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You are welcome to:</w:t>
            </w:r>
          </w:p>
          <w:p w14:paraId="0CE7374C" w14:textId="77777777" w:rsidR="00990CF3" w:rsidRPr="00E27272" w:rsidRDefault="00990CF3" w:rsidP="00990CF3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1D410A25" w14:textId="77777777" w:rsidR="00990CF3" w:rsidRPr="00E27272" w:rsidRDefault="00990CF3" w:rsidP="00990CF3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・</w:t>
            </w: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Move around – just not on stage.</w:t>
            </w:r>
          </w:p>
          <w:p w14:paraId="632EF55F" w14:textId="77777777" w:rsidR="00990CF3" w:rsidRPr="00E27272" w:rsidRDefault="00990CF3" w:rsidP="00990CF3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・</w:t>
            </w: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Make noise </w:t>
            </w:r>
          </w:p>
          <w:p w14:paraId="00BBF150" w14:textId="026A069F" w:rsidR="00765B91" w:rsidRPr="00E27272" w:rsidRDefault="00990CF3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・</w:t>
            </w: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Join and leave at any time</w:t>
            </w:r>
          </w:p>
          <w:p w14:paraId="7C72A481" w14:textId="77777777" w:rsidR="005B281D" w:rsidRPr="00E27272" w:rsidRDefault="005B281D" w:rsidP="005B281D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452549AD" w14:textId="721E7CE0" w:rsidR="00765B91" w:rsidRPr="00E27272" w:rsidRDefault="005B281D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We have a </w:t>
            </w:r>
            <w:r w:rsidR="0BD3E948"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low sensory </w:t>
            </w:r>
            <w:r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area on site.</w:t>
            </w:r>
            <w:r w:rsidR="19276F48" w:rsidRPr="16947BC9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 This is somewhere away from noise and crowds.</w:t>
            </w:r>
          </w:p>
        </w:tc>
      </w:tr>
      <w:tr w:rsidR="00765B91" w14:paraId="15B432F3" w14:textId="77777777" w:rsidTr="16947BC9">
        <w:tc>
          <w:tcPr>
            <w:tcW w:w="4112" w:type="dxa"/>
          </w:tcPr>
          <w:p w14:paraId="0305CDFB" w14:textId="77777777" w:rsidR="00765B91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25876" behindDoc="0" locked="0" layoutInCell="1" allowOverlap="1" wp14:anchorId="459ED113" wp14:editId="78C7AEE0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198755</wp:posOffset>
                  </wp:positionV>
                  <wp:extent cx="552450" cy="552450"/>
                  <wp:effectExtent l="0" t="0" r="0" b="6350"/>
                  <wp:wrapNone/>
                  <wp:docPr id="25" name="Graphic 25" descr="Person in wheelch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Person in wheelchair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BBCC5C" w14:textId="77777777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0F9BA56B" w14:textId="77777777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6125A2A1" w14:textId="533D146D" w:rsidR="00765B91" w:rsidRPr="00C519B8" w:rsidRDefault="007D1364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22804" behindDoc="0" locked="0" layoutInCell="1" allowOverlap="1" wp14:anchorId="1F8CB393" wp14:editId="06B461FF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104140</wp:posOffset>
                  </wp:positionV>
                  <wp:extent cx="733425" cy="733425"/>
                  <wp:effectExtent l="0" t="0" r="0" b="0"/>
                  <wp:wrapNone/>
                  <wp:docPr id="19" name="Graphic 19" descr="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Do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DCF37F" w14:textId="47A9AC20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66763663" w14:textId="77777777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6011597E" w14:textId="36A637C2" w:rsidR="00765B91" w:rsidRPr="00C519B8" w:rsidRDefault="007D1364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23828" behindDoc="0" locked="0" layoutInCell="1" allowOverlap="1" wp14:anchorId="52B11345" wp14:editId="0FF3C587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39370</wp:posOffset>
                  </wp:positionV>
                  <wp:extent cx="914400" cy="914400"/>
                  <wp:effectExtent l="0" t="0" r="0" b="0"/>
                  <wp:wrapNone/>
                  <wp:docPr id="20" name="Graphic 20" descr="Thea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20" descr="Theatre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A31556" w14:textId="0C947702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4F76408F" w14:textId="77777777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06979042" w14:textId="0E5D4E7B" w:rsidR="00765B91" w:rsidRPr="00C519B8" w:rsidRDefault="00B34A0D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24852" behindDoc="0" locked="0" layoutInCell="1" allowOverlap="1" wp14:anchorId="3954EABF" wp14:editId="6602C910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236220</wp:posOffset>
                  </wp:positionV>
                  <wp:extent cx="773724" cy="773611"/>
                  <wp:effectExtent l="0" t="0" r="1270" b="1270"/>
                  <wp:wrapNone/>
                  <wp:docPr id="21" name="Picture 21" descr="File:Brunei road sign - Disabled Parking.svg - Wikimedi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File:Brunei road sign - Disabled Parking.svg - Wikimedia ...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24" cy="773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85F370" w14:textId="3B0D7564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50D90A1F" w14:textId="77777777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</w:tc>
        <w:tc>
          <w:tcPr>
            <w:tcW w:w="5386" w:type="dxa"/>
          </w:tcPr>
          <w:p w14:paraId="3166199C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34F1410D" w14:textId="77777777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 xml:space="preserve">Access on site: </w:t>
            </w:r>
          </w:p>
          <w:p w14:paraId="4DA6DCD5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1572AA07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All shows are </w:t>
            </w: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wheelchair accessible</w:t>
            </w: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 xml:space="preserve">. </w:t>
            </w:r>
          </w:p>
          <w:p w14:paraId="50685E4D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4EF6A1DD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W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e welcome </w:t>
            </w: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Assistance Dogs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. </w:t>
            </w:r>
          </w:p>
          <w:p w14:paraId="01A01818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75C8FDBF" w14:textId="77777777" w:rsidR="00765B91" w:rsidRPr="00E27272" w:rsidRDefault="00765B91" w:rsidP="00C779E9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Viewing areas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 with chairs will be availabl</w:t>
            </w:r>
            <w:r w:rsidRPr="00E27272"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  <w:t>e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. </w:t>
            </w:r>
            <w:r w:rsidRPr="00E27272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 </w:t>
            </w:r>
          </w:p>
          <w:p w14:paraId="445928BF" w14:textId="09C23A15" w:rsidR="16947BC9" w:rsidRDefault="16947BC9" w:rsidP="16947BC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  <w:p w14:paraId="48683B13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t>Accessible toilet and blue badge parking</w:t>
            </w:r>
            <w:r w:rsidRPr="00E27272">
              <w:rPr>
                <w:rFonts w:ascii="Rubik Light" w:hAnsi="Rubik Light" w:cs="Rubik Light" w:hint="cs"/>
                <w:color w:val="000000" w:themeColor="text1"/>
                <w:sz w:val="32"/>
                <w:szCs w:val="32"/>
              </w:rPr>
              <w:t xml:space="preserve"> information is available on our website.  </w:t>
            </w:r>
          </w:p>
          <w:p w14:paraId="61AF1B39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</w:tc>
      </w:tr>
      <w:tr w:rsidR="00765B91" w14:paraId="2A7B17C5" w14:textId="77777777" w:rsidTr="16947BC9">
        <w:tc>
          <w:tcPr>
            <w:tcW w:w="4112" w:type="dxa"/>
          </w:tcPr>
          <w:p w14:paraId="3D135491" w14:textId="5BBCD02C" w:rsidR="00765B91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</w:pPr>
          </w:p>
          <w:p w14:paraId="29A012AC" w14:textId="758B0C9C" w:rsidR="00765B91" w:rsidRPr="00C519B8" w:rsidRDefault="00B34A0D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34068" behindDoc="0" locked="0" layoutInCell="1" allowOverlap="1" wp14:anchorId="6A98BC9A" wp14:editId="3FB0B2E4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165735</wp:posOffset>
                  </wp:positionV>
                  <wp:extent cx="666750" cy="666750"/>
                  <wp:effectExtent l="0" t="0" r="0" b="0"/>
                  <wp:wrapNone/>
                  <wp:docPr id="175705923" name="Picture 5" descr="A black and white circle with two fingers point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05923" name="Picture 5" descr="A black and white circle with two fingers pointing&#10;&#10;Description automatically generated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F91BB6" w14:textId="77777777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7BA8FD0A" w14:textId="36AE2F0B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1D006671" w14:textId="534F9BE7" w:rsidR="00765B91" w:rsidRPr="00C519B8" w:rsidRDefault="00B34A0D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96" behindDoc="0" locked="0" layoutInCell="1" allowOverlap="1" wp14:anchorId="0AEEA2B4" wp14:editId="24304C79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224155</wp:posOffset>
                  </wp:positionV>
                  <wp:extent cx="659219" cy="659219"/>
                  <wp:effectExtent l="0" t="0" r="7620" b="7620"/>
                  <wp:wrapNone/>
                  <wp:docPr id="6" name="Picture 6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219" cy="65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6AFA1" w14:textId="77777777" w:rsidR="00765B91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056C7E45" w14:textId="61E9AB2A" w:rsidR="00765B91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2E34DB2F" w14:textId="22E53A6D" w:rsidR="00765B91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3CC963CE" w14:textId="7AB767DC" w:rsidR="00765B91" w:rsidRPr="00C519B8" w:rsidRDefault="00765B91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</w:p>
          <w:p w14:paraId="3B07631C" w14:textId="5C584C7D" w:rsidR="00765B91" w:rsidRPr="00C519B8" w:rsidRDefault="00B34A0D" w:rsidP="00C779E9">
            <w:pPr>
              <w:rPr>
                <w:rFonts w:ascii="Rubik Light" w:hAnsi="Rubik Light" w:cs="Rubik Light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729972" behindDoc="0" locked="0" layoutInCell="1" allowOverlap="1" wp14:anchorId="7F10B90F" wp14:editId="61BFFCD6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70485</wp:posOffset>
                  </wp:positionV>
                  <wp:extent cx="670560" cy="670560"/>
                  <wp:effectExtent l="0" t="0" r="0" b="0"/>
                  <wp:wrapNone/>
                  <wp:docPr id="5" name="Picture 5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background with a black squa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1F9A3668" w14:textId="77777777" w:rsidR="00765B91" w:rsidRPr="00E27272" w:rsidRDefault="00765B91" w:rsidP="00C779E9">
            <w:pPr>
              <w:rPr>
                <w:rFonts w:ascii="Rubik Light" w:hAnsi="Rubik Light" w:cs="Rubik Light"/>
                <w:b/>
                <w:bCs/>
                <w:color w:val="000000" w:themeColor="text1"/>
                <w:sz w:val="32"/>
                <w:szCs w:val="32"/>
              </w:rPr>
            </w:pPr>
            <w:r w:rsidRPr="00E27272">
              <w:rPr>
                <w:rFonts w:ascii="Rubik Light" w:hAnsi="Rubik Light" w:cs="Rubik Light" w:hint="cs"/>
                <w:b/>
                <w:bCs/>
                <w:color w:val="000000" w:themeColor="text1"/>
                <w:sz w:val="32"/>
                <w:szCs w:val="32"/>
              </w:rPr>
              <w:lastRenderedPageBreak/>
              <w:t>Accessible shows:</w:t>
            </w:r>
          </w:p>
          <w:p w14:paraId="1E2BF5B2" w14:textId="77777777" w:rsidR="00B34A0D" w:rsidRPr="00E67076" w:rsidRDefault="00B34A0D" w:rsidP="00B34A0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48758205" w14:textId="4E128C7E" w:rsidR="00B34A0D" w:rsidRPr="00E67076" w:rsidRDefault="00B34A0D" w:rsidP="00B34A0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E67076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Most events with speech will provide </w:t>
            </w:r>
            <w:r w:rsidRPr="00E6707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BSL interpretation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.</w:t>
            </w:r>
          </w:p>
          <w:p w14:paraId="5F09E69C" w14:textId="77777777" w:rsidR="00B34A0D" w:rsidRPr="00E67076" w:rsidRDefault="00B34A0D" w:rsidP="00B34A0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19E0E4FC" w14:textId="77777777" w:rsidR="00B34A0D" w:rsidRPr="00E67076" w:rsidRDefault="00B34A0D" w:rsidP="00B34A0D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E67076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Many shows will have </w:t>
            </w:r>
            <w:r w:rsidRPr="00E6707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Audio Description and touch tours.</w:t>
            </w:r>
          </w:p>
          <w:p w14:paraId="63BD6A1E" w14:textId="77777777" w:rsidR="00B34A0D" w:rsidRPr="00E67076" w:rsidRDefault="00B34A0D" w:rsidP="00B34A0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749CE12E" w14:textId="77777777" w:rsidR="00B34A0D" w:rsidRPr="00E67076" w:rsidRDefault="00B34A0D" w:rsidP="00B34A0D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  <w:p w14:paraId="64E8B659" w14:textId="6E5FC459" w:rsidR="00765B91" w:rsidRPr="00B34A0D" w:rsidRDefault="00B34A0D" w:rsidP="00C779E9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537FA35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lastRenderedPageBreak/>
              <w:t>Easy Read</w:t>
            </w:r>
            <w:r w:rsidRPr="537FA356">
              <w:rPr>
                <w:rFonts w:ascii="Arial" w:hAnsi="Arial" w:cs="Arial"/>
                <w:color w:val="000000" w:themeColor="text1"/>
                <w:sz w:val="32"/>
                <w:szCs w:val="32"/>
              </w:rPr>
              <w:t xml:space="preserve"> is available via QR codes, and there will be printed copies at our Access Areas. </w:t>
            </w:r>
          </w:p>
          <w:p w14:paraId="4EA852BE" w14:textId="77777777" w:rsidR="00765B91" w:rsidRPr="00E27272" w:rsidRDefault="00765B91" w:rsidP="00C779E9">
            <w:pPr>
              <w:rPr>
                <w:rFonts w:ascii="Rubik Light" w:hAnsi="Rubik Light" w:cs="Rubik Light"/>
                <w:color w:val="000000" w:themeColor="text1"/>
                <w:sz w:val="32"/>
                <w:szCs w:val="32"/>
              </w:rPr>
            </w:pPr>
          </w:p>
        </w:tc>
      </w:tr>
      <w:tr w:rsidR="00765B91" w:rsidRPr="002A0F2A" w14:paraId="1A5A32C5" w14:textId="77777777" w:rsidTr="16947BC9">
        <w:tc>
          <w:tcPr>
            <w:tcW w:w="4112" w:type="dxa"/>
          </w:tcPr>
          <w:p w14:paraId="4F4BA4C0" w14:textId="77777777" w:rsidR="00765B91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36"/>
                <w:szCs w:val="36"/>
              </w:rPr>
            </w:pP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lastRenderedPageBreak/>
              <w:drawing>
                <wp:anchor distT="0" distB="0" distL="114300" distR="114300" simplePos="0" relativeHeight="251727924" behindDoc="0" locked="0" layoutInCell="1" allowOverlap="1" wp14:anchorId="53AC5FD9" wp14:editId="16E5F8D4">
                  <wp:simplePos x="0" y="0"/>
                  <wp:positionH relativeFrom="column">
                    <wp:posOffset>765628</wp:posOffset>
                  </wp:positionH>
                  <wp:positionV relativeFrom="paragraph">
                    <wp:posOffset>952953</wp:posOffset>
                  </wp:positionV>
                  <wp:extent cx="550545" cy="550545"/>
                  <wp:effectExtent l="0" t="0" r="0" b="0"/>
                  <wp:wrapNone/>
                  <wp:docPr id="34" name="Graphic 34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Email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28948" behindDoc="0" locked="0" layoutInCell="1" allowOverlap="1" wp14:anchorId="0F878D33" wp14:editId="5E408922">
                  <wp:simplePos x="0" y="0"/>
                  <wp:positionH relativeFrom="column">
                    <wp:posOffset>815430</wp:posOffset>
                  </wp:positionH>
                  <wp:positionV relativeFrom="paragraph">
                    <wp:posOffset>1715226</wp:posOffset>
                  </wp:positionV>
                  <wp:extent cx="457200" cy="457200"/>
                  <wp:effectExtent l="0" t="0" r="0" b="0"/>
                  <wp:wrapNone/>
                  <wp:docPr id="35" name="Graphic 35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Receiver"/>
                          <pic:cNvPicPr/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Rubik Light" w:hAnsi="Rubik Light" w:cs="Rubik Light"/>
                <w:b/>
                <w:bCs/>
                <w:noProof/>
                <w:color w:val="ED4E88"/>
                <w:sz w:val="36"/>
                <w:szCs w:val="36"/>
              </w:rPr>
              <w:drawing>
                <wp:anchor distT="0" distB="0" distL="114300" distR="114300" simplePos="0" relativeHeight="251726900" behindDoc="0" locked="0" layoutInCell="1" allowOverlap="1" wp14:anchorId="6CD9D29D" wp14:editId="7B71B523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261711</wp:posOffset>
                  </wp:positionV>
                  <wp:extent cx="586105" cy="586105"/>
                  <wp:effectExtent l="0" t="0" r="0" b="0"/>
                  <wp:wrapNone/>
                  <wp:docPr id="33" name="Graphic 33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3" descr="Internet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23FC3ED5" w14:textId="77777777" w:rsidR="00765B91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1F032621" w14:textId="77777777" w:rsidR="00765B91" w:rsidRPr="00497C5A" w:rsidRDefault="00765B91" w:rsidP="00C779E9">
            <w:pPr>
              <w:rPr>
                <w:rFonts w:ascii="Rubik Light" w:hAnsi="Rubik Light" w:cs="Rubik Light"/>
                <w:b/>
                <w:bCs/>
                <w:color w:val="ED4E88"/>
                <w:sz w:val="28"/>
                <w:szCs w:val="28"/>
              </w:rPr>
            </w:pPr>
            <w:r w:rsidRPr="00497C5A">
              <w:rPr>
                <w:rFonts w:ascii="Rubik Light" w:hAnsi="Rubik Light" w:cs="Rubik Light" w:hint="cs"/>
                <w:b/>
                <w:bCs/>
                <w:color w:val="ED4E88"/>
                <w:sz w:val="28"/>
                <w:szCs w:val="28"/>
              </w:rPr>
              <w:t>For more information</w:t>
            </w:r>
          </w:p>
          <w:p w14:paraId="56DA9508" w14:textId="77777777" w:rsidR="00765B91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1A9433F8" w14:textId="39BCB881" w:rsidR="00765B91" w:rsidRPr="00E0721E" w:rsidRDefault="553D0483" w:rsidP="00C779E9">
            <w:pPr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</w:pPr>
            <w:r w:rsidRPr="553D0483">
              <w:rPr>
                <w:rFonts w:ascii="Rubik Light" w:hAnsi="Rubik Light" w:cs="Rubik Light"/>
                <w:b/>
                <w:bCs/>
                <w:color w:val="000000" w:themeColor="text1"/>
                <w:sz w:val="28"/>
                <w:szCs w:val="28"/>
              </w:rPr>
              <w:t xml:space="preserve">Contact: </w:t>
            </w:r>
            <w:r w:rsidRPr="553D0483">
              <w:rPr>
                <w:rFonts w:ascii="Arial" w:eastAsia="Arial" w:hAnsi="Arial" w:cs="Arial"/>
                <w:color w:val="000000" w:themeColor="text1"/>
                <w:sz w:val="31"/>
                <w:szCs w:val="31"/>
              </w:rPr>
              <w:t>Evie Ayres-Townshend</w:t>
            </w:r>
          </w:p>
          <w:p w14:paraId="429A5F53" w14:textId="77777777" w:rsidR="00765B91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3747CFC4" w14:textId="28AFC79E" w:rsidR="00765B91" w:rsidRPr="00CD24FC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nl-NL"/>
              </w:rPr>
            </w:pPr>
            <w:r w:rsidRPr="00CD24FC"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nl-NL"/>
              </w:rPr>
              <w:t xml:space="preserve">Website: </w:t>
            </w:r>
            <w:hyperlink r:id="rId64" w:history="1">
              <w:r w:rsidR="00CD24FC" w:rsidRPr="0044781C">
                <w:rPr>
                  <w:rStyle w:val="Hyperlink"/>
                  <w:rFonts w:ascii="Rubik Light" w:hAnsi="Rubik Light" w:cs="Rubik Light"/>
                  <w:sz w:val="28"/>
                  <w:szCs w:val="28"/>
                  <w:lang w:val="nl-NL"/>
                </w:rPr>
                <w:t>https://festival.org/gdif/access/</w:t>
              </w:r>
            </w:hyperlink>
            <w:r w:rsidR="00CD24FC"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58FA5929" w14:textId="77777777" w:rsidR="00765B91" w:rsidRPr="00CD24FC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nl-NL"/>
              </w:rPr>
            </w:pPr>
          </w:p>
          <w:p w14:paraId="173B5443" w14:textId="77777777" w:rsidR="00765B91" w:rsidRPr="0064570E" w:rsidRDefault="00765B91" w:rsidP="00C779E9">
            <w:pPr>
              <w:rPr>
                <w:rFonts w:ascii="Rubik Light" w:hAnsi="Rubik Light" w:cs="Rubik Light"/>
                <w:sz w:val="28"/>
                <w:szCs w:val="28"/>
                <w:lang w:val="it-IT"/>
              </w:rPr>
            </w:pPr>
            <w:r w:rsidRPr="0064570E"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it-IT"/>
              </w:rPr>
              <w:t xml:space="preserve">E-mail: </w:t>
            </w:r>
            <w:hyperlink r:id="rId65">
              <w:r w:rsidRPr="0064570E">
                <w:rPr>
                  <w:rStyle w:val="Hyperlink"/>
                  <w:rFonts w:ascii="Rubik Light" w:eastAsia="Rubik Light" w:hAnsi="Rubik Light" w:cs="Rubik Light"/>
                  <w:sz w:val="27"/>
                  <w:szCs w:val="27"/>
                  <w:lang w:val="it-IT"/>
                </w:rPr>
                <w:t>access@festival.org</w:t>
              </w:r>
            </w:hyperlink>
          </w:p>
          <w:p w14:paraId="5A1C4410" w14:textId="77777777" w:rsidR="00765B91" w:rsidRPr="0064570E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it-IT"/>
              </w:rPr>
            </w:pPr>
          </w:p>
          <w:p w14:paraId="096BFCB9" w14:textId="77777777" w:rsidR="00765B91" w:rsidRPr="0064570E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it-IT"/>
              </w:rPr>
            </w:pPr>
            <w:r w:rsidRPr="0064570E"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it-IT"/>
              </w:rPr>
              <w:t xml:space="preserve">Phone: 07899 893 935 </w:t>
            </w:r>
          </w:p>
          <w:p w14:paraId="0ECAEFB2" w14:textId="77777777" w:rsidR="00765B91" w:rsidRPr="0064570E" w:rsidRDefault="00765B91" w:rsidP="00C779E9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  <w:lang w:val="it-IT"/>
              </w:rPr>
            </w:pPr>
          </w:p>
        </w:tc>
      </w:tr>
    </w:tbl>
    <w:p w14:paraId="73D8AA40" w14:textId="62C7A907" w:rsidR="5D4743AA" w:rsidRPr="00CA783B" w:rsidRDefault="5D4743AA" w:rsidP="5D4743AA">
      <w:pPr>
        <w:rPr>
          <w:rFonts w:ascii="Rubik Light" w:hAnsi="Rubik Light" w:cs="Rubik Light"/>
          <w:b/>
          <w:bCs/>
          <w:color w:val="ED4E88"/>
          <w:sz w:val="36"/>
          <w:szCs w:val="36"/>
          <w:lang w:val="it-IT"/>
        </w:rPr>
      </w:pPr>
    </w:p>
    <w:p w14:paraId="63CCD666" w14:textId="75ED6FFC" w:rsidR="5D4743AA" w:rsidRPr="00CA783B" w:rsidRDefault="5D4743AA" w:rsidP="5D4743AA">
      <w:pPr>
        <w:rPr>
          <w:rFonts w:ascii="Rubik Light" w:hAnsi="Rubik Light" w:cs="Rubik Light"/>
          <w:b/>
          <w:bCs/>
          <w:color w:val="ED4E88"/>
          <w:sz w:val="36"/>
          <w:szCs w:val="36"/>
          <w:lang w:val="it-IT"/>
        </w:rPr>
      </w:pPr>
    </w:p>
    <w:p w14:paraId="131664C9" w14:textId="4B4CF90C" w:rsidR="00AB4414" w:rsidRDefault="001769ED" w:rsidP="00C85554">
      <w:pPr>
        <w:rPr>
          <w:rFonts w:ascii="Rubik Light" w:hAnsi="Rubik Light" w:cs="Rubik Light"/>
          <w:b/>
          <w:bCs/>
          <w:color w:val="ED4E88"/>
          <w:sz w:val="36"/>
          <w:szCs w:val="36"/>
        </w:rPr>
      </w:pPr>
      <w:r w:rsidRPr="00976B3B">
        <w:rPr>
          <w:rFonts w:ascii="Rubik Light" w:hAnsi="Rubik Light" w:cs="Rubik Light" w:hint="cs"/>
          <w:b/>
          <w:bCs/>
          <w:color w:val="ED4E88"/>
          <w:sz w:val="36"/>
          <w:szCs w:val="36"/>
        </w:rPr>
        <w:t>Support GDIF</w:t>
      </w:r>
    </w:p>
    <w:p w14:paraId="1898B29E" w14:textId="77777777" w:rsidR="009A72A6" w:rsidRPr="00976B3B" w:rsidRDefault="009A72A6" w:rsidP="00C85554">
      <w:pPr>
        <w:rPr>
          <w:rFonts w:ascii="Rubik Light" w:hAnsi="Rubik Light" w:cs="Rubik Light"/>
          <w:b/>
          <w:bCs/>
          <w:color w:val="ED4E88"/>
          <w:sz w:val="36"/>
          <w:szCs w:val="36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112"/>
        <w:gridCol w:w="5386"/>
      </w:tblGrid>
      <w:tr w:rsidR="00976B3B" w14:paraId="3801878E" w14:textId="77777777" w:rsidTr="5D4743AA">
        <w:tc>
          <w:tcPr>
            <w:tcW w:w="4112" w:type="dxa"/>
          </w:tcPr>
          <w:p w14:paraId="6981559C" w14:textId="6CF95930" w:rsidR="00976B3B" w:rsidRDefault="00976B3B" w:rsidP="00C85554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20A3ED55" w14:textId="72D1BD76" w:rsidR="00360A1D" w:rsidRDefault="30763A5D" w:rsidP="5D4743AA">
            <w:pPr>
              <w:jc w:val="center"/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A7125E" wp14:editId="38B58F0D">
                  <wp:extent cx="691515" cy="691515"/>
                  <wp:effectExtent l="0" t="0" r="0" b="0"/>
                  <wp:docPr id="2074267771" name="Graphic 71" descr="P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1"/>
                          <pic:cNvPicPr/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31468BB2" w14:textId="77777777" w:rsidR="00976B3B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4BC67143" w14:textId="6E8CF958" w:rsidR="00976B3B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  <w:r w:rsidRPr="00945F34">
              <w:rPr>
                <w:rFonts w:ascii="Rubik Light" w:hAnsi="Rubik Light" w:cs="Rubik Light" w:hint="cs"/>
                <w:color w:val="000000" w:themeColor="text1"/>
                <w:sz w:val="28"/>
                <w:szCs w:val="28"/>
              </w:rPr>
              <w:t xml:space="preserve">We would be grateful if you would consider </w:t>
            </w:r>
            <w:r w:rsidRPr="00AB4414">
              <w:rPr>
                <w:rFonts w:ascii="Rubik Light" w:hAnsi="Rubik Light" w:cs="Rubik Light" w:hint="cs"/>
                <w:b/>
                <w:bCs/>
                <w:color w:val="000000" w:themeColor="text1"/>
                <w:sz w:val="28"/>
                <w:szCs w:val="28"/>
              </w:rPr>
              <w:t>donating</w:t>
            </w:r>
            <w:r w:rsidRPr="00945F34">
              <w:rPr>
                <w:rFonts w:ascii="Rubik Light" w:hAnsi="Rubik Light" w:cs="Rubik Light" w:hint="cs"/>
                <w:color w:val="000000" w:themeColor="text1"/>
                <w:sz w:val="28"/>
                <w:szCs w:val="28"/>
              </w:rPr>
              <w:t xml:space="preserve"> to GDIF</w:t>
            </w:r>
            <w: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  <w:t xml:space="preserve">. </w:t>
            </w:r>
          </w:p>
          <w:p w14:paraId="0BB0658A" w14:textId="77777777" w:rsidR="00976B3B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4BD4A66D" w14:textId="77777777" w:rsidR="00976B3B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</w:tc>
      </w:tr>
      <w:tr w:rsidR="00976B3B" w14:paraId="74404816" w14:textId="77777777" w:rsidTr="5D4743AA">
        <w:tc>
          <w:tcPr>
            <w:tcW w:w="4112" w:type="dxa"/>
          </w:tcPr>
          <w:p w14:paraId="2BC34DB8" w14:textId="739E3D87" w:rsidR="00976B3B" w:rsidRDefault="00360A1D" w:rsidP="00C85554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  <w:r>
              <w:rPr>
                <w:rFonts w:ascii="Rubik Light" w:hAnsi="Rubik Light" w:cs="Rubik Light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8282" behindDoc="0" locked="0" layoutInCell="1" allowOverlap="1" wp14:anchorId="18AB5350" wp14:editId="050628BB">
                  <wp:simplePos x="0" y="0"/>
                  <wp:positionH relativeFrom="column">
                    <wp:posOffset>713559</wp:posOffset>
                  </wp:positionH>
                  <wp:positionV relativeFrom="paragraph">
                    <wp:posOffset>217714</wp:posOffset>
                  </wp:positionV>
                  <wp:extent cx="914400" cy="914400"/>
                  <wp:effectExtent l="0" t="0" r="0" b="0"/>
                  <wp:wrapNone/>
                  <wp:docPr id="72" name="Graphic 72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phic 72" descr="Internet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572A40E2" w14:textId="77777777" w:rsidR="00976B3B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4A544D1B" w14:textId="77777777" w:rsidR="006D48AD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  <w:r w:rsidRPr="00945F34">
              <w:rPr>
                <w:rFonts w:ascii="Rubik Light" w:hAnsi="Rubik Light" w:cs="Rubik Light" w:hint="cs"/>
                <w:color w:val="000000" w:themeColor="text1"/>
                <w:sz w:val="28"/>
                <w:szCs w:val="28"/>
              </w:rPr>
              <w:t>You can do this by visiting</w:t>
            </w:r>
            <w:r w:rsidR="006D48AD"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  <w:t>:</w:t>
            </w:r>
          </w:p>
          <w:p w14:paraId="00EB39FA" w14:textId="77777777" w:rsidR="006D48AD" w:rsidRDefault="006D48AD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51879246" w14:textId="66BC5062" w:rsidR="00AB4414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  <w:r w:rsidRPr="00945F34">
              <w:rPr>
                <w:rFonts w:ascii="Rubik Light" w:hAnsi="Rubik Light" w:cs="Rubik Light" w:hint="cs"/>
                <w:color w:val="000000" w:themeColor="text1"/>
                <w:sz w:val="28"/>
                <w:szCs w:val="28"/>
              </w:rPr>
              <w:t xml:space="preserve"> </w:t>
            </w:r>
            <w:hyperlink r:id="rId68" w:history="1">
              <w:r w:rsidR="006D48AD" w:rsidRPr="006D48AD">
                <w:rPr>
                  <w:rStyle w:val="Hyperlink"/>
                  <w:rFonts w:ascii="Rubik Light" w:hAnsi="Rubik Light" w:cs="Rubik Light"/>
                  <w:sz w:val="28"/>
                  <w:szCs w:val="28"/>
                </w:rPr>
                <w:t>bit.ly/</w:t>
              </w:r>
              <w:proofErr w:type="spellStart"/>
              <w:r w:rsidR="006D48AD" w:rsidRPr="006D48AD">
                <w:rPr>
                  <w:rStyle w:val="Hyperlink"/>
                  <w:rFonts w:ascii="Rubik Light" w:hAnsi="Rubik Light" w:cs="Rubik Light"/>
                  <w:sz w:val="28"/>
                  <w:szCs w:val="28"/>
                </w:rPr>
                <w:t>supportGDIF</w:t>
              </w:r>
              <w:proofErr w:type="spellEnd"/>
            </w:hyperlink>
          </w:p>
          <w:p w14:paraId="4A35A79D" w14:textId="6164ACEC" w:rsidR="00976B3B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  <w:p w14:paraId="7E894C47" w14:textId="7A6A06B3" w:rsidR="00976B3B" w:rsidRPr="00945F34" w:rsidRDefault="00976B3B" w:rsidP="00976B3B">
            <w:pPr>
              <w:rPr>
                <w:rFonts w:ascii="Rubik Light" w:hAnsi="Rubik Light" w:cs="Rubik Light"/>
                <w:color w:val="000000" w:themeColor="text1"/>
                <w:sz w:val="28"/>
                <w:szCs w:val="28"/>
              </w:rPr>
            </w:pPr>
          </w:p>
        </w:tc>
      </w:tr>
    </w:tbl>
    <w:p w14:paraId="563F5A6B" w14:textId="77777777" w:rsidR="009A72A6" w:rsidRDefault="009A72A6" w:rsidP="009A72A6">
      <w:pPr>
        <w:pStyle w:val="Body"/>
        <w:rPr>
          <w:rFonts w:cs="Rubik Light"/>
          <w:b/>
          <w:bCs/>
          <w:sz w:val="32"/>
          <w:szCs w:val="32"/>
        </w:rPr>
      </w:pPr>
    </w:p>
    <w:p w14:paraId="526FC481" w14:textId="1B3147E1" w:rsidR="009A72A6" w:rsidRDefault="009A72A6" w:rsidP="009A72A6">
      <w:pPr>
        <w:pStyle w:val="Body"/>
        <w:rPr>
          <w:rFonts w:cs="Rubik Light"/>
          <w:b/>
          <w:bCs/>
          <w:color w:val="ED4E88"/>
          <w:sz w:val="36"/>
          <w:szCs w:val="36"/>
        </w:rPr>
      </w:pPr>
      <w:r w:rsidRPr="009A72A6">
        <w:rPr>
          <w:rFonts w:cs="Rubik Light"/>
          <w:b/>
          <w:bCs/>
          <w:color w:val="ED4E88"/>
          <w:sz w:val="36"/>
          <w:szCs w:val="36"/>
        </w:rPr>
        <w:t>Photography and filming</w:t>
      </w:r>
    </w:p>
    <w:p w14:paraId="7CCEDB32" w14:textId="77777777" w:rsidR="009A72A6" w:rsidRPr="009A72A6" w:rsidRDefault="009A72A6" w:rsidP="009A72A6">
      <w:pPr>
        <w:pStyle w:val="Body"/>
        <w:rPr>
          <w:rFonts w:cs="Rubik Light"/>
          <w:b/>
          <w:bCs/>
          <w:color w:val="ED4E88"/>
          <w:sz w:val="36"/>
          <w:szCs w:val="36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112"/>
        <w:gridCol w:w="5386"/>
      </w:tblGrid>
      <w:tr w:rsidR="00B7038E" w14:paraId="697F53BE" w14:textId="77777777" w:rsidTr="5D4743AA">
        <w:tc>
          <w:tcPr>
            <w:tcW w:w="4112" w:type="dxa"/>
          </w:tcPr>
          <w:p w14:paraId="15C1DDC8" w14:textId="617EC2CF" w:rsidR="00B7038E" w:rsidRDefault="003516FA" w:rsidP="16947B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Rubik Light"/>
                <w:sz w:val="32"/>
                <w:szCs w:val="32"/>
              </w:rPr>
            </w:pPr>
            <w:r>
              <w:rPr>
                <w:rFonts w:cs="Rubik Light"/>
                <w:noProof/>
                <w:sz w:val="32"/>
                <w:szCs w:val="32"/>
              </w:rPr>
              <w:drawing>
                <wp:anchor distT="0" distB="0" distL="114300" distR="114300" simplePos="0" relativeHeight="251658289" behindDoc="0" locked="0" layoutInCell="1" allowOverlap="1" wp14:anchorId="77B34E1C" wp14:editId="3D3C0E9A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281305</wp:posOffset>
                  </wp:positionV>
                  <wp:extent cx="914400" cy="914400"/>
                  <wp:effectExtent l="0" t="0" r="0" b="0"/>
                  <wp:wrapNone/>
                  <wp:docPr id="88" name="Graphic 88" descr="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Graphic 88" descr="Camera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86" w:type="dxa"/>
          </w:tcPr>
          <w:p w14:paraId="7F23DBE4" w14:textId="77777777" w:rsidR="003516FA" w:rsidRPr="003516FA" w:rsidRDefault="00B7038E" w:rsidP="00B7038E">
            <w:pPr>
              <w:pStyle w:val="Body"/>
              <w:rPr>
                <w:rFonts w:cs="Rubik Light"/>
                <w:sz w:val="28"/>
                <w:szCs w:val="28"/>
              </w:rPr>
            </w:pPr>
            <w:r w:rsidRPr="003516FA">
              <w:rPr>
                <w:rFonts w:cs="Rubik Light" w:hint="cs"/>
                <w:sz w:val="28"/>
                <w:szCs w:val="28"/>
              </w:rPr>
              <w:t xml:space="preserve">We have </w:t>
            </w:r>
            <w:r w:rsidRPr="00AB4414">
              <w:rPr>
                <w:rFonts w:cs="Rubik Light" w:hint="cs"/>
                <w:b/>
                <w:bCs/>
                <w:sz w:val="28"/>
                <w:szCs w:val="28"/>
              </w:rPr>
              <w:t>photographers and film makers</w:t>
            </w:r>
            <w:r w:rsidRPr="003516FA">
              <w:rPr>
                <w:rFonts w:cs="Rubik Light" w:hint="cs"/>
                <w:sz w:val="28"/>
                <w:szCs w:val="28"/>
              </w:rPr>
              <w:t xml:space="preserve"> at events to capture footage to share online and for use in future. </w:t>
            </w:r>
          </w:p>
          <w:p w14:paraId="29B9957D" w14:textId="77777777" w:rsidR="003516FA" w:rsidRPr="003516FA" w:rsidRDefault="003516FA" w:rsidP="00B7038E">
            <w:pPr>
              <w:pStyle w:val="Body"/>
              <w:rPr>
                <w:rFonts w:cs="Rubik Light"/>
                <w:sz w:val="28"/>
                <w:szCs w:val="28"/>
              </w:rPr>
            </w:pPr>
          </w:p>
          <w:p w14:paraId="213B9FBD" w14:textId="5A04A9D4" w:rsidR="00B7038E" w:rsidRPr="003516FA" w:rsidRDefault="554AA2F6" w:rsidP="00B7038E">
            <w:pPr>
              <w:pStyle w:val="Body"/>
              <w:rPr>
                <w:rFonts w:cs="Rubik Light"/>
                <w:sz w:val="28"/>
                <w:szCs w:val="28"/>
              </w:rPr>
            </w:pPr>
            <w:r w:rsidRPr="16947BC9">
              <w:rPr>
                <w:rFonts w:cs="Rubik Light"/>
                <w:sz w:val="28"/>
                <w:szCs w:val="28"/>
              </w:rPr>
              <w:t xml:space="preserve">If you don’t want to </w:t>
            </w:r>
            <w:r w:rsidR="24A7E141" w:rsidRPr="16947BC9">
              <w:rPr>
                <w:rFonts w:cs="Rubik Light"/>
                <w:sz w:val="28"/>
                <w:szCs w:val="28"/>
              </w:rPr>
              <w:t>have your photo taken,</w:t>
            </w:r>
            <w:r w:rsidRPr="16947BC9">
              <w:rPr>
                <w:rFonts w:cs="Rubik Light"/>
                <w:sz w:val="28"/>
                <w:szCs w:val="28"/>
              </w:rPr>
              <w:t xml:space="preserve"> please wear a ‘</w:t>
            </w:r>
            <w:r w:rsidRPr="16947BC9">
              <w:rPr>
                <w:rFonts w:cs="Rubik Light"/>
                <w:b/>
                <w:bCs/>
                <w:sz w:val="28"/>
                <w:szCs w:val="28"/>
              </w:rPr>
              <w:t>No Photography’ sticker</w:t>
            </w:r>
            <w:r w:rsidRPr="16947BC9">
              <w:rPr>
                <w:rFonts w:cs="Rubik Light"/>
                <w:sz w:val="28"/>
                <w:szCs w:val="28"/>
              </w:rPr>
              <w:t xml:space="preserve">, available from our volunteers. </w:t>
            </w:r>
          </w:p>
          <w:p w14:paraId="14733D4C" w14:textId="77777777" w:rsidR="003516FA" w:rsidRPr="003516FA" w:rsidRDefault="003516FA" w:rsidP="00B7038E">
            <w:pPr>
              <w:pStyle w:val="Body"/>
              <w:rPr>
                <w:rFonts w:cs="Rubik Light"/>
                <w:sz w:val="28"/>
                <w:szCs w:val="28"/>
              </w:rPr>
            </w:pPr>
          </w:p>
          <w:p w14:paraId="1FEADB2B" w14:textId="0C67C907" w:rsidR="00B7038E" w:rsidRPr="003516FA" w:rsidRDefault="7A572179" w:rsidP="00B7038E">
            <w:pPr>
              <w:pStyle w:val="Body"/>
              <w:rPr>
                <w:rFonts w:cs="Rubik Light"/>
                <w:sz w:val="28"/>
                <w:szCs w:val="28"/>
              </w:rPr>
            </w:pPr>
            <w:r w:rsidRPr="5D4743AA">
              <w:rPr>
                <w:rFonts w:cs="Rubik Light"/>
                <w:sz w:val="28"/>
                <w:szCs w:val="28"/>
              </w:rPr>
              <w:t xml:space="preserve">Got some great photos you want to share? Tag us </w:t>
            </w:r>
            <w:r w:rsidRPr="5D4743AA">
              <w:rPr>
                <w:rFonts w:cs="Rubik Light"/>
                <w:color w:val="EC0081"/>
                <w:sz w:val="28"/>
                <w:szCs w:val="28"/>
              </w:rPr>
              <w:t xml:space="preserve">@GDIFestival </w:t>
            </w:r>
            <w:r w:rsidRPr="5D4743AA">
              <w:rPr>
                <w:rFonts w:cs="Rubik Light"/>
                <w:sz w:val="28"/>
                <w:szCs w:val="28"/>
              </w:rPr>
              <w:t xml:space="preserve">and use </w:t>
            </w:r>
            <w:r w:rsidRPr="5D4743AA">
              <w:rPr>
                <w:rFonts w:cs="Rubik Light"/>
                <w:color w:val="EC0081"/>
                <w:sz w:val="28"/>
                <w:szCs w:val="28"/>
              </w:rPr>
              <w:t>#GDIF202</w:t>
            </w:r>
            <w:r w:rsidR="6BE6A29D" w:rsidRPr="5D4743AA">
              <w:rPr>
                <w:rFonts w:cs="Rubik Light"/>
                <w:color w:val="EC0081"/>
                <w:sz w:val="28"/>
                <w:szCs w:val="28"/>
              </w:rPr>
              <w:t>5</w:t>
            </w:r>
            <w:r w:rsidRPr="5D4743AA">
              <w:rPr>
                <w:rFonts w:cs="Rubik Light"/>
                <w:color w:val="EC0081"/>
                <w:sz w:val="28"/>
                <w:szCs w:val="28"/>
              </w:rPr>
              <w:t>.</w:t>
            </w:r>
          </w:p>
          <w:p w14:paraId="4966029E" w14:textId="77777777" w:rsidR="00B7038E" w:rsidRDefault="00B7038E" w:rsidP="00B7038E">
            <w:pPr>
              <w:pStyle w:val="Body"/>
              <w:rPr>
                <w:rFonts w:cs="Rubik Light"/>
                <w:sz w:val="32"/>
                <w:szCs w:val="32"/>
              </w:rPr>
            </w:pPr>
          </w:p>
        </w:tc>
      </w:tr>
    </w:tbl>
    <w:p w14:paraId="675ED85B" w14:textId="570459C9" w:rsidR="00765B91" w:rsidRPr="006479EA" w:rsidRDefault="00B34A0D" w:rsidP="005F409F">
      <w:pPr>
        <w:rPr>
          <w:rFonts w:ascii="Rubik Light" w:hAnsi="Rubik Light" w:cs="Rubik Light"/>
          <w:color w:val="000000" w:themeColor="text1"/>
          <w:sz w:val="28"/>
          <w:szCs w:val="28"/>
        </w:rPr>
      </w:pPr>
      <w:r>
        <w:rPr>
          <w:rFonts w:cs="Rubik Light"/>
          <w:noProof/>
          <w:sz w:val="32"/>
          <w:szCs w:val="32"/>
        </w:rPr>
        <w:lastRenderedPageBreak/>
        <w:drawing>
          <wp:anchor distT="0" distB="0" distL="114300" distR="114300" simplePos="0" relativeHeight="251658290" behindDoc="0" locked="0" layoutInCell="1" allowOverlap="1" wp14:anchorId="262F147A" wp14:editId="5B8F4CFA">
            <wp:simplePos x="0" y="0"/>
            <wp:positionH relativeFrom="column">
              <wp:posOffset>429260</wp:posOffset>
            </wp:positionH>
            <wp:positionV relativeFrom="paragraph">
              <wp:posOffset>-1068070</wp:posOffset>
            </wp:positionV>
            <wp:extent cx="914400" cy="914400"/>
            <wp:effectExtent l="0" t="0" r="0" b="0"/>
            <wp:wrapNone/>
            <wp:docPr id="89" name="Graphic 89" descr="Video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Graphic 89" descr="Video camera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5B91" w:rsidRPr="006479EA" w:rsidSect="00D728F2">
      <w:headerReference w:type="default" r:id="rId73"/>
      <w:footerReference w:type="default" r:id="rId74"/>
      <w:pgSz w:w="11900" w:h="16840"/>
      <w:pgMar w:top="1440" w:right="1440" w:bottom="1440" w:left="1440" w:header="34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vie Ayres-Townshend" w:date="2025-06-18T17:32:00Z" w:initials="EA">
    <w:p w14:paraId="5C52E473" w14:textId="09C5C404" w:rsidR="00C93531" w:rsidRDefault="00C93531" w:rsidP="00C93531">
      <w:pPr>
        <w:pStyle w:val="CommentText"/>
      </w:pPr>
      <w:r>
        <w:rPr>
          <w:rStyle w:val="CommentReference"/>
        </w:rPr>
        <w:annotationRef/>
      </w:r>
      <w:r>
        <w:t>Update date</w:t>
      </w:r>
    </w:p>
  </w:comment>
  <w:comment w:id="1" w:author="Evie Ayres-Townshend" w:date="2025-06-18T17:34:00Z" w:initials="EA">
    <w:p w14:paraId="6AF99807" w14:textId="77777777" w:rsidR="00C93531" w:rsidRDefault="00C93531" w:rsidP="00C93531">
      <w:pPr>
        <w:pStyle w:val="CommentText"/>
      </w:pPr>
      <w:r>
        <w:rPr>
          <w:rStyle w:val="CommentReference"/>
        </w:rPr>
        <w:annotationRef/>
      </w:r>
      <w:r>
        <w:t xml:space="preserve">Make bigger font for heading </w:t>
      </w:r>
    </w:p>
  </w:comment>
  <w:comment w:id="2" w:author="Evie Ayres-Townshend" w:date="2025-06-18T17:34:00Z" w:initials="EA">
    <w:p w14:paraId="57FEE272" w14:textId="77E0204B" w:rsidR="00D407D3" w:rsidRDefault="00D407D3" w:rsidP="00D407D3">
      <w:pPr>
        <w:pStyle w:val="CommentText"/>
      </w:pPr>
      <w:r>
        <w:rPr>
          <w:rStyle w:val="CommentReference"/>
        </w:rPr>
        <w:annotationRef/>
      </w:r>
      <w:r>
        <w:t>Add duration</w:t>
      </w:r>
    </w:p>
  </w:comment>
  <w:comment w:id="3" w:author="Evie Ayres-Townshend" w:date="2025-07-08T18:08:00Z" w:initials="EA">
    <w:p w14:paraId="22F68C8E" w14:textId="7B4E22C9" w:rsidR="00320D0E" w:rsidRDefault="00000000">
      <w:pPr>
        <w:pStyle w:val="CommentText"/>
      </w:pPr>
      <w:r>
        <w:rPr>
          <w:rStyle w:val="CommentReference"/>
        </w:rPr>
        <w:annotationRef/>
      </w:r>
      <w:r w:rsidRPr="18CAAA20">
        <w:t>make sure text formatting is consistent</w:t>
      </w:r>
    </w:p>
    <w:p w14:paraId="0C57680C" w14:textId="66C60E69" w:rsidR="00320D0E" w:rsidRDefault="00320D0E">
      <w:pPr>
        <w:pStyle w:val="CommentText"/>
      </w:pPr>
    </w:p>
  </w:comment>
  <w:comment w:id="4" w:author="Evie Ayres-Townshend" w:date="2025-07-08T18:09:00Z" w:initials="EA">
    <w:p w14:paraId="0EDD150F" w14:textId="7C041B77" w:rsidR="00320D0E" w:rsidRDefault="00000000">
      <w:pPr>
        <w:pStyle w:val="CommentText"/>
      </w:pPr>
      <w:r>
        <w:rPr>
          <w:rStyle w:val="CommentReference"/>
        </w:rPr>
        <w:annotationRef/>
      </w:r>
      <w:r w:rsidRPr="730FF374">
        <w:t>(bolds etc)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52E473" w15:done="1"/>
  <w15:commentEx w15:paraId="6AF99807" w15:done="1"/>
  <w15:commentEx w15:paraId="57FEE272" w15:done="1"/>
  <w15:commentEx w15:paraId="0C57680C" w15:done="1"/>
  <w15:commentEx w15:paraId="0EDD150F" w15:paraIdParent="0C5768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4C60B3" w16cex:dateUtc="2025-06-18T16:32:00Z"/>
  <w16cex:commentExtensible w16cex:durableId="3BA417B1" w16cex:dateUtc="2025-06-18T16:34:00Z"/>
  <w16cex:commentExtensible w16cex:durableId="3F89533B" w16cex:dateUtc="2025-06-18T16:34:00Z"/>
  <w16cex:commentExtensible w16cex:durableId="048FAB5F" w16cex:dateUtc="2025-07-08T17:08:00Z"/>
  <w16cex:commentExtensible w16cex:durableId="478C8F53" w16cex:dateUtc="2025-07-08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52E473" w16cid:durableId="064C60B3"/>
  <w16cid:commentId w16cid:paraId="6AF99807" w16cid:durableId="3BA417B1"/>
  <w16cid:commentId w16cid:paraId="57FEE272" w16cid:durableId="3F89533B"/>
  <w16cid:commentId w16cid:paraId="0C57680C" w16cid:durableId="048FAB5F"/>
  <w16cid:commentId w16cid:paraId="0EDD150F" w16cid:durableId="478C8F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DDE0" w14:textId="77777777" w:rsidR="000741F1" w:rsidRDefault="000741F1" w:rsidP="007D03FE">
      <w:r>
        <w:separator/>
      </w:r>
    </w:p>
  </w:endnote>
  <w:endnote w:type="continuationSeparator" w:id="0">
    <w:p w14:paraId="05557AF4" w14:textId="77777777" w:rsidR="000741F1" w:rsidRDefault="000741F1" w:rsidP="007D03FE">
      <w:r>
        <w:continuationSeparator/>
      </w:r>
    </w:p>
  </w:endnote>
  <w:endnote w:type="continuationNotice" w:id="1">
    <w:p w14:paraId="1FF28F68" w14:textId="77777777" w:rsidR="000741F1" w:rsidRDefault="00074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ubik Light">
    <w:altName w:val="Arial"/>
    <w:panose1 w:val="020B0604020202020204"/>
    <w:charset w:val="00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6181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60CEB22" w14:textId="61DB535F" w:rsidR="0068486C" w:rsidRPr="0068486C" w:rsidRDefault="00F75C38">
        <w:pPr>
          <w:pStyle w:val="Footer"/>
          <w:jc w:val="right"/>
          <w:rPr>
            <w:rFonts w:ascii="Arial" w:hAnsi="Arial" w:cs="Arial"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717F6B5" wp14:editId="67AE28B5">
              <wp:simplePos x="0" y="0"/>
              <wp:positionH relativeFrom="column">
                <wp:posOffset>-676815</wp:posOffset>
              </wp:positionH>
              <wp:positionV relativeFrom="paragraph">
                <wp:posOffset>-15875</wp:posOffset>
              </wp:positionV>
              <wp:extent cx="677333" cy="647560"/>
              <wp:effectExtent l="0" t="0" r="8890" b="635"/>
              <wp:wrapThrough wrapText="bothSides">
                <wp:wrapPolygon edited="0">
                  <wp:start x="0" y="0"/>
                  <wp:lineTo x="0" y="20985"/>
                  <wp:lineTo x="21276" y="20985"/>
                  <wp:lineTo x="21276" y="0"/>
                  <wp:lineTo x="0" y="0"/>
                </wp:wrapPolygon>
              </wp:wrapThrough>
              <wp:docPr id="8" name="図 8" descr="ロゴ&#10;&#10;自動的に生成された説明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図 8" descr="ロゴ&#10;&#10;自動的に生成された説明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333" cy="647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68486C" w:rsidRPr="0068486C">
          <w:rPr>
            <w:rFonts w:ascii="Arial" w:hAnsi="Arial" w:cs="Arial"/>
          </w:rPr>
          <w:fldChar w:fldCharType="begin"/>
        </w:r>
        <w:r w:rsidR="0068486C" w:rsidRPr="0068486C">
          <w:rPr>
            <w:rFonts w:ascii="Arial" w:hAnsi="Arial" w:cs="Arial"/>
          </w:rPr>
          <w:instrText xml:space="preserve"> PAGE   \* MERGEFORMAT </w:instrText>
        </w:r>
        <w:r w:rsidR="0068486C" w:rsidRPr="0068486C">
          <w:rPr>
            <w:rFonts w:ascii="Arial" w:hAnsi="Arial" w:cs="Arial"/>
          </w:rPr>
          <w:fldChar w:fldCharType="separate"/>
        </w:r>
        <w:r w:rsidR="46C36095" w:rsidRPr="0068486C">
          <w:rPr>
            <w:rFonts w:ascii="Arial" w:hAnsi="Arial" w:cs="Arial"/>
            <w:noProof/>
          </w:rPr>
          <w:t>2</w:t>
        </w:r>
        <w:r w:rsidR="0068486C" w:rsidRPr="0068486C">
          <w:rPr>
            <w:rFonts w:ascii="Arial" w:hAnsi="Arial" w:cs="Arial"/>
            <w:noProof/>
          </w:rPr>
          <w:fldChar w:fldCharType="end"/>
        </w:r>
      </w:p>
    </w:sdtContent>
  </w:sdt>
  <w:p w14:paraId="3ABF0A30" w14:textId="04EB61EC" w:rsidR="46C36095" w:rsidRDefault="46C36095" w:rsidP="46C36095">
    <w:pPr>
      <w:rPr>
        <w:rFonts w:ascii="Rubik Light" w:eastAsiaTheme="minorEastAsia" w:hAnsi="Rubik Light" w:cs="Rubik Light"/>
        <w:noProof/>
        <w:color w:val="0000FF"/>
        <w:u w:val="single"/>
        <w:lang w:eastAsia="en-GB"/>
      </w:rPr>
    </w:pPr>
    <w:hyperlink r:id="rId2">
      <w:r w:rsidRPr="46C36095">
        <w:rPr>
          <w:rStyle w:val="Hyperlink"/>
          <w:rFonts w:ascii="Rubik Light" w:eastAsiaTheme="minorEastAsia" w:hAnsi="Rubik Light" w:cs="Rubik Light"/>
          <w:noProof/>
          <w:lang w:eastAsia="en-GB"/>
        </w:rPr>
        <w:t>https://festival.org/greenwich-fair-2025/</w:t>
      </w:r>
    </w:hyperlink>
    <w:r w:rsidRPr="46C36095">
      <w:rPr>
        <w:rFonts w:ascii="Rubik Light" w:eastAsiaTheme="minorEastAsia" w:hAnsi="Rubik Light" w:cs="Rubik Light"/>
        <w:noProof/>
        <w:color w:val="0000FF"/>
        <w:u w:val="single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B683" w14:textId="77777777" w:rsidR="000741F1" w:rsidRDefault="000741F1" w:rsidP="007D03FE">
      <w:r>
        <w:separator/>
      </w:r>
    </w:p>
  </w:footnote>
  <w:footnote w:type="continuationSeparator" w:id="0">
    <w:p w14:paraId="2310143D" w14:textId="77777777" w:rsidR="000741F1" w:rsidRDefault="000741F1" w:rsidP="007D03FE">
      <w:r>
        <w:continuationSeparator/>
      </w:r>
    </w:p>
  </w:footnote>
  <w:footnote w:type="continuationNotice" w:id="1">
    <w:p w14:paraId="06D17ACF" w14:textId="77777777" w:rsidR="000741F1" w:rsidRDefault="00074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75FD" w14:textId="13205D39" w:rsidR="00A90418" w:rsidRDefault="00A90418" w:rsidP="007D03F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C0C"/>
    <w:multiLevelType w:val="hybridMultilevel"/>
    <w:tmpl w:val="A28EC2B8"/>
    <w:lvl w:ilvl="0" w:tplc="1F38F0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3A26"/>
    <w:multiLevelType w:val="hybridMultilevel"/>
    <w:tmpl w:val="E248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6959"/>
    <w:multiLevelType w:val="multilevel"/>
    <w:tmpl w:val="9D4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F6D09"/>
    <w:multiLevelType w:val="hybridMultilevel"/>
    <w:tmpl w:val="4FC00DE4"/>
    <w:numStyleLink w:val="ImportedStyle1"/>
  </w:abstractNum>
  <w:abstractNum w:abstractNumId="4" w15:restartNumberingAfterBreak="0">
    <w:nsid w:val="28323EDB"/>
    <w:multiLevelType w:val="hybridMultilevel"/>
    <w:tmpl w:val="4FC00DE4"/>
    <w:styleLink w:val="ImportedStyle1"/>
    <w:lvl w:ilvl="0" w:tplc="5782A2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D8B3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E8F2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8A3D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F4910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8E39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365C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1A2E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B2BF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D322BA"/>
    <w:multiLevelType w:val="hybridMultilevel"/>
    <w:tmpl w:val="D88C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188F"/>
    <w:multiLevelType w:val="hybridMultilevel"/>
    <w:tmpl w:val="31B8A94C"/>
    <w:lvl w:ilvl="0" w:tplc="1F38F0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E5F1D"/>
    <w:multiLevelType w:val="hybridMultilevel"/>
    <w:tmpl w:val="72B89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24085"/>
    <w:multiLevelType w:val="hybridMultilevel"/>
    <w:tmpl w:val="BDA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65C61"/>
    <w:multiLevelType w:val="hybridMultilevel"/>
    <w:tmpl w:val="8690E8D2"/>
    <w:lvl w:ilvl="0" w:tplc="3E9A1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27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27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C8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4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48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EF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2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424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5140E"/>
    <w:multiLevelType w:val="hybridMultilevel"/>
    <w:tmpl w:val="FFF63A50"/>
    <w:lvl w:ilvl="0" w:tplc="A04CFB0E">
      <w:start w:val="28"/>
      <w:numFmt w:val="bullet"/>
      <w:lvlText w:val="-"/>
      <w:lvlJc w:val="left"/>
      <w:pPr>
        <w:ind w:left="1080" w:hanging="360"/>
      </w:pPr>
      <w:rPr>
        <w:rFonts w:ascii="Rubik Light" w:eastAsiaTheme="minorHAnsi" w:hAnsi="Rubik Light" w:cs="Rubik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5160FE"/>
    <w:multiLevelType w:val="hybridMultilevel"/>
    <w:tmpl w:val="85E0457C"/>
    <w:lvl w:ilvl="0" w:tplc="27544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8B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E4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844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8C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08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3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8A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04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37C00"/>
    <w:multiLevelType w:val="multilevel"/>
    <w:tmpl w:val="99E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D223D"/>
    <w:multiLevelType w:val="hybridMultilevel"/>
    <w:tmpl w:val="FFFFFFFF"/>
    <w:lvl w:ilvl="0" w:tplc="5D2CC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BAC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248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AE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84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0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C6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8C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A2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52AFF"/>
    <w:multiLevelType w:val="hybridMultilevel"/>
    <w:tmpl w:val="80F2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92BEE"/>
    <w:multiLevelType w:val="hybridMultilevel"/>
    <w:tmpl w:val="08F87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7234AF"/>
    <w:multiLevelType w:val="hybridMultilevel"/>
    <w:tmpl w:val="C8249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87910">
    <w:abstractNumId w:val="11"/>
  </w:num>
  <w:num w:numId="2" w16cid:durableId="49160195">
    <w:abstractNumId w:val="14"/>
  </w:num>
  <w:num w:numId="3" w16cid:durableId="1035890491">
    <w:abstractNumId w:val="6"/>
  </w:num>
  <w:num w:numId="4" w16cid:durableId="308560435">
    <w:abstractNumId w:val="0"/>
  </w:num>
  <w:num w:numId="5" w16cid:durableId="1623537585">
    <w:abstractNumId w:val="15"/>
  </w:num>
  <w:num w:numId="6" w16cid:durableId="1203060931">
    <w:abstractNumId w:val="4"/>
  </w:num>
  <w:num w:numId="7" w16cid:durableId="858011756">
    <w:abstractNumId w:val="3"/>
  </w:num>
  <w:num w:numId="8" w16cid:durableId="1766681124">
    <w:abstractNumId w:val="10"/>
  </w:num>
  <w:num w:numId="9" w16cid:durableId="737245331">
    <w:abstractNumId w:val="9"/>
  </w:num>
  <w:num w:numId="10" w16cid:durableId="134228350">
    <w:abstractNumId w:val="13"/>
  </w:num>
  <w:num w:numId="11" w16cid:durableId="1418820660">
    <w:abstractNumId w:val="16"/>
  </w:num>
  <w:num w:numId="12" w16cid:durableId="678625496">
    <w:abstractNumId w:val="12"/>
  </w:num>
  <w:num w:numId="13" w16cid:durableId="194320151">
    <w:abstractNumId w:val="5"/>
  </w:num>
  <w:num w:numId="14" w16cid:durableId="149030151">
    <w:abstractNumId w:val="7"/>
  </w:num>
  <w:num w:numId="15" w16cid:durableId="623579164">
    <w:abstractNumId w:val="1"/>
  </w:num>
  <w:num w:numId="16" w16cid:durableId="1814367879">
    <w:abstractNumId w:val="8"/>
  </w:num>
  <w:num w:numId="17" w16cid:durableId="68409359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ie Ayres-Townshend">
    <w15:presenceInfo w15:providerId="AD" w15:userId="S::evie@festival.org::632e4045-553e-4b17-a6d1-5a5ba80e1d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0" w:nlCheck="1" w:checkStyle="0"/>
  <w:activeWritingStyle w:appName="MSWord" w:lang="it-IT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89"/>
    <w:rsid w:val="00024C96"/>
    <w:rsid w:val="00041D26"/>
    <w:rsid w:val="00043CA6"/>
    <w:rsid w:val="0004693C"/>
    <w:rsid w:val="000601D5"/>
    <w:rsid w:val="00067966"/>
    <w:rsid w:val="00073272"/>
    <w:rsid w:val="000741F1"/>
    <w:rsid w:val="000852F8"/>
    <w:rsid w:val="00091009"/>
    <w:rsid w:val="00092032"/>
    <w:rsid w:val="00095B55"/>
    <w:rsid w:val="00097BB9"/>
    <w:rsid w:val="000A1CE0"/>
    <w:rsid w:val="000C2DF0"/>
    <w:rsid w:val="000C71D2"/>
    <w:rsid w:val="000E12EA"/>
    <w:rsid w:val="000E3169"/>
    <w:rsid w:val="000E706E"/>
    <w:rsid w:val="000E7CAD"/>
    <w:rsid w:val="000E7FFD"/>
    <w:rsid w:val="000F2A83"/>
    <w:rsid w:val="00107383"/>
    <w:rsid w:val="0013780A"/>
    <w:rsid w:val="00142195"/>
    <w:rsid w:val="001666E3"/>
    <w:rsid w:val="001737A0"/>
    <w:rsid w:val="001769ED"/>
    <w:rsid w:val="00182C50"/>
    <w:rsid w:val="00191EEA"/>
    <w:rsid w:val="00195C5B"/>
    <w:rsid w:val="001979CA"/>
    <w:rsid w:val="001C362C"/>
    <w:rsid w:val="001C3C13"/>
    <w:rsid w:val="001C5BF8"/>
    <w:rsid w:val="001C7508"/>
    <w:rsid w:val="001E03B3"/>
    <w:rsid w:val="001F134E"/>
    <w:rsid w:val="001F370A"/>
    <w:rsid w:val="00204B13"/>
    <w:rsid w:val="0021462C"/>
    <w:rsid w:val="0021488B"/>
    <w:rsid w:val="002241BF"/>
    <w:rsid w:val="00230827"/>
    <w:rsid w:val="00233F93"/>
    <w:rsid w:val="00235A4F"/>
    <w:rsid w:val="002370A1"/>
    <w:rsid w:val="002421F6"/>
    <w:rsid w:val="00247F07"/>
    <w:rsid w:val="0025727A"/>
    <w:rsid w:val="002579FB"/>
    <w:rsid w:val="00265964"/>
    <w:rsid w:val="0026758F"/>
    <w:rsid w:val="00282D28"/>
    <w:rsid w:val="00293C65"/>
    <w:rsid w:val="00296CCC"/>
    <w:rsid w:val="002A0F2A"/>
    <w:rsid w:val="002A12C8"/>
    <w:rsid w:val="002B0491"/>
    <w:rsid w:val="002B4E32"/>
    <w:rsid w:val="002B7817"/>
    <w:rsid w:val="002D28B0"/>
    <w:rsid w:val="002D3274"/>
    <w:rsid w:val="002D3B12"/>
    <w:rsid w:val="002D5372"/>
    <w:rsid w:val="002D704F"/>
    <w:rsid w:val="002F1136"/>
    <w:rsid w:val="002F36C6"/>
    <w:rsid w:val="0030400D"/>
    <w:rsid w:val="003063F9"/>
    <w:rsid w:val="00320D0E"/>
    <w:rsid w:val="00332979"/>
    <w:rsid w:val="0033646B"/>
    <w:rsid w:val="003373D7"/>
    <w:rsid w:val="00341A15"/>
    <w:rsid w:val="003516FA"/>
    <w:rsid w:val="00351CAC"/>
    <w:rsid w:val="00353BEB"/>
    <w:rsid w:val="00354326"/>
    <w:rsid w:val="00360A1D"/>
    <w:rsid w:val="00366072"/>
    <w:rsid w:val="00381750"/>
    <w:rsid w:val="00382CD8"/>
    <w:rsid w:val="003951C2"/>
    <w:rsid w:val="003A34EF"/>
    <w:rsid w:val="003B066F"/>
    <w:rsid w:val="003C1120"/>
    <w:rsid w:val="003C1BF0"/>
    <w:rsid w:val="003C5638"/>
    <w:rsid w:val="003D2A4C"/>
    <w:rsid w:val="003D44CC"/>
    <w:rsid w:val="003E6652"/>
    <w:rsid w:val="003F05B9"/>
    <w:rsid w:val="00406176"/>
    <w:rsid w:val="00410DEF"/>
    <w:rsid w:val="00410E85"/>
    <w:rsid w:val="00420B45"/>
    <w:rsid w:val="00421DD5"/>
    <w:rsid w:val="004224C5"/>
    <w:rsid w:val="00424DC4"/>
    <w:rsid w:val="004363E2"/>
    <w:rsid w:val="00436EAE"/>
    <w:rsid w:val="004500C8"/>
    <w:rsid w:val="00450535"/>
    <w:rsid w:val="00460FF7"/>
    <w:rsid w:val="00464CD8"/>
    <w:rsid w:val="00471A38"/>
    <w:rsid w:val="00481014"/>
    <w:rsid w:val="00481272"/>
    <w:rsid w:val="0048183C"/>
    <w:rsid w:val="004879A7"/>
    <w:rsid w:val="0049696B"/>
    <w:rsid w:val="00497C5A"/>
    <w:rsid w:val="004A077A"/>
    <w:rsid w:val="004A247D"/>
    <w:rsid w:val="004B5B7A"/>
    <w:rsid w:val="004C6FC0"/>
    <w:rsid w:val="004D1FAF"/>
    <w:rsid w:val="004E37B4"/>
    <w:rsid w:val="004F494C"/>
    <w:rsid w:val="004F6C9C"/>
    <w:rsid w:val="005045FC"/>
    <w:rsid w:val="005047DD"/>
    <w:rsid w:val="0050756A"/>
    <w:rsid w:val="00510637"/>
    <w:rsid w:val="00517D6C"/>
    <w:rsid w:val="0052632F"/>
    <w:rsid w:val="005400E4"/>
    <w:rsid w:val="00543E77"/>
    <w:rsid w:val="00552056"/>
    <w:rsid w:val="0055766D"/>
    <w:rsid w:val="00557D96"/>
    <w:rsid w:val="00560075"/>
    <w:rsid w:val="00564460"/>
    <w:rsid w:val="00566F16"/>
    <w:rsid w:val="00567CEF"/>
    <w:rsid w:val="00570124"/>
    <w:rsid w:val="005769D8"/>
    <w:rsid w:val="00582BBC"/>
    <w:rsid w:val="00583AD8"/>
    <w:rsid w:val="00585381"/>
    <w:rsid w:val="00586689"/>
    <w:rsid w:val="00590A1C"/>
    <w:rsid w:val="005969C1"/>
    <w:rsid w:val="005A26A3"/>
    <w:rsid w:val="005A4F16"/>
    <w:rsid w:val="005A6C14"/>
    <w:rsid w:val="005B281D"/>
    <w:rsid w:val="005C19DC"/>
    <w:rsid w:val="005C74CB"/>
    <w:rsid w:val="005C7F67"/>
    <w:rsid w:val="005D030C"/>
    <w:rsid w:val="005E5008"/>
    <w:rsid w:val="005E7E0A"/>
    <w:rsid w:val="005F13E4"/>
    <w:rsid w:val="005F409F"/>
    <w:rsid w:val="006027CD"/>
    <w:rsid w:val="00603586"/>
    <w:rsid w:val="0062445D"/>
    <w:rsid w:val="006265A0"/>
    <w:rsid w:val="0063124C"/>
    <w:rsid w:val="00642A69"/>
    <w:rsid w:val="0064570E"/>
    <w:rsid w:val="006458F1"/>
    <w:rsid w:val="006479EA"/>
    <w:rsid w:val="00653523"/>
    <w:rsid w:val="00663674"/>
    <w:rsid w:val="00667F7A"/>
    <w:rsid w:val="00671D84"/>
    <w:rsid w:val="00674735"/>
    <w:rsid w:val="00677412"/>
    <w:rsid w:val="00677C05"/>
    <w:rsid w:val="00681099"/>
    <w:rsid w:val="00681BBE"/>
    <w:rsid w:val="0068486C"/>
    <w:rsid w:val="00687CA7"/>
    <w:rsid w:val="00691F75"/>
    <w:rsid w:val="006A3F10"/>
    <w:rsid w:val="006B61B4"/>
    <w:rsid w:val="006B7E7B"/>
    <w:rsid w:val="006C1B20"/>
    <w:rsid w:val="006C268A"/>
    <w:rsid w:val="006D48AD"/>
    <w:rsid w:val="006E0FB5"/>
    <w:rsid w:val="006F1FD6"/>
    <w:rsid w:val="006F33AA"/>
    <w:rsid w:val="006F5710"/>
    <w:rsid w:val="00703879"/>
    <w:rsid w:val="00707DA0"/>
    <w:rsid w:val="0071216D"/>
    <w:rsid w:val="007136C9"/>
    <w:rsid w:val="00723C88"/>
    <w:rsid w:val="007305FA"/>
    <w:rsid w:val="007420C9"/>
    <w:rsid w:val="00744F26"/>
    <w:rsid w:val="00745367"/>
    <w:rsid w:val="0074767C"/>
    <w:rsid w:val="00751FEB"/>
    <w:rsid w:val="0075454E"/>
    <w:rsid w:val="00754D3E"/>
    <w:rsid w:val="00756E86"/>
    <w:rsid w:val="00765B91"/>
    <w:rsid w:val="00767389"/>
    <w:rsid w:val="0079348D"/>
    <w:rsid w:val="007A020D"/>
    <w:rsid w:val="007A38DE"/>
    <w:rsid w:val="007C769C"/>
    <w:rsid w:val="007D03FE"/>
    <w:rsid w:val="007D0429"/>
    <w:rsid w:val="007D1364"/>
    <w:rsid w:val="007D3E42"/>
    <w:rsid w:val="007D4E71"/>
    <w:rsid w:val="007D5D05"/>
    <w:rsid w:val="007E2CA7"/>
    <w:rsid w:val="007F126E"/>
    <w:rsid w:val="007F141A"/>
    <w:rsid w:val="007F1619"/>
    <w:rsid w:val="007F23D4"/>
    <w:rsid w:val="007F4677"/>
    <w:rsid w:val="007F61EC"/>
    <w:rsid w:val="007F7476"/>
    <w:rsid w:val="00801FE8"/>
    <w:rsid w:val="00802EC2"/>
    <w:rsid w:val="008039AE"/>
    <w:rsid w:val="00804A1E"/>
    <w:rsid w:val="00816224"/>
    <w:rsid w:val="00821499"/>
    <w:rsid w:val="0082189A"/>
    <w:rsid w:val="0084714F"/>
    <w:rsid w:val="00861989"/>
    <w:rsid w:val="008663BE"/>
    <w:rsid w:val="0088206C"/>
    <w:rsid w:val="0088562F"/>
    <w:rsid w:val="00886544"/>
    <w:rsid w:val="00887A03"/>
    <w:rsid w:val="0089028E"/>
    <w:rsid w:val="00892D2D"/>
    <w:rsid w:val="008A55E4"/>
    <w:rsid w:val="008A6AF6"/>
    <w:rsid w:val="008B03EF"/>
    <w:rsid w:val="008B28CC"/>
    <w:rsid w:val="008B3FD7"/>
    <w:rsid w:val="008D0220"/>
    <w:rsid w:val="008F33F9"/>
    <w:rsid w:val="008F3A5F"/>
    <w:rsid w:val="008F71CA"/>
    <w:rsid w:val="00900406"/>
    <w:rsid w:val="009044C4"/>
    <w:rsid w:val="009073EE"/>
    <w:rsid w:val="00915E58"/>
    <w:rsid w:val="009260DA"/>
    <w:rsid w:val="0093262C"/>
    <w:rsid w:val="00945F34"/>
    <w:rsid w:val="00953378"/>
    <w:rsid w:val="00953A2C"/>
    <w:rsid w:val="00957D23"/>
    <w:rsid w:val="009639BC"/>
    <w:rsid w:val="00976B3B"/>
    <w:rsid w:val="00981B0B"/>
    <w:rsid w:val="00987939"/>
    <w:rsid w:val="00987FB9"/>
    <w:rsid w:val="00990CF3"/>
    <w:rsid w:val="00991BB3"/>
    <w:rsid w:val="0099396A"/>
    <w:rsid w:val="00995D30"/>
    <w:rsid w:val="009A72A6"/>
    <w:rsid w:val="009B50EB"/>
    <w:rsid w:val="009B7C8F"/>
    <w:rsid w:val="009C7D81"/>
    <w:rsid w:val="009D2591"/>
    <w:rsid w:val="009D3CFD"/>
    <w:rsid w:val="009D43EE"/>
    <w:rsid w:val="009E13F0"/>
    <w:rsid w:val="009F3600"/>
    <w:rsid w:val="00A10033"/>
    <w:rsid w:val="00A11A54"/>
    <w:rsid w:val="00A11FEC"/>
    <w:rsid w:val="00A23215"/>
    <w:rsid w:val="00A309B0"/>
    <w:rsid w:val="00A32F70"/>
    <w:rsid w:val="00A343CE"/>
    <w:rsid w:val="00A35BD2"/>
    <w:rsid w:val="00A56601"/>
    <w:rsid w:val="00A62301"/>
    <w:rsid w:val="00A628A9"/>
    <w:rsid w:val="00A638B5"/>
    <w:rsid w:val="00A64D24"/>
    <w:rsid w:val="00A707F7"/>
    <w:rsid w:val="00A716A7"/>
    <w:rsid w:val="00A71ADA"/>
    <w:rsid w:val="00A74D6B"/>
    <w:rsid w:val="00A74ED6"/>
    <w:rsid w:val="00A8406C"/>
    <w:rsid w:val="00A90418"/>
    <w:rsid w:val="00A93977"/>
    <w:rsid w:val="00A940C3"/>
    <w:rsid w:val="00AA4FAD"/>
    <w:rsid w:val="00AA7F64"/>
    <w:rsid w:val="00AB367E"/>
    <w:rsid w:val="00AB4414"/>
    <w:rsid w:val="00AC3473"/>
    <w:rsid w:val="00AC3B0B"/>
    <w:rsid w:val="00AC3F78"/>
    <w:rsid w:val="00AC5B0F"/>
    <w:rsid w:val="00AD09CF"/>
    <w:rsid w:val="00AD10E4"/>
    <w:rsid w:val="00AD12DE"/>
    <w:rsid w:val="00AD421E"/>
    <w:rsid w:val="00AD47C5"/>
    <w:rsid w:val="00AD6CA1"/>
    <w:rsid w:val="00AD7BF4"/>
    <w:rsid w:val="00AF41B2"/>
    <w:rsid w:val="00AF4A24"/>
    <w:rsid w:val="00B00585"/>
    <w:rsid w:val="00B0099C"/>
    <w:rsid w:val="00B07D78"/>
    <w:rsid w:val="00B174CF"/>
    <w:rsid w:val="00B2237E"/>
    <w:rsid w:val="00B244CD"/>
    <w:rsid w:val="00B24A26"/>
    <w:rsid w:val="00B34A0D"/>
    <w:rsid w:val="00B35EA9"/>
    <w:rsid w:val="00B36947"/>
    <w:rsid w:val="00B37A8B"/>
    <w:rsid w:val="00B40F69"/>
    <w:rsid w:val="00B433D8"/>
    <w:rsid w:val="00B638AA"/>
    <w:rsid w:val="00B66A54"/>
    <w:rsid w:val="00B7038E"/>
    <w:rsid w:val="00B80091"/>
    <w:rsid w:val="00B83EAC"/>
    <w:rsid w:val="00B86CB6"/>
    <w:rsid w:val="00B9618C"/>
    <w:rsid w:val="00B97C29"/>
    <w:rsid w:val="00BB0888"/>
    <w:rsid w:val="00BC03DA"/>
    <w:rsid w:val="00BC7B76"/>
    <w:rsid w:val="00BC7D33"/>
    <w:rsid w:val="00BE011A"/>
    <w:rsid w:val="00BE01D7"/>
    <w:rsid w:val="00BE147F"/>
    <w:rsid w:val="00BE3E4B"/>
    <w:rsid w:val="00BE4F5E"/>
    <w:rsid w:val="00BE5D23"/>
    <w:rsid w:val="00BF5D5F"/>
    <w:rsid w:val="00C03FF3"/>
    <w:rsid w:val="00C1058F"/>
    <w:rsid w:val="00C20C56"/>
    <w:rsid w:val="00C221CA"/>
    <w:rsid w:val="00C24D1B"/>
    <w:rsid w:val="00C255FE"/>
    <w:rsid w:val="00C26649"/>
    <w:rsid w:val="00C34499"/>
    <w:rsid w:val="00C35D4B"/>
    <w:rsid w:val="00C369BC"/>
    <w:rsid w:val="00C404A5"/>
    <w:rsid w:val="00C519B8"/>
    <w:rsid w:val="00C55E6C"/>
    <w:rsid w:val="00C60ABF"/>
    <w:rsid w:val="00C7531B"/>
    <w:rsid w:val="00C7657A"/>
    <w:rsid w:val="00C80B70"/>
    <w:rsid w:val="00C852CF"/>
    <w:rsid w:val="00C85554"/>
    <w:rsid w:val="00C93531"/>
    <w:rsid w:val="00C9450C"/>
    <w:rsid w:val="00C94840"/>
    <w:rsid w:val="00C94E0F"/>
    <w:rsid w:val="00C9588D"/>
    <w:rsid w:val="00C97010"/>
    <w:rsid w:val="00CA783B"/>
    <w:rsid w:val="00CB5148"/>
    <w:rsid w:val="00CC1070"/>
    <w:rsid w:val="00CD24FC"/>
    <w:rsid w:val="00D03615"/>
    <w:rsid w:val="00D03998"/>
    <w:rsid w:val="00D059D0"/>
    <w:rsid w:val="00D12CE5"/>
    <w:rsid w:val="00D22A75"/>
    <w:rsid w:val="00D2630E"/>
    <w:rsid w:val="00D347F9"/>
    <w:rsid w:val="00D36B19"/>
    <w:rsid w:val="00D36F55"/>
    <w:rsid w:val="00D407D3"/>
    <w:rsid w:val="00D40A6B"/>
    <w:rsid w:val="00D4180D"/>
    <w:rsid w:val="00D52122"/>
    <w:rsid w:val="00D62336"/>
    <w:rsid w:val="00D65209"/>
    <w:rsid w:val="00D728F2"/>
    <w:rsid w:val="00D72AFA"/>
    <w:rsid w:val="00D7381F"/>
    <w:rsid w:val="00D8354D"/>
    <w:rsid w:val="00D90895"/>
    <w:rsid w:val="00D94BB3"/>
    <w:rsid w:val="00DA4134"/>
    <w:rsid w:val="00DB68B5"/>
    <w:rsid w:val="00DB7289"/>
    <w:rsid w:val="00DC1FDA"/>
    <w:rsid w:val="00DC5200"/>
    <w:rsid w:val="00DC5DAC"/>
    <w:rsid w:val="00DC6C52"/>
    <w:rsid w:val="00DE013C"/>
    <w:rsid w:val="00DE42BE"/>
    <w:rsid w:val="00DE63FF"/>
    <w:rsid w:val="00DE6457"/>
    <w:rsid w:val="00DE7923"/>
    <w:rsid w:val="00DF4879"/>
    <w:rsid w:val="00DF719F"/>
    <w:rsid w:val="00DF7599"/>
    <w:rsid w:val="00E0721E"/>
    <w:rsid w:val="00E15C36"/>
    <w:rsid w:val="00E16282"/>
    <w:rsid w:val="00E221C2"/>
    <w:rsid w:val="00E23F8C"/>
    <w:rsid w:val="00E27272"/>
    <w:rsid w:val="00E31A47"/>
    <w:rsid w:val="00E375C6"/>
    <w:rsid w:val="00E41A45"/>
    <w:rsid w:val="00E6072B"/>
    <w:rsid w:val="00E7536C"/>
    <w:rsid w:val="00E82F34"/>
    <w:rsid w:val="00E939D7"/>
    <w:rsid w:val="00EB59A1"/>
    <w:rsid w:val="00EB758A"/>
    <w:rsid w:val="00EC6B7B"/>
    <w:rsid w:val="00ED726A"/>
    <w:rsid w:val="00EE7676"/>
    <w:rsid w:val="00EF17AC"/>
    <w:rsid w:val="00F03BA1"/>
    <w:rsid w:val="00F16DBE"/>
    <w:rsid w:val="00F20FC8"/>
    <w:rsid w:val="00F3483E"/>
    <w:rsid w:val="00F43D2E"/>
    <w:rsid w:val="00F45276"/>
    <w:rsid w:val="00F52C51"/>
    <w:rsid w:val="00F54B03"/>
    <w:rsid w:val="00F7350F"/>
    <w:rsid w:val="00F75580"/>
    <w:rsid w:val="00F75C38"/>
    <w:rsid w:val="00F80FE9"/>
    <w:rsid w:val="00F8132D"/>
    <w:rsid w:val="00F83A98"/>
    <w:rsid w:val="00FA1736"/>
    <w:rsid w:val="00FA4D7F"/>
    <w:rsid w:val="00FC7100"/>
    <w:rsid w:val="00FD085E"/>
    <w:rsid w:val="00FD0CA1"/>
    <w:rsid w:val="00FD3742"/>
    <w:rsid w:val="00FE47AB"/>
    <w:rsid w:val="00FE6064"/>
    <w:rsid w:val="00FF024D"/>
    <w:rsid w:val="00FF1676"/>
    <w:rsid w:val="01204B70"/>
    <w:rsid w:val="0254D499"/>
    <w:rsid w:val="02616CC2"/>
    <w:rsid w:val="02B6CFBE"/>
    <w:rsid w:val="02F4D0B7"/>
    <w:rsid w:val="0321134E"/>
    <w:rsid w:val="03505734"/>
    <w:rsid w:val="038830FD"/>
    <w:rsid w:val="039BC655"/>
    <w:rsid w:val="04654577"/>
    <w:rsid w:val="04B2E0A3"/>
    <w:rsid w:val="0566203D"/>
    <w:rsid w:val="05A232F7"/>
    <w:rsid w:val="05C81D0D"/>
    <w:rsid w:val="0642F957"/>
    <w:rsid w:val="068E76FF"/>
    <w:rsid w:val="06FBFD5C"/>
    <w:rsid w:val="07052EFB"/>
    <w:rsid w:val="090565E2"/>
    <w:rsid w:val="097694D5"/>
    <w:rsid w:val="0A6A59F3"/>
    <w:rsid w:val="0A6F4F0B"/>
    <w:rsid w:val="0B400CDC"/>
    <w:rsid w:val="0B681351"/>
    <w:rsid w:val="0B719682"/>
    <w:rsid w:val="0BD3E948"/>
    <w:rsid w:val="0C4FBFF9"/>
    <w:rsid w:val="0CC6A6B6"/>
    <w:rsid w:val="0CC6C568"/>
    <w:rsid w:val="0DD818B0"/>
    <w:rsid w:val="0E719266"/>
    <w:rsid w:val="0EC5AED8"/>
    <w:rsid w:val="0F4E77B9"/>
    <w:rsid w:val="0F4FAF07"/>
    <w:rsid w:val="0FAB3BBC"/>
    <w:rsid w:val="0FD8D69E"/>
    <w:rsid w:val="0FF80706"/>
    <w:rsid w:val="102E817C"/>
    <w:rsid w:val="10F9B20C"/>
    <w:rsid w:val="111059FC"/>
    <w:rsid w:val="112A22A0"/>
    <w:rsid w:val="11413ACA"/>
    <w:rsid w:val="117B8D14"/>
    <w:rsid w:val="11C53968"/>
    <w:rsid w:val="12C3F1B3"/>
    <w:rsid w:val="12F9C53A"/>
    <w:rsid w:val="12FE9BDE"/>
    <w:rsid w:val="1312828A"/>
    <w:rsid w:val="13471CD9"/>
    <w:rsid w:val="137D88A4"/>
    <w:rsid w:val="13ADD657"/>
    <w:rsid w:val="14716A30"/>
    <w:rsid w:val="14D1F573"/>
    <w:rsid w:val="156F8E68"/>
    <w:rsid w:val="15A118A7"/>
    <w:rsid w:val="15C9FDC9"/>
    <w:rsid w:val="1665CABE"/>
    <w:rsid w:val="16947BC9"/>
    <w:rsid w:val="16EC7F1E"/>
    <w:rsid w:val="17487578"/>
    <w:rsid w:val="17559317"/>
    <w:rsid w:val="17A26D59"/>
    <w:rsid w:val="17B17B2D"/>
    <w:rsid w:val="1803CDBB"/>
    <w:rsid w:val="1810B6A8"/>
    <w:rsid w:val="1867BAC9"/>
    <w:rsid w:val="19276F48"/>
    <w:rsid w:val="19643F36"/>
    <w:rsid w:val="1AD4657A"/>
    <w:rsid w:val="1C352084"/>
    <w:rsid w:val="1EDD793D"/>
    <w:rsid w:val="1EE63C4F"/>
    <w:rsid w:val="1F0AE9AD"/>
    <w:rsid w:val="1F20273F"/>
    <w:rsid w:val="1FAE5A4C"/>
    <w:rsid w:val="208C405A"/>
    <w:rsid w:val="21B46362"/>
    <w:rsid w:val="222F193E"/>
    <w:rsid w:val="22658540"/>
    <w:rsid w:val="23729547"/>
    <w:rsid w:val="238D0179"/>
    <w:rsid w:val="248459CF"/>
    <w:rsid w:val="24A7E141"/>
    <w:rsid w:val="24FBE51D"/>
    <w:rsid w:val="25246EB5"/>
    <w:rsid w:val="2577E98A"/>
    <w:rsid w:val="25DB75F4"/>
    <w:rsid w:val="261CD812"/>
    <w:rsid w:val="264F9A93"/>
    <w:rsid w:val="2738F167"/>
    <w:rsid w:val="27B2D99B"/>
    <w:rsid w:val="2831830D"/>
    <w:rsid w:val="284D94FC"/>
    <w:rsid w:val="291D642B"/>
    <w:rsid w:val="29597650"/>
    <w:rsid w:val="2A209A12"/>
    <w:rsid w:val="2A77603C"/>
    <w:rsid w:val="2A869D48"/>
    <w:rsid w:val="2B097DD3"/>
    <w:rsid w:val="2C823B31"/>
    <w:rsid w:val="2CA6E731"/>
    <w:rsid w:val="2D0E0069"/>
    <w:rsid w:val="2D763B67"/>
    <w:rsid w:val="2DC1BF65"/>
    <w:rsid w:val="2DE37D0E"/>
    <w:rsid w:val="2DFF9CF6"/>
    <w:rsid w:val="2EA3A196"/>
    <w:rsid w:val="2F448D10"/>
    <w:rsid w:val="2FAB14F8"/>
    <w:rsid w:val="2FC31283"/>
    <w:rsid w:val="2FED3E6D"/>
    <w:rsid w:val="2FF9C8E4"/>
    <w:rsid w:val="2FF9F83A"/>
    <w:rsid w:val="3016F506"/>
    <w:rsid w:val="30763A5D"/>
    <w:rsid w:val="309D3493"/>
    <w:rsid w:val="3141401C"/>
    <w:rsid w:val="317F87F5"/>
    <w:rsid w:val="318212DB"/>
    <w:rsid w:val="32B919F4"/>
    <w:rsid w:val="32D58B5B"/>
    <w:rsid w:val="32D6D312"/>
    <w:rsid w:val="32EE128D"/>
    <w:rsid w:val="3310FA9E"/>
    <w:rsid w:val="33511B00"/>
    <w:rsid w:val="336756E1"/>
    <w:rsid w:val="34466949"/>
    <w:rsid w:val="34E05BF3"/>
    <w:rsid w:val="357C0467"/>
    <w:rsid w:val="35D1F0E4"/>
    <w:rsid w:val="36103CE5"/>
    <w:rsid w:val="36AA63F4"/>
    <w:rsid w:val="37247507"/>
    <w:rsid w:val="37B1BF13"/>
    <w:rsid w:val="383D0471"/>
    <w:rsid w:val="38AB403C"/>
    <w:rsid w:val="397C5938"/>
    <w:rsid w:val="3A689C9B"/>
    <w:rsid w:val="3A9F3E1E"/>
    <w:rsid w:val="3ACD372D"/>
    <w:rsid w:val="3AF3957F"/>
    <w:rsid w:val="3B9CADF7"/>
    <w:rsid w:val="3BD4F235"/>
    <w:rsid w:val="3CB8D55D"/>
    <w:rsid w:val="3D3B9614"/>
    <w:rsid w:val="3D9F63B6"/>
    <w:rsid w:val="3DC674A1"/>
    <w:rsid w:val="3E3DE1C6"/>
    <w:rsid w:val="3E97B0DE"/>
    <w:rsid w:val="3EB6A98E"/>
    <w:rsid w:val="401050C6"/>
    <w:rsid w:val="4060BE61"/>
    <w:rsid w:val="407ED762"/>
    <w:rsid w:val="409E33B6"/>
    <w:rsid w:val="411CE3A6"/>
    <w:rsid w:val="41250DE4"/>
    <w:rsid w:val="412D788E"/>
    <w:rsid w:val="41652288"/>
    <w:rsid w:val="41E4039E"/>
    <w:rsid w:val="42CCD955"/>
    <w:rsid w:val="432DE866"/>
    <w:rsid w:val="438F3CF3"/>
    <w:rsid w:val="4404E33C"/>
    <w:rsid w:val="4463A929"/>
    <w:rsid w:val="447D9EC3"/>
    <w:rsid w:val="44C50817"/>
    <w:rsid w:val="4522B340"/>
    <w:rsid w:val="46C36095"/>
    <w:rsid w:val="46D06A35"/>
    <w:rsid w:val="4733185D"/>
    <w:rsid w:val="483B9BCD"/>
    <w:rsid w:val="48B6AFAE"/>
    <w:rsid w:val="490304A7"/>
    <w:rsid w:val="4ACEA43F"/>
    <w:rsid w:val="4AD178C4"/>
    <w:rsid w:val="4B49C76D"/>
    <w:rsid w:val="4B762DEB"/>
    <w:rsid w:val="4B7CAFC1"/>
    <w:rsid w:val="4C01EE8A"/>
    <w:rsid w:val="4C251EEE"/>
    <w:rsid w:val="4C25AF83"/>
    <w:rsid w:val="4C4C920A"/>
    <w:rsid w:val="4C6CD956"/>
    <w:rsid w:val="4C92EB63"/>
    <w:rsid w:val="4CB8A7B2"/>
    <w:rsid w:val="4CD75D69"/>
    <w:rsid w:val="4CED5598"/>
    <w:rsid w:val="4D728C30"/>
    <w:rsid w:val="4D87F88B"/>
    <w:rsid w:val="4D9DDCAE"/>
    <w:rsid w:val="4DC6371C"/>
    <w:rsid w:val="4E2AC673"/>
    <w:rsid w:val="4E81F0CC"/>
    <w:rsid w:val="4EA8A185"/>
    <w:rsid w:val="4F8D80A2"/>
    <w:rsid w:val="51282C3B"/>
    <w:rsid w:val="5142ECAA"/>
    <w:rsid w:val="516BC1FB"/>
    <w:rsid w:val="517B1BD7"/>
    <w:rsid w:val="51A56184"/>
    <w:rsid w:val="51C9A4D1"/>
    <w:rsid w:val="52CEAE03"/>
    <w:rsid w:val="53CAB05E"/>
    <w:rsid w:val="545E33EC"/>
    <w:rsid w:val="54602011"/>
    <w:rsid w:val="547F3EBE"/>
    <w:rsid w:val="54897574"/>
    <w:rsid w:val="548A6EF7"/>
    <w:rsid w:val="553D0483"/>
    <w:rsid w:val="554AA2F6"/>
    <w:rsid w:val="555D38C6"/>
    <w:rsid w:val="55DC45D7"/>
    <w:rsid w:val="563EEDCA"/>
    <w:rsid w:val="576561D3"/>
    <w:rsid w:val="57E0BFC7"/>
    <w:rsid w:val="58C60C32"/>
    <w:rsid w:val="58F891FC"/>
    <w:rsid w:val="5902414B"/>
    <w:rsid w:val="5ABE8513"/>
    <w:rsid w:val="5ADCB748"/>
    <w:rsid w:val="5AE1B2F3"/>
    <w:rsid w:val="5B0C2314"/>
    <w:rsid w:val="5B777072"/>
    <w:rsid w:val="5B8F06D4"/>
    <w:rsid w:val="5C45DABA"/>
    <w:rsid w:val="5C48E9DE"/>
    <w:rsid w:val="5C8E1E09"/>
    <w:rsid w:val="5CD5D4ED"/>
    <w:rsid w:val="5D4743AA"/>
    <w:rsid w:val="5D4B4F5D"/>
    <w:rsid w:val="5D92BA9A"/>
    <w:rsid w:val="5D954D54"/>
    <w:rsid w:val="5E2F4A9A"/>
    <w:rsid w:val="5EAD7618"/>
    <w:rsid w:val="5EFD630F"/>
    <w:rsid w:val="5F11956F"/>
    <w:rsid w:val="5F51E5EC"/>
    <w:rsid w:val="5F538832"/>
    <w:rsid w:val="619CD61B"/>
    <w:rsid w:val="61A23C2F"/>
    <w:rsid w:val="61DE05C8"/>
    <w:rsid w:val="622A2BB8"/>
    <w:rsid w:val="62FA5B8C"/>
    <w:rsid w:val="6346CA38"/>
    <w:rsid w:val="63533F2D"/>
    <w:rsid w:val="6386D9FC"/>
    <w:rsid w:val="63D925A4"/>
    <w:rsid w:val="63E62682"/>
    <w:rsid w:val="64AC5A49"/>
    <w:rsid w:val="663DAA38"/>
    <w:rsid w:val="665D3064"/>
    <w:rsid w:val="66AFBF9F"/>
    <w:rsid w:val="66B06DF9"/>
    <w:rsid w:val="678CCF64"/>
    <w:rsid w:val="67965543"/>
    <w:rsid w:val="68154AB0"/>
    <w:rsid w:val="6A4CAD67"/>
    <w:rsid w:val="6A74A996"/>
    <w:rsid w:val="6BE6A29D"/>
    <w:rsid w:val="6BFCD468"/>
    <w:rsid w:val="6C2CB76E"/>
    <w:rsid w:val="6CC20854"/>
    <w:rsid w:val="6CC825F4"/>
    <w:rsid w:val="6D037F7A"/>
    <w:rsid w:val="6D45656B"/>
    <w:rsid w:val="6D5B661C"/>
    <w:rsid w:val="6D7B7DD2"/>
    <w:rsid w:val="6D98D1E8"/>
    <w:rsid w:val="6DAC3FB5"/>
    <w:rsid w:val="6DF5695F"/>
    <w:rsid w:val="6E259AC6"/>
    <w:rsid w:val="6E6C15AE"/>
    <w:rsid w:val="6EE1F758"/>
    <w:rsid w:val="70D072AA"/>
    <w:rsid w:val="71CA5181"/>
    <w:rsid w:val="720AC698"/>
    <w:rsid w:val="739030F4"/>
    <w:rsid w:val="7433E1FE"/>
    <w:rsid w:val="75936AF1"/>
    <w:rsid w:val="75BE81B8"/>
    <w:rsid w:val="762801E6"/>
    <w:rsid w:val="77066116"/>
    <w:rsid w:val="77636A9F"/>
    <w:rsid w:val="77790055"/>
    <w:rsid w:val="779C9B38"/>
    <w:rsid w:val="7852F4E4"/>
    <w:rsid w:val="7861A927"/>
    <w:rsid w:val="78669875"/>
    <w:rsid w:val="78D30806"/>
    <w:rsid w:val="78DA9EC7"/>
    <w:rsid w:val="7991A4FB"/>
    <w:rsid w:val="7A572179"/>
    <w:rsid w:val="7A897AAC"/>
    <w:rsid w:val="7C51BC39"/>
    <w:rsid w:val="7CEC8C09"/>
    <w:rsid w:val="7DFC02DD"/>
    <w:rsid w:val="7E446622"/>
    <w:rsid w:val="7E88CC9E"/>
    <w:rsid w:val="7FC5A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86F4E"/>
  <w15:chartTrackingRefBased/>
  <w15:docId w15:val="{035022D1-B469-4156-BD4D-FBCAF303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91"/>
  </w:style>
  <w:style w:type="paragraph" w:styleId="Heading1">
    <w:name w:val="heading 1"/>
    <w:basedOn w:val="Normal"/>
    <w:next w:val="Normal"/>
    <w:link w:val="Heading1Char"/>
    <w:uiPriority w:val="9"/>
    <w:qFormat/>
    <w:rsid w:val="005F13E4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9"/>
    <w:qFormat/>
    <w:rsid w:val="00A707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6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6C9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qFormat/>
    <w:rsid w:val="005C7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3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3F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707F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ody">
    <w:name w:val="Body"/>
    <w:rsid w:val="00A707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Rubik Light" w:eastAsia="Arial Unicode MS" w:hAnsi="Rubik Light" w:cs="Arial Unicode MS"/>
      <w:color w:val="000000"/>
      <w:sz w:val="22"/>
      <w:szCs w:val="22"/>
      <w:u w:color="000000"/>
      <w:bdr w:val="nil"/>
      <w:lang w:val="en-US" w:eastAsia="en-GB"/>
    </w:rPr>
  </w:style>
  <w:style w:type="numbering" w:customStyle="1" w:styleId="ImportedStyle1">
    <w:name w:val="Imported Style 1"/>
    <w:rsid w:val="00A707F7"/>
    <w:pPr>
      <w:numPr>
        <w:numId w:val="6"/>
      </w:numPr>
    </w:pPr>
  </w:style>
  <w:style w:type="character" w:customStyle="1" w:styleId="markids4etjmm">
    <w:name w:val="markids4etjmm"/>
    <w:basedOn w:val="DefaultParagraphFont"/>
    <w:rsid w:val="00A707F7"/>
  </w:style>
  <w:style w:type="paragraph" w:styleId="Header">
    <w:name w:val="header"/>
    <w:basedOn w:val="Normal"/>
    <w:link w:val="HeaderChar"/>
    <w:uiPriority w:val="99"/>
    <w:unhideWhenUsed/>
    <w:rsid w:val="00A707F7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707F7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07F7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707F7"/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A707F7"/>
    <w:rPr>
      <w:sz w:val="22"/>
      <w:szCs w:val="22"/>
    </w:rPr>
  </w:style>
  <w:style w:type="character" w:customStyle="1" w:styleId="markewcfsambb">
    <w:name w:val="markewcfsambb"/>
    <w:basedOn w:val="DefaultParagraphFont"/>
    <w:rsid w:val="00A707F7"/>
  </w:style>
  <w:style w:type="paragraph" w:styleId="NormalWeb">
    <w:name w:val="Normal (Web)"/>
    <w:basedOn w:val="Normal"/>
    <w:uiPriority w:val="99"/>
    <w:unhideWhenUsed/>
    <w:rsid w:val="00A707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Mention">
    <w:name w:val="Mention"/>
    <w:basedOn w:val="DefaultParagraphFont"/>
    <w:uiPriority w:val="99"/>
    <w:unhideWhenUsed/>
    <w:rsid w:val="00A707F7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A707F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7F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707F7"/>
    <w:rPr>
      <w:sz w:val="16"/>
      <w:szCs w:val="16"/>
    </w:rPr>
  </w:style>
  <w:style w:type="paragraph" w:customStyle="1" w:styleId="xxmsonormal">
    <w:name w:val="x_xmsonormal"/>
    <w:basedOn w:val="Normal"/>
    <w:rsid w:val="00A707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apple-converted-space">
    <w:name w:val="x_apple-converted-space"/>
    <w:basedOn w:val="DefaultParagraphFont"/>
    <w:rsid w:val="00A707F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7F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A707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707F7"/>
  </w:style>
  <w:style w:type="character" w:customStyle="1" w:styleId="eop">
    <w:name w:val="eop"/>
    <w:basedOn w:val="DefaultParagraphFont"/>
    <w:rsid w:val="00A707F7"/>
  </w:style>
  <w:style w:type="table" w:styleId="TableGrid">
    <w:name w:val="Table Grid"/>
    <w:basedOn w:val="TableNormal"/>
    <w:uiPriority w:val="39"/>
    <w:rsid w:val="006B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F141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13E4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2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0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7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estival.org/gdif/whats-on/the-elephant-and-the-drummer/" TargetMode="External"/><Relationship Id="rId21" Type="http://schemas.openxmlformats.org/officeDocument/2006/relationships/image" Target="media/image8.jpeg"/><Relationship Id="rId42" Type="http://schemas.openxmlformats.org/officeDocument/2006/relationships/hyperlink" Target="https://festival.org/gdif/whats-on/epiphytes/" TargetMode="External"/><Relationship Id="rId47" Type="http://schemas.openxmlformats.org/officeDocument/2006/relationships/image" Target="media/image22.png"/><Relationship Id="rId63" Type="http://schemas.openxmlformats.org/officeDocument/2006/relationships/image" Target="media/image37.svg"/><Relationship Id="rId68" Type="http://schemas.openxmlformats.org/officeDocument/2006/relationships/hyperlink" Target="https://festival.org/gdif/get-involved/support-us/" TargetMode="External"/><Relationship Id="rId16" Type="http://schemas.openxmlformats.org/officeDocument/2006/relationships/image" Target="media/image3.jpg"/><Relationship Id="rId11" Type="http://schemas.openxmlformats.org/officeDocument/2006/relationships/comments" Target="comments.xml"/><Relationship Id="rId24" Type="http://schemas.openxmlformats.org/officeDocument/2006/relationships/hyperlink" Target="https://festival.org/gdif/whats-on/go-grandad-go/" TargetMode="External"/><Relationship Id="rId32" Type="http://schemas.openxmlformats.org/officeDocument/2006/relationships/hyperlink" Target="https://festival.org/gdif/whats-on/tony-ray-find-their-feet/" TargetMode="External"/><Relationship Id="rId37" Type="http://schemas.openxmlformats.org/officeDocument/2006/relationships/image" Target="media/image16.jpg"/><Relationship Id="rId40" Type="http://schemas.openxmlformats.org/officeDocument/2006/relationships/hyperlink" Target="https://festival.org/gdif/whats-on/arrels/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8.png"/><Relationship Id="rId58" Type="http://schemas.openxmlformats.org/officeDocument/2006/relationships/image" Target="media/image32.png"/><Relationship Id="rId66" Type="http://schemas.openxmlformats.org/officeDocument/2006/relationships/image" Target="media/image38.png"/><Relationship Id="rId74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image" Target="media/image35.svg"/><Relationship Id="rId19" Type="http://schemas.openxmlformats.org/officeDocument/2006/relationships/image" Target="media/image6.svg"/><Relationship Id="rId14" Type="http://schemas.microsoft.com/office/2018/08/relationships/commentsExtensible" Target="commentsExtensible.xml"/><Relationship Id="rId22" Type="http://schemas.openxmlformats.org/officeDocument/2006/relationships/hyperlink" Target="https://festival.org/gdif/whats-on/eshu-at-the-crossroads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festival.org/gdif/whats-on/lady-garden/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png"/><Relationship Id="rId48" Type="http://schemas.openxmlformats.org/officeDocument/2006/relationships/image" Target="media/image23.svg"/><Relationship Id="rId56" Type="http://schemas.openxmlformats.org/officeDocument/2006/relationships/image" Target="media/image30.jpeg"/><Relationship Id="rId64" Type="http://schemas.openxmlformats.org/officeDocument/2006/relationships/hyperlink" Target="https://festival.org/gdif/access/" TargetMode="External"/><Relationship Id="rId69" Type="http://schemas.openxmlformats.org/officeDocument/2006/relationships/image" Target="media/image40.png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image" Target="media/image26.png"/><Relationship Id="rId72" Type="http://schemas.openxmlformats.org/officeDocument/2006/relationships/image" Target="media/image43.svg"/><Relationship Id="rId3" Type="http://schemas.openxmlformats.org/officeDocument/2006/relationships/customXml" Target="../customXml/item3.xml"/><Relationship Id="rId12" Type="http://schemas.microsoft.com/office/2011/relationships/commentsExtended" Target="commentsExtended.xml"/><Relationship Id="rId17" Type="http://schemas.openxmlformats.org/officeDocument/2006/relationships/image" Target="media/image4.png"/><Relationship Id="rId25" Type="http://schemas.openxmlformats.org/officeDocument/2006/relationships/image" Target="media/image10.jpeg"/><Relationship Id="rId33" Type="http://schemas.openxmlformats.org/officeDocument/2006/relationships/image" Target="media/image14.jpg"/><Relationship Id="rId38" Type="http://schemas.openxmlformats.org/officeDocument/2006/relationships/hyperlink" Target="https://festival.org/gdif/whats-on/you-too-can-tutu/" TargetMode="External"/><Relationship Id="rId46" Type="http://schemas.openxmlformats.org/officeDocument/2006/relationships/image" Target="media/image21.jpg"/><Relationship Id="rId59" Type="http://schemas.openxmlformats.org/officeDocument/2006/relationships/image" Target="media/image33.svg"/><Relationship Id="rId67" Type="http://schemas.openxmlformats.org/officeDocument/2006/relationships/image" Target="media/image39.svg"/><Relationship Id="rId20" Type="http://schemas.openxmlformats.org/officeDocument/2006/relationships/image" Target="media/image7.png"/><Relationship Id="rId41" Type="http://schemas.openxmlformats.org/officeDocument/2006/relationships/image" Target="media/image18.jpg"/><Relationship Id="rId54" Type="http://schemas.openxmlformats.org/officeDocument/2006/relationships/hyperlink" Target="https://commons.wikimedia.org/wiki/File:Brunei_road_sign_-_Disabled_Parking.svg" TargetMode="External"/><Relationship Id="rId62" Type="http://schemas.openxmlformats.org/officeDocument/2006/relationships/image" Target="media/image36.png"/><Relationship Id="rId70" Type="http://schemas.openxmlformats.org/officeDocument/2006/relationships/image" Target="media/image41.sv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image" Target="media/image9.jpeg"/><Relationship Id="rId28" Type="http://schemas.openxmlformats.org/officeDocument/2006/relationships/hyperlink" Target="https://festival.org/gdif/whats-on/its-classic-connee/" TargetMode="External"/><Relationship Id="rId36" Type="http://schemas.openxmlformats.org/officeDocument/2006/relationships/hyperlink" Target="https://festival.org/gdif/whats-on/truth/" TargetMode="External"/><Relationship Id="rId49" Type="http://schemas.openxmlformats.org/officeDocument/2006/relationships/image" Target="media/image24.png"/><Relationship Id="rId57" Type="http://schemas.openxmlformats.org/officeDocument/2006/relationships/image" Target="media/image31.png"/><Relationship Id="rId10" Type="http://schemas.openxmlformats.org/officeDocument/2006/relationships/image" Target="media/image1.tiff"/><Relationship Id="rId31" Type="http://schemas.openxmlformats.org/officeDocument/2006/relationships/image" Target="media/image13.jpeg"/><Relationship Id="rId44" Type="http://schemas.openxmlformats.org/officeDocument/2006/relationships/hyperlink" Target="https://medialaw.unc.edu/events/web-accessibility-and-the-americans-with-disabilities-act-what-the-disabled-should-expect-from-the-first-amendment/" TargetMode="External"/><Relationship Id="rId52" Type="http://schemas.openxmlformats.org/officeDocument/2006/relationships/image" Target="media/image27.svg"/><Relationship Id="rId60" Type="http://schemas.openxmlformats.org/officeDocument/2006/relationships/image" Target="media/image34.png"/><Relationship Id="rId65" Type="http://schemas.openxmlformats.org/officeDocument/2006/relationships/hyperlink" Target="mailto:access@festival.org" TargetMode="External"/><Relationship Id="rId73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image" Target="media/image5.png"/><Relationship Id="rId39" Type="http://schemas.openxmlformats.org/officeDocument/2006/relationships/image" Target="media/image17.jpg"/><Relationship Id="rId34" Type="http://schemas.openxmlformats.org/officeDocument/2006/relationships/hyperlink" Target="https://festival.org/gdif/whats-on/weight-less/" TargetMode="External"/><Relationship Id="rId50" Type="http://schemas.openxmlformats.org/officeDocument/2006/relationships/image" Target="media/image25.svg"/><Relationship Id="rId55" Type="http://schemas.openxmlformats.org/officeDocument/2006/relationships/image" Target="media/image29.jpeg"/><Relationship Id="rId76" Type="http://schemas.microsoft.com/office/2011/relationships/people" Target="people.xml"/><Relationship Id="rId7" Type="http://schemas.openxmlformats.org/officeDocument/2006/relationships/webSettings" Target="webSettings.xml"/><Relationship Id="rId71" Type="http://schemas.openxmlformats.org/officeDocument/2006/relationships/image" Target="media/image42.png"/><Relationship Id="rId2" Type="http://schemas.openxmlformats.org/officeDocument/2006/relationships/customXml" Target="../customXml/item2.xml"/><Relationship Id="rId29" Type="http://schemas.openxmlformats.org/officeDocument/2006/relationships/image" Target="media/image1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estival.org/greenwich-fair-2025/" TargetMode="External"/><Relationship Id="rId1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  <SharedWithUsers xmlns="8276a738-2cbc-429f-bdc9-be54807e555b">
      <UserInfo>
        <DisplayName>Hiromi Kikuchi</DisplayName>
        <AccountId>8027</AccountId>
        <AccountType/>
      </UserInfo>
    </SharedWithUsers>
    <Tag xmlns="d80b36a1-9864-4e06-b009-2c63df2445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7E420-E407-4891-8ABD-6AE6D76A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B4D3C-3F00-4D87-908C-274645D5E11E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customXml/itemProps3.xml><?xml version="1.0" encoding="utf-8"?>
<ds:datastoreItem xmlns:ds="http://schemas.openxmlformats.org/officeDocument/2006/customXml" ds:itemID="{70495262-9F3C-4C5F-A39F-94EB2675F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Covell</dc:creator>
  <cp:keywords/>
  <dc:description/>
  <cp:lastModifiedBy>chaeyoung jang</cp:lastModifiedBy>
  <cp:revision>1</cp:revision>
  <cp:lastPrinted>2023-08-04T09:48:00Z</cp:lastPrinted>
  <dcterms:created xsi:type="dcterms:W3CDTF">2025-06-18T11:27:00Z</dcterms:created>
  <dcterms:modified xsi:type="dcterms:W3CDTF">2025-07-11T11:25:00Z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0x010100F88677673D944A48996BDD71F696218A</vt:lpwstr>
  </property>
  <property fmtid="{D5CDD505-2E9C-101B-9397-08002B2CF9AE}" pid="3" name="MediaServiceImageTags">
    <vt:lpwstr/>
  </property>
  <property fmtid="{D5CDD505-2E9C-101B-9397-08002B2CF9AE}" pid="4" name="GrammarlyDocumentId">
    <vt:lpwstr>41860330ae55253631412050bea3df633c22537abb18967c8071c7dd49aaf44c</vt:lpwstr>
  </property>
</Properties>
</file>